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65" w:rsidRPr="00447E8F" w:rsidRDefault="00C23D65" w:rsidP="00C23D6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23D65" w:rsidRPr="00447E8F" w:rsidRDefault="00C23D65" w:rsidP="00C23D6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23D65" w:rsidRPr="00447E8F" w:rsidRDefault="00C23D65" w:rsidP="00C23D6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72119C" w:rsidRDefault="0072119C" w:rsidP="00C23D6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CD3437" w:rsidRDefault="00CD3437" w:rsidP="00C23D6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72119C" w:rsidRDefault="0072119C" w:rsidP="00C23D6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72119C" w:rsidRPr="006D2BFE" w:rsidRDefault="0072119C" w:rsidP="0072119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  <w:r w:rsidRPr="006D2BFE">
        <w:rPr>
          <w:rFonts w:ascii="TH SarabunPSK" w:hAnsi="TH SarabunPSK" w:cs="TH SarabunPSK"/>
          <w:b/>
          <w:bCs/>
          <w:color w:val="000000"/>
          <w:sz w:val="56"/>
          <w:szCs w:val="56"/>
          <w:cs/>
        </w:rPr>
        <w:t>เครื่องมือ</w:t>
      </w:r>
    </w:p>
    <w:p w:rsidR="0072119C" w:rsidRPr="006D2BFE" w:rsidRDefault="0072119C" w:rsidP="0072119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8"/>
          <w:szCs w:val="48"/>
        </w:rPr>
      </w:pPr>
      <w:r w:rsidRPr="006D2BFE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 xml:space="preserve">ประเมินระดับการรู้หนังสือของนักศึกษา </w:t>
      </w:r>
      <w:proofErr w:type="spellStart"/>
      <w:r w:rsidRPr="006D2BFE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>กศน</w:t>
      </w:r>
      <w:proofErr w:type="spellEnd"/>
      <w:r w:rsidRPr="006D2BFE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>.</w:t>
      </w:r>
      <w:r w:rsidRPr="006D2BFE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 xml:space="preserve"> (การอ่านออกเขียนได้)</w:t>
      </w:r>
    </w:p>
    <w:p w:rsidR="0072119C" w:rsidRPr="006D2BFE" w:rsidRDefault="0072119C" w:rsidP="0072119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  <w:cs/>
        </w:rPr>
      </w:pPr>
      <w:r w:rsidRPr="006D2BFE">
        <w:rPr>
          <w:rFonts w:ascii="TH SarabunPSK" w:hAnsi="TH SarabunPSK" w:cs="TH SarabunPSK" w:hint="cs"/>
          <w:b/>
          <w:bCs/>
          <w:color w:val="000000"/>
          <w:sz w:val="56"/>
          <w:szCs w:val="56"/>
          <w:cs/>
        </w:rPr>
        <w:t xml:space="preserve"> </w:t>
      </w:r>
      <w:r w:rsidRPr="006D2BFE">
        <w:rPr>
          <w:rFonts w:ascii="TH SarabunPSK" w:hAnsi="TH SarabunPSK" w:cs="TH SarabunPSK"/>
          <w:b/>
          <w:bCs/>
          <w:color w:val="000000"/>
          <w:sz w:val="44"/>
          <w:szCs w:val="44"/>
          <w:cs/>
        </w:rPr>
        <w:t>ระดับ</w:t>
      </w:r>
      <w:r w:rsidRPr="006D2BFE">
        <w:rPr>
          <w:rFonts w:ascii="TH SarabunPSK" w:hAnsi="TH SarabunPSK" w:cs="TH SarabunPSK"/>
          <w:b/>
          <w:bCs/>
          <w:color w:val="000000"/>
          <w:sz w:val="48"/>
          <w:szCs w:val="48"/>
          <w:cs/>
        </w:rPr>
        <w:t>มัธยมศึกษาตอน</w:t>
      </w:r>
      <w:r>
        <w:rPr>
          <w:rFonts w:ascii="TH SarabunPSK" w:hAnsi="TH SarabunPSK" w:cs="TH SarabunPSK" w:hint="cs"/>
          <w:b/>
          <w:bCs/>
          <w:color w:val="000000"/>
          <w:sz w:val="48"/>
          <w:szCs w:val="48"/>
          <w:cs/>
        </w:rPr>
        <w:t>ปลาย</w:t>
      </w:r>
    </w:p>
    <w:p w:rsidR="0072119C" w:rsidRPr="006D2BFE" w:rsidRDefault="0072119C" w:rsidP="0072119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</w:rPr>
      </w:pPr>
      <w:r w:rsidRPr="006D2BFE">
        <w:rPr>
          <w:rFonts w:ascii="TH SarabunPSK" w:hAnsi="TH SarabunPSK" w:cs="TH SarabunPSK"/>
          <w:b/>
          <w:bCs/>
          <w:color w:val="000000"/>
          <w:sz w:val="44"/>
          <w:szCs w:val="44"/>
          <w:cs/>
        </w:rPr>
        <w:t>(</w:t>
      </w:r>
      <w:r w:rsidRPr="006D2BFE">
        <w:rPr>
          <w:rFonts w:ascii="TH SarabunPSK" w:hAnsi="TH SarabunPSK" w:cs="TH SarabunPSK" w:hint="cs"/>
          <w:b/>
          <w:bCs/>
          <w:color w:val="000000"/>
          <w:sz w:val="44"/>
          <w:szCs w:val="44"/>
          <w:cs/>
        </w:rPr>
        <w:t>ภาคเรียนที่ 2 ปีการศึกษา 2561</w:t>
      </w:r>
      <w:r w:rsidRPr="006D2BFE">
        <w:rPr>
          <w:rFonts w:ascii="TH SarabunPSK" w:hAnsi="TH SarabunPSK" w:cs="TH SarabunPSK"/>
          <w:b/>
          <w:bCs/>
          <w:color w:val="000000"/>
          <w:sz w:val="44"/>
          <w:szCs w:val="44"/>
          <w:cs/>
        </w:rPr>
        <w:t>)</w:t>
      </w:r>
    </w:p>
    <w:p w:rsidR="0072119C" w:rsidRPr="00F40401" w:rsidRDefault="0072119C" w:rsidP="0072119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C23D65" w:rsidRPr="00447E8F" w:rsidRDefault="00C23D65" w:rsidP="00C23D6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</w:p>
    <w:p w:rsidR="00C23D65" w:rsidRPr="00447E8F" w:rsidRDefault="00C23D65" w:rsidP="00C23D6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Pr="00447E8F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23D65" w:rsidRDefault="00C23D65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2119C" w:rsidRDefault="0072119C" w:rsidP="00C23D6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900F2" w:rsidRDefault="005F32FE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7.2pt;margin-top:-14.35pt;width:81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g8hAIAABEFAAAOAAAAZHJzL2Uyb0RvYy54bWysVNuO2jAQfa/Uf7D8zuZCWCAirLYJqSpt&#10;L9JuP8A4DrHq2KltSLZV/71jB1jovlRVeTB2ZnxmzswZr+6GVqAD04YrmeHoJsSISaoqLncZ/vpU&#10;ThYYGUtkRYSSLMPPzOC79ds3q75LWawaJSqmEYBIk/ZdhhtruzQIDG1YS8yN6pgEY610Sywc9S6o&#10;NOkBvRVBHIa3Qa901WlFmTHwtRiNeO3x65pR+7muDbNIZBhys37Vft26NVivSLrTpGs4PaZB/iGL&#10;lnAJQc9QBbEE7TV/BdVyqpVRtb2hqg1UXXPKPAdgE4V/sHlsSMc8FyiO6c5lMv8Pln46fNGIVxlO&#10;wjlGkrTQpCc2WPRODWjq6tN3JgW3xw4c7QCfoc+eq+keFP1mkFR5Q+SO3Wut+oaRCvKL3M3g4uqI&#10;YxzItv+oKghD9lZ5oKHWrSselAMBOvTp+dwblwp1IcN4MQ/BRME2TeIl7F0Ikp5ud9rY90y1yG0y&#10;rKH3Hp0cHowdXU8uLphUJRcCvpNUSNRneDmLZyMvJXjljM5m9G6bC40OxCnI/45xzaVbyy3oWPA2&#10;w4uzE0ldNTay8lEs4WLcQ9JCOnAgB7kdd6Nefi7D5WaxWSSTJL7dTJKwKCb3ZZ5MbstoPiumRZ4X&#10;0S+XZ5SkDa8qJl2qJ+1Gyd9p4zhFo+rO6r2idMW8LPO8LF8zD67T8A0BVqd/z87LwHV+1IAdtgMU&#10;xGljq6pnEIRW41zCOwKbRukfGPUwkxk23/dEM4zEBwmiWkZJ4obYH5LZPIaDvrRsLy1EUoDKsMVo&#10;3OZ2HPx9p/mugUijjKW6ByHW3GvkJaujfGHuPJnjG+EG+/LsvV5esvVvAAAA//8DAFBLAwQUAAYA&#10;CAAAACEAx5Jwbd8AAAAKAQAADwAAAGRycy9kb3ducmV2LnhtbEyPTU/DMAyG70j8h8hI3LZ0Uyi0&#10;NJ0YDIkrA4F2yxr3QzRO1WRr+feYExxtP3r9vMVmdr044xg6TxpWywQEUuVtR42G97fnxR2IEA1Z&#10;03tCDd8YYFNeXhQmt36iVzzvYyM4hEJuNLQxDrmUoWrRmbD0AxLfaj86E3kcG2lHM3G46+U6SVLp&#10;TEf8oTUDPrZYfe1PTkOVvmzrad7NH9nhaap3idp+HpTW11fzwz2IiHP8g+FXn9WhZKejP5ENotdw&#10;mynFqIaFWqcgmMhuUt4cGV0pkGUh/1cofwAAAP//AwBQSwECLQAUAAYACAAAACEAtoM4kv4AAADh&#10;AQAAEwAAAAAAAAAAAAAAAAAAAAAAW0NvbnRlbnRfVHlwZXNdLnhtbFBLAQItABQABgAIAAAAIQA4&#10;/SH/1gAAAJQBAAALAAAAAAAAAAAAAAAAAC8BAABfcmVscy8ucmVsc1BLAQItABQABgAIAAAAIQBF&#10;NXg8hAIAABEFAAAOAAAAAAAAAAAAAAAAAC4CAABkcnMvZTJvRG9jLnhtbFBLAQItABQABgAIAAAA&#10;IQDHknBt3wAAAAoBAAAPAAAAAAAAAAAAAAAAAN4EAABkcnMvZG93bnJldi54bWxQSwUGAAAAAAQA&#10;BADzAAAA6gUAAAAA&#10;" filled="f" fillcolor="#fcf">
            <v:textbox>
              <w:txbxContent>
                <w:p w:rsidR="006B619F" w:rsidRDefault="006B619F" w:rsidP="00B900F2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B900F2" w:rsidRPr="00FF068B">
        <w:rPr>
          <w:rFonts w:ascii="TH SarabunPSK" w:hAnsi="TH SarabunPSK" w:cs="TH SarabunPSK"/>
          <w:b/>
          <w:bCs/>
          <w:sz w:val="32"/>
          <w:szCs w:val="32"/>
          <w:cs/>
        </w:rPr>
        <w:t>ชุดที่  1  การอ่าน</w:t>
      </w:r>
      <w:r w:rsidR="007246CD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="000D3F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0560C" w:rsidRPr="00FF068B" w:rsidRDefault="0060560C" w:rsidP="00B900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D3F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3F19" w:rsidRPr="00D434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(การอ่านออกเขียนได้)</w:t>
      </w:r>
    </w:p>
    <w:p w:rsidR="00B900F2" w:rsidRPr="00FF068B" w:rsidRDefault="00B900F2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68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FF068B">
        <w:rPr>
          <w:rFonts w:ascii="TH SarabunPSK" w:hAnsi="TH SarabunPSK" w:cs="TH SarabunPSK"/>
          <w:b/>
          <w:bCs/>
          <w:sz w:val="32"/>
          <w:szCs w:val="32"/>
          <w:cs/>
        </w:rPr>
        <w:t>มัธยมศึกษาตอนปลาย</w:t>
      </w:r>
      <w:r w:rsidR="000069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DB1F24" w:rsidRPr="00FF068B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 ปีการศึกษา 2561</w:t>
      </w:r>
      <w:r w:rsidR="000069E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900F2" w:rsidRPr="00FF068B" w:rsidRDefault="00B900F2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FF068B" w:rsidRDefault="00B900F2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068B">
        <w:rPr>
          <w:rFonts w:ascii="TH SarabunPSK" w:hAnsi="TH SarabunPSK" w:cs="TH SarabunPSK"/>
          <w:b/>
          <w:bCs/>
          <w:sz w:val="32"/>
          <w:szCs w:val="32"/>
          <w:cs/>
        </w:rPr>
        <w:t>ตอนที่ 1 การอ่านออกเสียงข้อความ</w:t>
      </w:r>
    </w:p>
    <w:p w:rsidR="00B900F2" w:rsidRPr="000E5F98" w:rsidRDefault="00B900F2" w:rsidP="00B900F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0E5F98">
        <w:rPr>
          <w:rFonts w:ascii="TH SarabunPSK" w:hAnsi="TH SarabunPSK" w:cs="TH SarabunPSK"/>
          <w:b/>
          <w:bCs/>
          <w:sz w:val="28"/>
          <w:cs/>
        </w:rPr>
        <w:t xml:space="preserve">คำชี้แจง </w:t>
      </w:r>
    </w:p>
    <w:p w:rsidR="00B900F2" w:rsidRPr="00436457" w:rsidRDefault="00B900F2" w:rsidP="00BD4D9C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6457">
        <w:rPr>
          <w:rFonts w:ascii="TH SarabunPSK" w:hAnsi="TH SarabunPSK" w:cs="TH SarabunPSK"/>
          <w:sz w:val="32"/>
          <w:szCs w:val="32"/>
          <w:cs/>
        </w:rPr>
        <w:t>1.  แบบทดสอบนี้</w:t>
      </w:r>
      <w:r w:rsidR="000538EF" w:rsidRPr="00436457">
        <w:rPr>
          <w:rFonts w:ascii="TH SarabunPSK" w:hAnsi="TH SarabunPSK" w:cs="TH SarabunPSK" w:hint="cs"/>
          <w:sz w:val="32"/>
          <w:szCs w:val="32"/>
          <w:cs/>
        </w:rPr>
        <w:t>เป็นแบบ</w:t>
      </w:r>
      <w:r w:rsidRPr="00436457">
        <w:rPr>
          <w:rFonts w:ascii="TH SarabunPSK" w:hAnsi="TH SarabunPSK" w:cs="TH SarabunPSK"/>
          <w:sz w:val="32"/>
          <w:szCs w:val="32"/>
          <w:cs/>
        </w:rPr>
        <w:t>วัดความสามารถ</w:t>
      </w:r>
      <w:r w:rsidR="000538EF" w:rsidRPr="00436457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การอ่านของนักศึกษา </w:t>
      </w:r>
      <w:r w:rsidR="000538EF" w:rsidRPr="00436457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BD4D9C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 w:rsidR="00BD4D9C">
        <w:rPr>
          <w:rFonts w:ascii="TH SarabunPSK" w:hAnsi="TH SarabunPSK" w:cs="TH SarabunPSK" w:hint="cs"/>
          <w:sz w:val="32"/>
          <w:szCs w:val="32"/>
          <w:cs/>
        </w:rPr>
        <w:t>10</w:t>
      </w:r>
      <w:r w:rsidR="00BD4D9C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6B61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/>
          <w:sz w:val="32"/>
          <w:szCs w:val="32"/>
          <w:cs/>
        </w:rPr>
        <w:t>คะแนนเต็ม 50 คะแนน</w:t>
      </w:r>
      <w:r w:rsidR="006B61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38EF" w:rsidRPr="00436457">
        <w:rPr>
          <w:rFonts w:ascii="TH SarabunPSK" w:hAnsi="TH SarabunPSK" w:cs="TH SarabunPSK" w:hint="cs"/>
          <w:sz w:val="32"/>
          <w:szCs w:val="32"/>
          <w:cs/>
        </w:rPr>
        <w:t>ทั้งนี้ให้นักศึกษาอ่านโดยแบ่งวรรคตอนให้ถูกต้อง</w:t>
      </w:r>
    </w:p>
    <w:p w:rsidR="00B900F2" w:rsidRPr="00436457" w:rsidRDefault="00B900F2" w:rsidP="00BD4D9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2.  ให้นักศึกษาอ่านออกเสียงข้อความต่อไปนี้</w:t>
      </w:r>
    </w:p>
    <w:p w:rsidR="00B900F2" w:rsidRPr="00436457" w:rsidRDefault="005F32FE" w:rsidP="00B900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pict>
          <v:shape id="Text Box 2" o:spid="_x0000_s1027" type="#_x0000_t202" style="position:absolute;left:0;text-align:left;margin-left:0;margin-top:16.1pt;width:454.3pt;height:496.2pt;z-index:251668480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MLElgIAALoFAAAOAAAAZHJzL2Uyb0RvYy54bWysVE1PGzEQvVfqf7B8L5sEEiBig1IQVSUE&#10;qFBxdrx2YmF7XNvJbvrrO/ZuloRyoepld+x58/U8MxeXjdFkI3xQYEs6PBpQIiyHStllSX8+3Xw5&#10;oyREZiumwYqSbkWgl7PPny5qNxUjWIGuhCfoxIZp7Uq6itFNiyLwlTAsHIETFpUSvGERj35ZVJ7V&#10;6N3oYjQYTIoafOU8cBEC3l63SjrL/qUUPN5LGUQkuqSYW8xfn7+L9C1mF2y69MytFO/SYP+QhWHK&#10;YtDe1TWLjKy9+suVUdxDABmPOJgCpFRc5BqwmuHgTTWPK+ZErgXJCa6nKfw/t/xu8+CJqko6osQy&#10;g0/0JJpIvkJDRomd2oUpgh4dwmKD1/jKu/uAl6noRnqT/lgOQT3yvO25Tc44Xo5PJ+eTIao46sbH&#10;54OzyTj5KV7NnQ/xmwBDklBSj4+XOWWb2xBb6A6SogXQqrpRWudDahhxpT3ZMHxqHXOS6PwApS2p&#10;Szo5Hg+y4wNdct3bLzTjL116eyj0p20KJ3JrdWkliloqshS3WiSMtj+ERGozI+/kyDgXts8zoxNK&#10;YkUfMezwr1l9xLitAy1yZLCxNzbKgm9ZOqS2etlRK1s8vuFe3UmMzaLJPdV3ygKqLTaQh3YAg+M3&#10;Cvm+ZSE+MI8Th42BWyTe40dqwEeCTqJkBf73e/cJj4OAWkpqnOCShl9r5gUl+rvFETkfnpykkc+H&#10;k/HpCA9+X7PY19i1uQLsnCHuK8ezmPBR70TpwTzjspmnqKhilmPsksadeBXbvYLLiov5PINwyB2L&#10;t/bR8eQ6sZz67Kl5Zt51fR5xRO5gN+ts+qbdW2yytDBfR5Aqz0LiuWW14x8XRJ6mbpmlDbR/zqjX&#10;lTv7AwAA//8DAFBLAwQUAAYACAAAACEAJh6cCdsAAAAHAQAADwAAAGRycy9kb3ducmV2LnhtbEyP&#10;MU/DMBSEdyT+g/UqsVGnQarcEKcqqLAw0SLm1/jVtojtyHbT8O8xE4ynO919125nN7CJYrLBS1gt&#10;K2Dk+6Cs1xI+ji/3AljK6BUOwZOEb0qw7W5vWmxUuPp3mg5Zs1LiU4MSTM5jw3nqDTlMyzCSL945&#10;RIe5yKi5ingt5W7gdVWtuUPry4LBkZ4N9V+Hi5Owf9Ib3QuMZi+UtdP8eX7Tr1LeLebdI7BMc/4L&#10;wy9+QYeuMJ3CxavEBgnlSJbwUNfAirupxBrYSYIQqxp41/L//N0PAAAA//8DAFBLAQItABQABgAI&#10;AAAAIQC2gziS/gAAAOEBAAATAAAAAAAAAAAAAAAAAAAAAABbQ29udGVudF9UeXBlc10ueG1sUEsB&#10;Ai0AFAAGAAgAAAAhADj9If/WAAAAlAEAAAsAAAAAAAAAAAAAAAAALwEAAF9yZWxzLy5yZWxzUEsB&#10;Ai0AFAAGAAgAAAAhAE+MwsSWAgAAugUAAA4AAAAAAAAAAAAAAAAALgIAAGRycy9lMm9Eb2MueG1s&#10;UEsBAi0AFAAGAAgAAAAhACYenAnbAAAABwEAAA8AAAAAAAAAAAAAAAAA8AQAAGRycy9kb3ducmV2&#10;LnhtbFBLBQYAAAAABAAEAPMAAAD4BQAAAAA=&#10;" fillcolor="white [3201]" strokeweight=".5pt">
            <v:textbox>
              <w:txbxContent>
                <w:p w:rsidR="006B619F" w:rsidRPr="00774634" w:rsidRDefault="006B619F" w:rsidP="0077463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shd w:val="clear" w:color="auto" w:fill="FFFFFF"/>
                    </w:rPr>
                  </w:pPr>
                  <w:r w:rsidRPr="00774634">
                    <w:rPr>
                      <w:rStyle w:val="a8"/>
                      <w:rFonts w:ascii="TH SarabunPSK" w:hAnsi="TH SarabunPSK" w:cs="TH SarabunPSK"/>
                      <w:color w:val="000000"/>
                      <w:sz w:val="32"/>
                      <w:szCs w:val="32"/>
                      <w:shd w:val="clear" w:color="auto" w:fill="FFFFFF"/>
                      <w:cs/>
                    </w:rPr>
                    <w:t>กินดีไม่มีสูตรสำเร็จ สำคัญกินด้วยใจเป็นสุข</w:t>
                  </w:r>
                </w:p>
                <w:p w:rsidR="006B619F" w:rsidRDefault="006B619F" w:rsidP="0057328C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        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อาหารธรรมชาติ ผักพื้นบ้านไทยจัดเป็นอาหารธรรมชาติที่มีประโยชน์โดยเป็นทั้งอาหารและยาที่มีส่วนสำคัญในการเสริมสร้างสุขภาพที่ดีได้ และยังมีผลช่วยลดความเสี่ยงต่อการเกิดโรคต่างๆ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เช่น โรคมะเร็ง โรคอ้วน โรคหัวใจ โรคไขมันในเส้นเลือดสูง ผักพื้นบ้านส่วนใหญ่มักเป็นพืชที่ขึ้นเองตามธรรมชาติ หรือนิยมปลูกไว้ใช้ในครัวเรือน เช่น ตำลึง กระถิน มะระ กะเพรา ตะไคร้ มะละกอ กล้วย ฟักทอง ขี้เหล็ก และมะขาม</w:t>
                  </w:r>
                </w:p>
                <w:p w:rsidR="006B619F" w:rsidRDefault="006B619F" w:rsidP="0077463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46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แนวทางการบริโภคอาหารเพื่อสุขภาพที่ดี</w:t>
                  </w:r>
                </w:p>
                <w:p w:rsidR="006B619F" w:rsidRDefault="006B619F" w:rsidP="0057328C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463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shd w:val="clear" w:color="auto" w:fill="FFFFFF"/>
                    </w:rPr>
                    <w:t>       </w:t>
                  </w:r>
                  <w:r w:rsidRPr="00774634">
                    <w:rPr>
                      <w:rStyle w:val="a8"/>
                      <w:rFonts w:ascii="TH SarabunPSK" w:hAnsi="TH SarabunPSK" w:cs="TH SarabunPSK"/>
                      <w:color w:val="0000FF"/>
                      <w:sz w:val="32"/>
                      <w:szCs w:val="32"/>
                      <w:shd w:val="clear" w:color="auto" w:fill="FFFFFF"/>
                    </w:rPr>
                    <w:t xml:space="preserve">   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ประการแรก ต้องให้ร่างกายได้รับสารอาหารครบถ้วนตามหลักโภชนาการ ที่สำคัญต้องนึกถึงอาหารประเภทที่มีเส้นใยด้วยเสมอ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b/>
                      <w:bCs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วัฒนธรรมการกินอาหารแบบไทย เน้นการกินพืชผักเป็นส่วนใหญ่ อาหารคู่สำรับไทยที่ใครๆ รู้จักดี ได้แก่ ผัก น้ำพริก ซึ่งโดยทั่วไปการตำน้ำพริกจะมีการปรุงแต่งที่หลากหลายรสชาติของแต่ละท้องถิ่น แต่หัวใจสำคัญอยู่ที่การนำพืชผักพื้นบ้านสดๆ มาเป็นเครื่องเคียง เครื่องจิ้ม หรือนำมาลวก อาจดัดแปลงราดกะทิตามความเหมาะสม</w:t>
                  </w:r>
                </w:p>
                <w:p w:rsidR="006B619F" w:rsidRDefault="006B619F" w:rsidP="0057328C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</w:pP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        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b/>
                      <w:bCs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ปริมาณอาหารในแต่ละมื้อต้องพอเหมาะกับความต้องการของร่างกาย ไม่มากไม่น้อยจนเกินไป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br/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การปรุงอาหารที่ดีต้องเน้นความสะอาดเป็นหลัก จัดเป็นสำรับที่มีคุณภาพและปลอดสารพิษ อาหารสมุนไพรส่วนใหญ่ปลอดภัยจากสารพิษ พืชผักเหล่านี้ในชนบทจะไม่ต้องซื้อหาเพราะมีอยู่ทั่วไป สำหรับในเมืองก็สามารถหาซื้อได้ในราคาถูก จึงเหมาะสมกับภาวะเศรษฐกิจในปัจจุบันที่จะหันมาพึ่งพาธรรมชาติ อาหารสมุนไพรให้กำไรหลายต่อ ทั้งอิ่มอร่อยได้คุณค่า ประหยัดเงินตรา และเป็นยาบำรุงร่างกายช่วยป้องกันและรักษาโรคได้อย่างคุ้มค่า ตัวอย่างอาหารบางประเภท เช่น แกงเลียงผักรวม ผัดสายบัว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br/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ตำลึงไฟแดง แกงขี้เหล็ก น้ำพริกตะไคร้ ยำใบบัวบก มะระขี้นกผัดไข่ เป็นต้น</w:t>
                  </w:r>
                </w:p>
                <w:p w:rsidR="006B619F" w:rsidRPr="00774634" w:rsidRDefault="006B619F" w:rsidP="0057328C">
                  <w:pPr>
                    <w:jc w:val="thaiDistribute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</w:p>
              </w:txbxContent>
            </v:textbox>
            <w10:wrap anchorx="margin"/>
          </v:shape>
        </w:pict>
      </w:r>
    </w:p>
    <w:p w:rsidR="00B900F2" w:rsidRPr="00436457" w:rsidRDefault="00B900F2" w:rsidP="00B900F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900F2" w:rsidRPr="00436457" w:rsidRDefault="00B900F2" w:rsidP="00B900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436457" w:rsidRDefault="00B900F2" w:rsidP="00B900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436457" w:rsidRDefault="00B900F2" w:rsidP="00B900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436457" w:rsidRDefault="00B900F2" w:rsidP="00B900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436457" w:rsidRDefault="00B900F2" w:rsidP="00B900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436457" w:rsidRDefault="00B900F2" w:rsidP="00B900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436457" w:rsidRDefault="00B900F2" w:rsidP="00B900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B900F2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6457">
        <w:rPr>
          <w:rFonts w:ascii="TH SarabunPSK" w:hAnsi="TH SarabunPSK" w:cs="TH SarabunPSK"/>
          <w:b/>
          <w:bCs/>
          <w:sz w:val="24"/>
          <w:szCs w:val="32"/>
          <w:cs/>
        </w:rPr>
        <w:br w:type="page"/>
      </w:r>
    </w:p>
    <w:p w:rsidR="00774634" w:rsidRPr="00436457" w:rsidRDefault="005F32FE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lastRenderedPageBreak/>
        <w:pict>
          <v:shape id="_x0000_s1028" type="#_x0000_t202" style="position:absolute;left:0;text-align:left;margin-left:13.45pt;margin-top:0;width:454.3pt;height:157.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J8plwIAALoFAAAOAAAAZHJzL2Uyb0RvYy54bWysVN9P2zAQfp+0/8Hy+0hTSjsqUtSBmCah&#10;gQYTz65jUwvb59luk+6v39lJSmG8MO0lOfu++/X57s7OW6PJVvigwFa0PBpRIiyHWtnHiv68v/r0&#10;mZIQma2ZBisquhOBni8+fjhr3FyMYQ26Fp6gExvmjavoOkY3L4rA18KwcAROWFRK8IZFPPrHovas&#10;Qe9GF+PRaFo04GvngYsQ8PayU9JF9i+l4PFGyiAi0RXF3GL++vxdpW+xOGPzR8/cWvE+DfYPWRim&#10;LAbdu7pkkZGNV3+5Mop7CCDjEQdTgJSKi1wDVlOOXlVzt2ZO5FqQnOD2NIX/55Z/3956ouqKHlNi&#10;mcEnuhdtJF+gJceJncaFOYLuHMJii9f4ysN9wMtUdCu9SX8sh6Aeed7tuU3OOF6ezKan0xJVHHXl&#10;rBzPTifJT/Fs7nyIXwUYkoSKeny8zCnbXofYQQdIihZAq/pKaZ0PqWHEhfZky/CpdcxJovMXKG1J&#10;U9Hp8ckoO36hS6739ivN+FOf3gEK/WmbwoncWn1aiaKOiizFnRYJo+0PIZHazMgbOTLOhd3nmdEJ&#10;JbGi9xj2+Oes3mPc1YEWOTLYuDc2yoLvWHpJbf00UCs7PL7hQd1JjO2qzT01HjplBfUOG8hDN4DB&#10;8SuFfF+zEG+Zx4nDxsAtEm/wIzXgI0EvUbIG//ut+4THQUAtJQ1OcEXDrw3zghL9zeKInJaTSRr5&#10;fJiczMZ48Iea1aHGbswFYOeUuK8cz2LCRz2I0oN5wGWzTFFRxSzH2BWNg3gRu72Cy4qL5TKDcMgd&#10;i9f2zvHkOrGc+uy+fWDe9X0ecUS+wzDrbP6q3TtssrSw3ESQKs9C4rljtecfF0Sepn6ZpQ10eM6o&#10;55W7+AMAAP//AwBQSwMEFAAGAAgAAAAhACuC1RnaAAAABwEAAA8AAABkcnMvZG93bnJldi54bWxM&#10;j8FOwzAQRO9I/IO1SNyoQ1FLEuJUgAoXThTEeRtvbYt4HcVuGv4ewwWOszOaedtsZt+LicboAiu4&#10;XhQgiLugHRsF729PVyWImJA19oFJwRdF2LTnZw3WOpz4laZdMiKXcKxRgU1pqKWMnSWPcREG4uwd&#10;wugxZTkaqUc85XLfy2VRrKVHx3nB4kCPlrrP3dEr2D6YynQljnZbauem+ePwYp6VuryY7+9AJJrT&#10;Xxh+8DM6tJlpH46so+gVLNdVTirID2W3ulmtQOx/z7cg20b+52+/AQAA//8DAFBLAQItABQABgAI&#10;AAAAIQC2gziS/gAAAOEBAAATAAAAAAAAAAAAAAAAAAAAAABbQ29udGVudF9UeXBlc10ueG1sUEsB&#10;Ai0AFAAGAAgAAAAhADj9If/WAAAAlAEAAAsAAAAAAAAAAAAAAAAALwEAAF9yZWxzLy5yZWxzUEsB&#10;Ai0AFAAGAAgAAAAhANjcnymXAgAAugUAAA4AAAAAAAAAAAAAAAAALgIAAGRycy9lMm9Eb2MueG1s&#10;UEsBAi0AFAAGAAgAAAAhACuC1RnaAAAABwEAAA8AAAAAAAAAAAAAAAAA8QQAAGRycy9kb3ducmV2&#10;LnhtbFBLBQYAAAAABAAEAPMAAAD4BQAAAAA=&#10;" fillcolor="white [3201]" strokeweight=".5pt">
            <v:textbox>
              <w:txbxContent>
                <w:p w:rsidR="006B619F" w:rsidRDefault="006B619F" w:rsidP="0057328C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</w:pPr>
                  <w:r w:rsidRPr="0077463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shd w:val="clear" w:color="auto" w:fill="FFFFFF"/>
                    </w:rPr>
                    <w:t xml:space="preserve">         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ประเภท</w:t>
                  </w:r>
                  <w:r w:rsidRPr="00774634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ของ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อาหารควรมีความหลากหลาย ทั้งนี้เพื่อความสมดุลของสารอาหารและแร่ธาตุที่ร่างกายต้องการ และเป็นการเพิ่มความเอร็ดอร่อยในการรับประทานอาหาร</w:t>
                  </w:r>
                  <w:r>
                    <w:rPr>
                      <w:rStyle w:val="apple-converted-space"/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และ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ไม่ควรปรุงแต่งอาหารโดยไม่จำเป็น ปัจจุบันพบว่าอาหารธรรมชาติที่มีการปรุงแต่งน้อยที่สุดจะเป็นสิ่งที่ให้ประโยชน์สูงสุดแก่ร่างกาย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        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>
                    <w:rPr>
                      <w:rStyle w:val="apple-converted-space"/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ห</w:t>
                  </w:r>
                  <w:r>
                    <w:rPr>
                      <w:rStyle w:val="a8"/>
                      <w:rFonts w:ascii="TH SarabunPSK" w:hAnsi="TH SarabunPSK" w:cs="TH SarabunPSK" w:hint="cs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ลัก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การบริโภคอาหารที่ถูกต้องไม่มีสูตรสำเร็จ</w:t>
                  </w:r>
                  <w:r w:rsidRPr="00774634">
                    <w:rPr>
                      <w:rStyle w:val="a8"/>
                      <w:rFonts w:ascii="TH SarabunPSK" w:hAnsi="TH SarabunPSK" w:cs="TH SarabunPSK" w:hint="cs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...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สูตรอาหารต่างๆ ที่มีบางคนประดิดประดอยคิดค้นขึ้นมาเป็นสูตร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 xml:space="preserve">A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สูตร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 xml:space="preserve">B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นั้นไม่มีความจำเป็นเลยแม้แต่น้อย ขอให้คิดเพียงว่าบริโภคอาหารด้วยจิตใจที่เป็นสุข สุขภาพที่ดีย่อมมาจากทั้งกายและใจ</w:t>
                  </w:r>
                </w:p>
                <w:p w:rsidR="006B619F" w:rsidRPr="00774634" w:rsidRDefault="006B619F" w:rsidP="00774634">
                  <w:pPr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774634">
                    <w:rPr>
                      <w:rFonts w:ascii="TH SarabunPSK" w:hAnsi="TH SarabunPSK" w:cs="TH SarabunPSK"/>
                      <w:b/>
                      <w:bCs/>
                      <w:noProof/>
                      <w:sz w:val="32"/>
                      <w:szCs w:val="32"/>
                      <w:shd w:val="clear" w:color="auto" w:fill="FFFFFF"/>
                    </w:rPr>
                    <w:drawing>
                      <wp:inline distT="0" distB="0" distL="0" distR="0" wp14:anchorId="3B1E819C" wp14:editId="1C5F0C6D">
                        <wp:extent cx="912130" cy="306705"/>
                        <wp:effectExtent l="0" t="0" r="2540" b="0"/>
                        <wp:docPr id="4" name="Picture 4" descr="https://hilight.kapook.com/img_cms/logo/thairath.jpg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hilight.kapook.com/img_cms/logo/thairath.jpg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223" cy="314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77463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br/>
                  </w:r>
                </w:p>
                <w:p w:rsidR="006B619F" w:rsidRPr="00774634" w:rsidRDefault="006B619F" w:rsidP="00774634">
                  <w:pPr>
                    <w:spacing w:after="0"/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D3437" w:rsidRDefault="00CD3437" w:rsidP="008E3C32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8E3C32" w:rsidRPr="00436457" w:rsidRDefault="00242ECF" w:rsidP="008E3C32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436457"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  <w:cs/>
        </w:rPr>
        <w:t>ศูนย์ข้อมูลสุขภาพกรุงเทพ</w:t>
      </w:r>
      <w:r w:rsidRPr="00436457">
        <w:rPr>
          <w:rFonts w:ascii="TH SarabunPSK" w:hAnsi="TH SarabunPSK" w:cs="TH SarabunPSK"/>
          <w:sz w:val="32"/>
          <w:szCs w:val="32"/>
        </w:rPr>
        <w:br/>
      </w:r>
      <w:r w:rsidR="008E3C32" w:rsidRPr="00DC4B27">
        <w:rPr>
          <w:rFonts w:ascii="TH SarabunPSK" w:hAnsi="TH SarabunPSK" w:cs="TH SarabunPSK"/>
          <w:sz w:val="32"/>
          <w:szCs w:val="32"/>
          <w:cs/>
        </w:rPr>
        <w:t xml:space="preserve">ที่มา </w:t>
      </w:r>
      <w:r w:rsidR="008E3C32" w:rsidRPr="00DC4B27">
        <w:rPr>
          <w:rFonts w:ascii="TH SarabunPSK" w:hAnsi="TH SarabunPSK" w:cs="TH SarabunPSK"/>
          <w:sz w:val="32"/>
          <w:szCs w:val="32"/>
        </w:rPr>
        <w:t>:</w:t>
      </w:r>
      <w:r w:rsidR="008E3C32" w:rsidRPr="0043645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กินดีไม่มีสูตรสำเร็จ สำคัญกินด้วยใจเป็นสุข</w:t>
      </w:r>
      <w:r w:rsidR="008E3C32" w:rsidRPr="0043645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,</w:t>
      </w:r>
      <w:r w:rsidR="00FA1C6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8E3C32" w:rsidRPr="0043645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2560. </w:t>
      </w:r>
      <w:hyperlink r:id="rId11" w:history="1">
        <w:r w:rsidR="008E3C32" w:rsidRPr="00436457">
          <w:rPr>
            <w:rStyle w:val="a9"/>
            <w:rFonts w:ascii="TH SarabunPSK" w:hAnsi="TH SarabunPSK" w:cs="TH SarabunPSK"/>
            <w:b w:val="0"/>
            <w:bCs w:val="0"/>
            <w:color w:val="auto"/>
            <w:sz w:val="32"/>
            <w:szCs w:val="32"/>
          </w:rPr>
          <w:t>http://palungjit.org/threads/</w:t>
        </w:r>
        <w:r w:rsidR="008E3C32" w:rsidRPr="00436457">
          <w:rPr>
            <w:rStyle w:val="a9"/>
            <w:rFonts w:ascii="TH SarabunPSK" w:hAnsi="TH SarabunPSK" w:cs="TH SarabunPSK"/>
            <w:b w:val="0"/>
            <w:bCs w:val="0"/>
            <w:color w:val="auto"/>
            <w:sz w:val="32"/>
            <w:szCs w:val="32"/>
            <w:cs/>
          </w:rPr>
          <w:t>กินดีไม่มีสูตรสำเร็จ-สำคัญกินด้วยใจเป็นสุข.</w:t>
        </w:r>
        <w:r w:rsidR="008E3C32" w:rsidRPr="00436457">
          <w:rPr>
            <w:rStyle w:val="a9"/>
            <w:rFonts w:ascii="TH SarabunPSK" w:hAnsi="TH SarabunPSK" w:cs="TH SarabunPSK"/>
            <w:b w:val="0"/>
            <w:bCs w:val="0"/>
            <w:color w:val="auto"/>
            <w:sz w:val="32"/>
            <w:szCs w:val="32"/>
          </w:rPr>
          <w:t>194038/</w:t>
        </w:r>
      </w:hyperlink>
      <w:r w:rsidR="00FA1C61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0069E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(ออนไลน์). </w:t>
      </w:r>
      <w:r w:rsidR="008E3C32" w:rsidRPr="0043645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เข้าถึงเมื่อวันที่ 28 มิถุนายน 2560.</w:t>
      </w: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4634" w:rsidRPr="00436457" w:rsidRDefault="00774634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E2051" w:rsidRPr="00436457" w:rsidRDefault="005E2051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E2051" w:rsidRPr="00436457" w:rsidRDefault="005E2051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E2051" w:rsidRPr="00436457" w:rsidRDefault="005E2051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E2051" w:rsidRPr="00436457" w:rsidRDefault="005E2051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560C" w:rsidRPr="00436457" w:rsidRDefault="0060560C" w:rsidP="0060560C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4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ตอนที่ 2 การอ่านคำ</w:t>
      </w:r>
    </w:p>
    <w:p w:rsidR="0060560C" w:rsidRPr="00436457" w:rsidRDefault="0060560C" w:rsidP="0060560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4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คำชี้แจง</w:t>
      </w:r>
      <w:r w:rsidRPr="00F52C5F">
        <w:rPr>
          <w:rFonts w:ascii="TH SarabunPSK" w:eastAsia="Times New Roman" w:hAnsi="TH SarabunPSK" w:cs="TH SarabunPSK" w:hint="cs"/>
          <w:sz w:val="32"/>
          <w:szCs w:val="32"/>
          <w:cs/>
        </w:rPr>
        <w:t>1.</w:t>
      </w:r>
      <w:r w:rsidRPr="00436457">
        <w:rPr>
          <w:rFonts w:ascii="TH SarabunPSK" w:eastAsia="Times New Roman" w:hAnsi="TH SarabunPSK" w:cs="TH SarabunPSK"/>
          <w:sz w:val="32"/>
          <w:szCs w:val="32"/>
          <w:cs/>
        </w:rPr>
        <w:t xml:space="preserve"> ให้นักศึกษาอ่านคำต่อไปนี้ให้ถูกต้อง</w:t>
      </w:r>
      <w:r w:rsidR="0017155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B619F" w:rsidRPr="00436457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6B619F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 w:rsidR="006B619F">
        <w:rPr>
          <w:rFonts w:ascii="TH SarabunPSK" w:hAnsi="TH SarabunPSK" w:cs="TH SarabunPSK" w:hint="cs"/>
          <w:sz w:val="32"/>
          <w:szCs w:val="32"/>
          <w:cs/>
        </w:rPr>
        <w:t>10</w:t>
      </w:r>
      <w:r w:rsidR="006B619F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6B61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50 คำ </w:t>
      </w:r>
    </w:p>
    <w:p w:rsidR="0060560C" w:rsidRDefault="00DC4B27" w:rsidP="0060560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0560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 </w:t>
      </w:r>
      <w:r w:rsidR="0060560C" w:rsidRPr="00436457">
        <w:rPr>
          <w:rFonts w:ascii="TH SarabunPSK" w:eastAsia="Times New Roman" w:hAnsi="TH SarabunPSK" w:cs="TH SarabunPSK"/>
          <w:sz w:val="32"/>
          <w:szCs w:val="32"/>
          <w:cs/>
        </w:rPr>
        <w:t>คำใดอ่านไม่ได้ ให้ผ่านไปอ่านคำถัดไป คำละ 1 คะแนน</w:t>
      </w:r>
      <w:r w:rsidR="0017155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0560C" w:rsidRPr="00436457">
        <w:rPr>
          <w:rFonts w:ascii="TH SarabunPSK" w:eastAsia="Times New Roman" w:hAnsi="TH SarabunPSK" w:cs="TH SarabunPSK"/>
          <w:sz w:val="32"/>
          <w:szCs w:val="32"/>
          <w:cs/>
        </w:rPr>
        <w:t>คะแนนเต็ม 50 คะแนน</w:t>
      </w:r>
    </w:p>
    <w:p w:rsidR="009A332D" w:rsidRDefault="009A332D" w:rsidP="0060560C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tbl>
      <w:tblPr>
        <w:tblStyle w:val="ac"/>
        <w:tblW w:w="0" w:type="auto"/>
        <w:tblInd w:w="198" w:type="dxa"/>
        <w:tblLook w:val="04A0" w:firstRow="1" w:lastRow="0" w:firstColumn="1" w:lastColumn="0" w:noHBand="0" w:noVBand="1"/>
      </w:tblPr>
      <w:tblGrid>
        <w:gridCol w:w="448"/>
        <w:gridCol w:w="4058"/>
        <w:gridCol w:w="448"/>
        <w:gridCol w:w="4090"/>
      </w:tblGrid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58" w:type="dxa"/>
          </w:tcPr>
          <w:p w:rsidR="009707CA" w:rsidRPr="000340F4" w:rsidRDefault="009707CA" w:rsidP="009707C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0" w:type="dxa"/>
          </w:tcPr>
          <w:p w:rsidR="009707CA" w:rsidRPr="000340F4" w:rsidRDefault="009707CA" w:rsidP="009707C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340F4">
              <w:rPr>
                <w:rFonts w:hint="cs"/>
                <w:b/>
                <w:bCs/>
                <w:sz w:val="32"/>
                <w:szCs w:val="32"/>
                <w:cs/>
              </w:rPr>
              <w:t>คำ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บังสุกุล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รัฐศาสตร์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กราฟเชิงซ้อน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วิกเตอร์</w:t>
            </w:r>
            <w:proofErr w:type="spellEnd"/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สถาปัตยกรรม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คาร์บอน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ปราศรัย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ทัศนคติ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ฉันมิตร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อารย</w:t>
            </w:r>
            <w:proofErr w:type="spellEnd"/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บริสุทธิ์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วีรบุรุษ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พันธุกรรม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เนรเทศ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ปฏิกิริยา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อวกาศ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สมดุล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วัคซีน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แร่ธาตุ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ฝนกรด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เอร็ดอร่อย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วาทศิลป์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ประณีต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สารวัตร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เจตนา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บรรพบุรุษ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สนทนา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กาพย์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ชีวภาพ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ครองราชย์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เนรเทศ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ภาพพจน์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มัคคุเทศก์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มุขปาฐะ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อุบาทว์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อัญประกาศ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น้ำมันก๊าด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46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คำแสลง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เครื่องสำอาง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อาณัติ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บูชายัญ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ผัดวันประกันพรุ่ง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เวทมนตร์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49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ข้าวเหนียวมูล</w:t>
            </w:r>
          </w:p>
        </w:tc>
      </w:tr>
      <w:tr w:rsidR="009707CA" w:rsidRPr="000340F4" w:rsidTr="009707CA">
        <w:tc>
          <w:tcPr>
            <w:tcW w:w="448" w:type="dxa"/>
          </w:tcPr>
          <w:p w:rsidR="009707CA" w:rsidRPr="000340F4" w:rsidRDefault="009707CA" w:rsidP="009707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4058" w:type="dxa"/>
          </w:tcPr>
          <w:p w:rsidR="009707CA" w:rsidRPr="00436457" w:rsidRDefault="009707C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แมลงสาบ</w:t>
            </w:r>
          </w:p>
        </w:tc>
        <w:tc>
          <w:tcPr>
            <w:tcW w:w="448" w:type="dxa"/>
          </w:tcPr>
          <w:p w:rsidR="009707CA" w:rsidRPr="000340F4" w:rsidRDefault="009707CA" w:rsidP="009707CA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4090" w:type="dxa"/>
          </w:tcPr>
          <w:p w:rsidR="009707CA" w:rsidRPr="00436457" w:rsidRDefault="009707C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457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โอกาส</w:t>
            </w:r>
          </w:p>
        </w:tc>
      </w:tr>
    </w:tbl>
    <w:p w:rsidR="009707CA" w:rsidRPr="00436457" w:rsidRDefault="009707CA" w:rsidP="0060560C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60560C" w:rsidRPr="00436457" w:rsidRDefault="0060560C" w:rsidP="0060560C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60560C" w:rsidRDefault="0060560C" w:rsidP="0060560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0560C" w:rsidRDefault="0060560C" w:rsidP="0060560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900F2" w:rsidRDefault="005F32FE" w:rsidP="006056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Text Box 8" o:spid="_x0000_s1029" type="#_x0000_t202" style="position:absolute;left:0;text-align:left;margin-left:320.25pt;margin-top:-11.75pt;width:163.4pt;height:23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2NLQIAAFgEAAAOAAAAZHJzL2Uyb0RvYy54bWysVNtu2zAMfR+wfxD0vtjxkjYx4hRdugwD&#10;ugvQ7gNkWY6FSaImKbG7ry8lJ1nQbS/D/CCIInVEnkN6dTNoRQ7CeQmmotNJTokwHBppdhX99rh9&#10;s6DEB2YapsCIij4JT2/Wr1+teluKAjpQjXAEQYwve1vRLgRbZpnnndDMT8AKg84WnGYBTbfLGsd6&#10;RNcqK/L8KuvBNdYBF97j6d3opOuE37aChy9t60UgqqKYW0irS2sd12y9YuXOMdtJfkyD/UMWmkmD&#10;j56h7lhgZO/kb1Bacgce2jDhoDNoW8lFqgGrmeYvqnnomBWpFiTH2zNN/v/B8s+Hr47IBrUrKDFM&#10;o0aPYgjkHQxkEenprS8x6sFiXBjwGENTqd7eA//uiYFNx8xO3DoHfSdYg+lN483s4uqI4yNI3X+C&#10;Bp9h+wAJaGidjtwhGwTRUaanszQxFY6HRX49ny7QxdFXLGdXs6RdxsrTbet8+CBAk7ipqEPpEzo7&#10;3PsQs2HlKSQ+5kHJZiuVSobb1RvlyIFhm2zTlwp4EaYM6Su6nBfzkYC/QuTp+xOElgH7XUld0cU5&#10;iJWRtvemSd0YmFTjHlNW5shjpG4kMQz1kBR7e5KnhuYJiXUwtjeOI246cD8p6bG1K+p/7JkTlKiP&#10;BsVZTmfIHgnJmM2vCzTcpae+9DDDEaqigZJxuwnj/Oytk7sOXxrbwcAtCtrKxHVUfszqmD62b5Lg&#10;OGpxPi7tFPXrh7B+BgAA//8DAFBLAwQUAAYACAAAACEAg1ooe+EAAAAKAQAADwAAAGRycy9kb3du&#10;cmV2LnhtbEyPwU7DMBBE70j8g7VIXFDrBJe0DXEqhASiNygIrm68TSLsdbDdNPw95gTH1TzNvK02&#10;kzVsRB96RxLyeQYMqXG6p1bC2+vDbAUsREVaGUco4RsDbOrzs0qV2p3oBcddbFkqoVAqCV2MQ8l5&#10;aDq0KszdgJSyg/NWxXT6lmuvTqncGn6dZQW3qqe00KkB7ztsPndHK2G1eBo/wlY8vzfFwazj1XJ8&#10;/PJSXl5Md7fAIk7xD4Zf/aQOdXLauyPpwIyEYpHdJFTCLBc5sESsi6UAtpcghABeV/z/C/UPAAAA&#10;//8DAFBLAQItABQABgAIAAAAIQC2gziS/gAAAOEBAAATAAAAAAAAAAAAAAAAAAAAAABbQ29udGVu&#10;dF9UeXBlc10ueG1sUEsBAi0AFAAGAAgAAAAhADj9If/WAAAAlAEAAAsAAAAAAAAAAAAAAAAALwEA&#10;AF9yZWxzLy5yZWxzUEsBAi0AFAAGAAgAAAAhAJuyfY0tAgAAWAQAAA4AAAAAAAAAAAAAAAAALgIA&#10;AGRycy9lMm9Eb2MueG1sUEsBAi0AFAAGAAgAAAAhAINaKHvhAAAACgEAAA8AAAAAAAAAAAAAAAAA&#10;hwQAAGRycy9kb3ducmV2LnhtbFBLBQYAAAAABAAEAPMAAACVBQAAAAA=&#10;">
            <v:textbox>
              <w:txbxContent>
                <w:p w:rsidR="006B619F" w:rsidRDefault="006B619F" w:rsidP="00B900F2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แบบบันทึกผลการทดสอบ (สำหรับครู) </w:t>
                  </w:r>
                </w:p>
              </w:txbxContent>
            </v:textbox>
          </v:shape>
        </w:pict>
      </w:r>
      <w:r w:rsidR="00B900F2" w:rsidRPr="00436457">
        <w:rPr>
          <w:rFonts w:ascii="TH SarabunPSK" w:hAnsi="TH SarabunPSK" w:cs="TH SarabunPSK"/>
          <w:b/>
          <w:bCs/>
          <w:sz w:val="32"/>
          <w:szCs w:val="32"/>
          <w:cs/>
        </w:rPr>
        <w:t>ชุดที่ 1 การอ่าน</w:t>
      </w:r>
      <w:r w:rsidR="000069EB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60560C" w:rsidRPr="00436457" w:rsidRDefault="0060560C" w:rsidP="0060560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D3F19">
        <w:rPr>
          <w:rFonts w:ascii="TH SarabunPSK" w:hAnsi="TH SarabunPSK" w:cs="TH SarabunPSK"/>
          <w:sz w:val="32"/>
          <w:szCs w:val="32"/>
        </w:rPr>
        <w:t xml:space="preserve"> </w:t>
      </w:r>
      <w:r w:rsidR="000D3F19" w:rsidRPr="00D434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(การอ่านออกเขียนได้)</w:t>
      </w:r>
    </w:p>
    <w:p w:rsidR="000069EB" w:rsidRDefault="00B900F2" w:rsidP="006056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>ระดับมัธยม</w:t>
      </w:r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</w:t>
      </w: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>ตอนปลาย</w:t>
      </w:r>
      <w:r w:rsidR="000069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DB1F24"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 ปีการศึกษา 2561</w:t>
      </w:r>
      <w:r w:rsidR="000069E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900F2" w:rsidRPr="00CD3437" w:rsidRDefault="00B900F2" w:rsidP="000069EB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900F2" w:rsidRPr="00436457" w:rsidRDefault="00B900F2" w:rsidP="00B900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</w:p>
    <w:p w:rsidR="00B900F2" w:rsidRPr="00436457" w:rsidRDefault="00B900F2" w:rsidP="00B900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436457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436457">
        <w:rPr>
          <w:rFonts w:ascii="TH SarabunPSK" w:hAnsi="TH SarabunPSK" w:cs="TH SarabunPSK"/>
          <w:sz w:val="32"/>
          <w:szCs w:val="32"/>
          <w:cs/>
        </w:rPr>
        <w:t>.</w:t>
      </w:r>
      <w:r w:rsidR="00DB1F24" w:rsidRPr="00436457">
        <w:rPr>
          <w:rFonts w:ascii="TH SarabunPSK" w:hAnsi="TH SarabunPSK" w:cs="TH SarabunPSK" w:hint="cs"/>
          <w:sz w:val="32"/>
          <w:szCs w:val="32"/>
          <w:cs/>
        </w:rPr>
        <w:t>แขวง</w:t>
      </w:r>
      <w:r w:rsidRPr="00436457">
        <w:rPr>
          <w:rFonts w:ascii="TH SarabunPSK" w:hAnsi="TH SarabunPSK" w:cs="TH SarabunPSK"/>
          <w:sz w:val="32"/>
          <w:szCs w:val="32"/>
          <w:cs/>
        </w:rPr>
        <w:t>/</w:t>
      </w:r>
      <w:r w:rsidR="00DB1F24" w:rsidRPr="00436457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 .....................................</w:t>
      </w:r>
      <w:r w:rsidR="00DB1F24" w:rsidRPr="00436457">
        <w:rPr>
          <w:rFonts w:ascii="TH SarabunPSK" w:hAnsi="TH SarabunPSK" w:cs="TH SarabunPSK" w:hint="cs"/>
          <w:sz w:val="32"/>
          <w:szCs w:val="32"/>
          <w:cs/>
        </w:rPr>
        <w:t>เขต/</w:t>
      </w:r>
      <w:r w:rsidRPr="00436457">
        <w:rPr>
          <w:rFonts w:ascii="TH SarabunPSK" w:hAnsi="TH SarabunPSK" w:cs="TH SarabunPSK"/>
          <w:sz w:val="32"/>
          <w:szCs w:val="32"/>
          <w:cs/>
        </w:rPr>
        <w:t>อำเภอ....................................จังหวัด.........................................</w:t>
      </w:r>
    </w:p>
    <w:p w:rsidR="00B900F2" w:rsidRPr="00436457" w:rsidRDefault="00DB1F24" w:rsidP="00B900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 w:hint="cs"/>
          <w:sz w:val="32"/>
          <w:szCs w:val="32"/>
          <w:cs/>
        </w:rPr>
        <w:t xml:space="preserve">วันที่ทดสอบ............................. เดือน.................................. </w:t>
      </w:r>
      <w:proofErr w:type="spellStart"/>
      <w:r w:rsidRPr="00436457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Pr="00436457">
        <w:rPr>
          <w:rFonts w:ascii="TH SarabunPSK" w:hAnsi="TH SarabunPSK" w:cs="TH SarabunPSK" w:hint="cs"/>
          <w:sz w:val="32"/>
          <w:szCs w:val="32"/>
          <w:cs/>
        </w:rPr>
        <w:t>.........................</w:t>
      </w:r>
    </w:p>
    <w:p w:rsidR="00DB1F24" w:rsidRPr="00436457" w:rsidRDefault="00DB1F24" w:rsidP="006105CE">
      <w:pPr>
        <w:spacing w:after="0" w:line="240" w:lineRule="auto"/>
        <w:ind w:right="-334"/>
        <w:rPr>
          <w:rFonts w:ascii="TH SarabunPSK" w:hAnsi="TH SarabunPSK" w:cs="TH SarabunPSK"/>
          <w:b/>
          <w:bCs/>
          <w:sz w:val="16"/>
          <w:szCs w:val="16"/>
        </w:rPr>
      </w:pPr>
    </w:p>
    <w:p w:rsidR="00AA6A3B" w:rsidRPr="00BB506D" w:rsidRDefault="00AA6A3B" w:rsidP="00AA6A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B506D">
        <w:rPr>
          <w:rFonts w:ascii="TH SarabunPSK" w:hAnsi="TH SarabunPSK" w:cs="TH SarabunPSK"/>
          <w:b/>
          <w:bCs/>
          <w:sz w:val="32"/>
          <w:szCs w:val="32"/>
          <w:cs/>
        </w:rPr>
        <w:t>ตอนที่ 1 การอ่านออกเสียงข้อความ</w:t>
      </w:r>
    </w:p>
    <w:p w:rsidR="00FF79D9" w:rsidRPr="00436457" w:rsidRDefault="00FF79D9" w:rsidP="0057328C">
      <w:pPr>
        <w:tabs>
          <w:tab w:val="left" w:pos="851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  ให้ครูบันทึกผลทดสอบการอ่านออกเสียง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คำยากในเนื้อเรื่อง</w:t>
      </w:r>
      <w:r w:rsidRPr="00436457">
        <w:rPr>
          <w:rFonts w:ascii="TH SarabunPSK" w:hAnsi="TH SarabunPSK" w:cs="TH SarabunPSK"/>
          <w:sz w:val="32"/>
          <w:szCs w:val="32"/>
          <w:cs/>
        </w:rPr>
        <w:t>ของนักศึกษา</w:t>
      </w:r>
      <w:r w:rsidRPr="00436457">
        <w:rPr>
          <w:rFonts w:ascii="TH SarabunPSK" w:hAnsi="TH SarabunPSK" w:cs="TH SarabunPSK" w:hint="cs"/>
          <w:sz w:val="32"/>
          <w:szCs w:val="32"/>
          <w:cs/>
        </w:rPr>
        <w:t xml:space="preserve"> จำนวน 50 คำ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 โดยทำ</w:t>
      </w:r>
    </w:p>
    <w:p w:rsidR="00FF79D9" w:rsidRPr="00436457" w:rsidRDefault="00FF79D9" w:rsidP="0057328C">
      <w:pPr>
        <w:tabs>
          <w:tab w:val="left" w:pos="851"/>
        </w:tabs>
        <w:spacing w:after="0" w:line="240" w:lineRule="auto"/>
        <w:ind w:left="720" w:right="-244"/>
        <w:jc w:val="thaiDistribute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 xml:space="preserve">เครื่องหมาย </w:t>
      </w:r>
      <w:r w:rsidRPr="00436457">
        <w:rPr>
          <w:rFonts w:ascii="TH SarabunPSK" w:hAnsi="TH SarabunPSK" w:cs="TH SarabunPSK"/>
          <w:sz w:val="32"/>
          <w:szCs w:val="32"/>
        </w:rPr>
        <w:sym w:font="Wingdings 2" w:char="F050"/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เมื่อนักศึกษาอ่านถูก หรือ </w:t>
      </w:r>
      <w:r w:rsidRPr="00436457">
        <w:rPr>
          <w:rFonts w:ascii="TH SarabunPSK" w:hAnsi="TH SarabunPSK" w:cs="TH SarabunPSK"/>
          <w:sz w:val="32"/>
          <w:szCs w:val="32"/>
        </w:rPr>
        <w:sym w:font="Wingdings 2" w:char="F04F"/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 เมื่อนักศึกษาอ่านผิด </w:t>
      </w:r>
      <w:r w:rsidR="0060063D" w:rsidRPr="00B637B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ลงบนคำ </w:t>
      </w:r>
      <w:r w:rsidR="0060063D" w:rsidRPr="00B637B2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u w:val="single"/>
          <w:cs/>
        </w:rPr>
        <w:t>ที่ขีดเส้นใต้</w:t>
      </w:r>
    </w:p>
    <w:p w:rsidR="00FF79D9" w:rsidRPr="00436457" w:rsidRDefault="00FF79D9" w:rsidP="0057328C">
      <w:pPr>
        <w:tabs>
          <w:tab w:val="left" w:pos="851"/>
        </w:tabs>
        <w:spacing w:after="0" w:line="240" w:lineRule="auto"/>
        <w:ind w:left="720" w:right="-24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</w:r>
      <w:r w:rsidRPr="00436457">
        <w:rPr>
          <w:rFonts w:ascii="TH SarabunPSK" w:hAnsi="TH SarabunPSK" w:cs="TH SarabunPSK" w:hint="cs"/>
          <w:spacing w:val="-6"/>
          <w:sz w:val="32"/>
          <w:szCs w:val="32"/>
          <w:cs/>
        </w:rPr>
        <w:t>คะแนนเต็ม 50 คะแนน ให้</w:t>
      </w:r>
      <w:r w:rsidRPr="00436457">
        <w:rPr>
          <w:rFonts w:ascii="TH SarabunPSK" w:hAnsi="TH SarabunPSK" w:cs="TH SarabunPSK"/>
          <w:spacing w:val="-6"/>
          <w:sz w:val="32"/>
          <w:szCs w:val="32"/>
          <w:cs/>
        </w:rPr>
        <w:t xml:space="preserve">นับคะแนนที่ได้ และสรุปผลตามเกณฑ์ประเมิน </w:t>
      </w:r>
      <w:r w:rsidRPr="00436457">
        <w:rPr>
          <w:rFonts w:ascii="TH SarabunPSK" w:hAnsi="TH SarabunPSK" w:cs="TH SarabunPSK" w:hint="cs"/>
          <w:spacing w:val="-6"/>
          <w:sz w:val="32"/>
          <w:szCs w:val="32"/>
          <w:cs/>
        </w:rPr>
        <w:t>ทั้งนี้ ให้นักศึกษาอ่านให้ถูกต้อง</w:t>
      </w:r>
    </w:p>
    <w:p w:rsidR="00D478BA" w:rsidRDefault="00FF79D9" w:rsidP="0057328C">
      <w:pPr>
        <w:tabs>
          <w:tab w:val="left" w:pos="851"/>
        </w:tabs>
        <w:spacing w:after="0" w:line="240" w:lineRule="auto"/>
        <w:ind w:left="720" w:right="-24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36457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43645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ตามวรรคตอน  โดยใช้เส้นทึบเป็นตัวกำหนดวรรคตอน   </w:t>
      </w:r>
    </w:p>
    <w:p w:rsidR="00FF79D9" w:rsidRPr="00436457" w:rsidRDefault="005F32FE" w:rsidP="00FF79D9">
      <w:pPr>
        <w:tabs>
          <w:tab w:val="left" w:pos="851"/>
        </w:tabs>
        <w:spacing w:after="0" w:line="240" w:lineRule="auto"/>
        <w:ind w:left="720" w:right="-244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/>
          <w:noProof/>
          <w:spacing w:val="-6"/>
          <w:sz w:val="32"/>
          <w:szCs w:val="32"/>
        </w:rPr>
        <w:pict>
          <v:shape id="Text Box 5" o:spid="_x0000_s1030" type="#_x0000_t202" style="position:absolute;left:0;text-align:left;margin-left:5.9pt;margin-top:11.9pt;width:462.6pt;height:510.3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bflwIAALoFAAAOAAAAZHJzL2Uyb0RvYy54bWysVN9P2zAQfp+0/8Hy+0jLGugqUtSBmCYh&#10;QIOJZ9exqYXt82y3SffX7+wkpWW8MO0lOfu++/X57s7OW6PJRvigwFZ0fDSiRFgOtbJPFf35cPVp&#10;SkmIzNZMgxUV3YpAz+cfP5w1biaOYQW6Fp6gExtmjavoKkY3K4rAV8KwcAROWFRK8IZFPPqnovas&#10;Qe9GF8ej0UnRgK+dBy5CwNvLTknn2b+UgsdbKYOIRFcUc4v56/N3mb7F/IzNnjxzK8X7NNg/ZGGY&#10;shh05+qSRUbWXv3lyijuIYCMRxxMAVIqLnINWM149Kqa+xVzIteC5AS3oyn8P7f8ZnPniaorWlJi&#10;mcEnehBtJF+hJWVip3FhhqB7h7DY4jW+8nAf8DIV3Upv0h/LIahHnrc7bpMzjpfl9LQcHaOKo648&#10;LafTcfZfvJg7H+I3AYYkoaIeHy9zyjbXIWIqCB0gKVoAreorpXU+pIYRF9qTDcOn1jEniRYHKG1J&#10;U9GTz+UoOz7QJdc7+6Vm/DmVeegBT9qmcCK3Vp9WoqijIktxq0XCaPtDSKQ2M/JGjoxzYXd5ZnRC&#10;SazoPYY9/iWr9xh3daBFjgw27oyNsuA7lg6prZ8HamWHR5L26k5ibJdt7qnJ0ClLqLfYQB66AQyO&#10;Xynk+5qFeMc8Thw2Bm6ReIsfqQEfCXqJkhX432/dJzwOAmopaXCCKxp+rZkXlOjvFkfky3gySSOf&#10;D5PyNDWf39cs9zV2bS4AO2eM+8rxLCZ81IMoPZhHXDaLFBVVzHKMXdE4iBex2yu4rLhYLDIIh9yx&#10;eG3vHU+uE8upzx7aR+Zd3+cRR+QGhllns1ft3mGTpYXFOoJUeRYSzx2rPf+4IHK79sssbaD9c0a9&#10;rNz5HwAAAP//AwBQSwMEFAAGAAgAAAAhAPjcM6DbAAAACQEAAA8AAABkcnMvZG93bnJldi54bWxM&#10;j0FPwzAMhe9I/IfIk7ixdJvEutJ0AjS4cGIgzlnjJdUap0qyrvx7vBOc7KdnPX+v3k6+FyPG1AVS&#10;sJgXIJDaYDqyCr4+X+9LEClrMroPhAp+MMG2ub2pdWXChT5w3GcrOIRSpRW4nIdKytQ69DrNw4DE&#10;3jFErzPLaKWJ+sLhvpfLoniQXnfEH5we8MVhe9qfvYLds93YttTR7UrTdeP0fXy3b0rdzaanRxAZ&#10;p/x3DFd8RoeGmQ7hTCaJnvWCybOC5Yon+5vVmrsdrkuxBtnU8n+D5hcAAP//AwBQSwECLQAUAAYA&#10;CAAAACEAtoM4kv4AAADhAQAAEwAAAAAAAAAAAAAAAAAAAAAAW0NvbnRlbnRfVHlwZXNdLnhtbFBL&#10;AQItABQABgAIAAAAIQA4/SH/1gAAAJQBAAALAAAAAAAAAAAAAAAAAC8BAABfcmVscy8ucmVsc1BL&#10;AQItABQABgAIAAAAIQCmlCbflwIAALoFAAAOAAAAAAAAAAAAAAAAAC4CAABkcnMvZTJvRG9jLnht&#10;bFBLAQItABQABgAIAAAAIQD43DOg2wAAAAkBAAAPAAAAAAAAAAAAAAAAAPEEAABkcnMvZG93bnJl&#10;di54bWxQSwUGAAAAAAQABADzAAAA+QUAAAAA&#10;" fillcolor="white [3201]" strokeweight=".5pt">
            <v:textbox>
              <w:txbxContent>
                <w:p w:rsidR="006B619F" w:rsidRPr="00774634" w:rsidRDefault="006B619F" w:rsidP="00D478B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shd w:val="clear" w:color="auto" w:fill="FFFFFF"/>
                    </w:rPr>
                  </w:pPr>
                  <w:r w:rsidRPr="00774634">
                    <w:rPr>
                      <w:rStyle w:val="a8"/>
                      <w:rFonts w:ascii="TH SarabunPSK" w:hAnsi="TH SarabunPSK" w:cs="TH SarabunPSK"/>
                      <w:color w:val="000000"/>
                      <w:sz w:val="32"/>
                      <w:szCs w:val="32"/>
                      <w:shd w:val="clear" w:color="auto" w:fill="FFFFFF"/>
                      <w:cs/>
                    </w:rPr>
                    <w:t>กินดีไม่มีสูตรสำเร็จ สำคัญกินด้วยใจเป็นสุข</w:t>
                  </w:r>
                </w:p>
                <w:p w:rsidR="006B619F" w:rsidRDefault="006B619F" w:rsidP="0057328C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        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อาหาร</w:t>
                  </w:r>
                  <w:r w:rsidRPr="008E22B7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ธรรมชาติ</w:t>
                  </w:r>
                  <w:r w:rsidR="00FA1C61">
                    <w:rPr>
                      <w:rStyle w:val="a8"/>
                      <w:rFonts w:ascii="TH SarabunPSK" w:hAnsi="TH SarabunPSK" w:cs="TH SarabunPSK" w:hint="cs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Style w:val="a8"/>
                      <w:rFonts w:ascii="TH SarabunPSK" w:hAnsi="TH SarabunPSK" w:cs="TH SarabunPSK" w:hint="cs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(1) 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 ผักพื้นบ้านไทยจัดเป็นอาหารธรรมชาติที่มีประโยชน์โดยเป็นทั้งอาหารและยาที่มีส่วนสำคัญในการ</w:t>
                  </w:r>
                  <w:r w:rsidRPr="00E53772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เสริมสร้าง</w:t>
                  </w:r>
                  <w:r w:rsidR="00FA1C61">
                    <w:rPr>
                      <w:rStyle w:val="a8"/>
                      <w:rFonts w:ascii="TH SarabunPSK" w:hAnsi="TH SarabunPSK" w:cs="TH SarabunPSK" w:hint="cs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Style w:val="a8"/>
                      <w:rFonts w:ascii="TH SarabunPSK" w:hAnsi="TH SarabunPSK" w:cs="TH SarabunPSK" w:hint="cs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(2) 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สุขภาพที่ดีได้ และยังมีผลช่วยลดความเสี่ยงต่อการเกิดโรคต่างๆ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เช่น </w:t>
                  </w:r>
                  <w:r w:rsidRPr="00E537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โรคมะเร็ง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(3)</w:t>
                  </w:r>
                  <w:r w:rsidRPr="00E537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โรคอ้วน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(4)</w:t>
                  </w:r>
                  <w:r w:rsidRPr="00E537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โรคหัวใจ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(5)</w:t>
                  </w:r>
                  <w:r w:rsidRPr="00E537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โรคไขมันในเส้นเลือดสูง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(6)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ผักพื้นบ้านส่วนใหญ่มักเป็นพืชที่ขึ้นเองตามธรรมชาติ หรือนิยมปลูกไว้ใช้ใน</w:t>
                  </w:r>
                  <w:r w:rsidRPr="008F38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ครัวเรือน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(7)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เช่น ตำลึง </w:t>
                  </w:r>
                  <w:r w:rsidRPr="007708C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กระถิน</w:t>
                  </w:r>
                  <w:r w:rsid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(8)</w:t>
                  </w:r>
                  <w:r w:rsid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 w:rsidRPr="007708C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มะระ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(9)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08C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กะเพรา</w:t>
                  </w:r>
                  <w:r w:rsid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(10)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ตะไคร้ มะละกอ </w:t>
                  </w:r>
                  <w:r w:rsidRPr="007708C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กล้วย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(11)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ฟักทอง </w:t>
                  </w:r>
                  <w:r w:rsidRPr="007708C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ขี้เหล็ก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(12)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และมะขาม</w:t>
                  </w:r>
                </w:p>
                <w:p w:rsidR="006B619F" w:rsidRDefault="006B619F" w:rsidP="0057328C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746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แนวทางการบริโภคอาหารเพื่อสุขภาพที่ดี</w:t>
                  </w:r>
                </w:p>
                <w:p w:rsidR="006B619F" w:rsidRPr="0057328C" w:rsidRDefault="006B619F" w:rsidP="0057328C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FF"/>
                      <w:sz w:val="32"/>
                      <w:szCs w:val="32"/>
                      <w:shd w:val="clear" w:color="auto" w:fill="FFFFFF"/>
                    </w:rPr>
                  </w:pPr>
                  <w:r w:rsidRPr="0077463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shd w:val="clear" w:color="auto" w:fill="FFFFFF"/>
                    </w:rPr>
                    <w:t>       </w:t>
                  </w:r>
                  <w:r w:rsidRPr="00774634">
                    <w:rPr>
                      <w:rStyle w:val="a8"/>
                      <w:rFonts w:ascii="TH SarabunPSK" w:hAnsi="TH SarabunPSK" w:cs="TH SarabunPSK"/>
                      <w:color w:val="0000FF"/>
                      <w:sz w:val="32"/>
                      <w:szCs w:val="32"/>
                      <w:shd w:val="clear" w:color="auto" w:fill="FFFFFF"/>
                    </w:rPr>
                    <w:t xml:space="preserve">   </w:t>
                  </w:r>
                  <w:r w:rsidRPr="004942FC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ประการแรก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(13)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 ต้องให้ร่างกายได้รับสารอาหาร</w:t>
                  </w:r>
                  <w:r w:rsidRPr="004942FC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ครบถ้วน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(14)</w:t>
                  </w:r>
                  <w:r w:rsidR="00FA1C61">
                    <w:rPr>
                      <w:rStyle w:val="a8"/>
                      <w:rFonts w:ascii="TH SarabunPSK" w:hAnsi="TH SarabunPSK" w:cs="TH SarabunPSK" w:hint="cs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ตาม</w:t>
                  </w:r>
                  <w:r w:rsidRPr="00D65427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หลักโภชนาการ</w:t>
                  </w:r>
                  <w:r w:rsidR="00FA1C61">
                    <w:rPr>
                      <w:rStyle w:val="a8"/>
                      <w:rFonts w:ascii="TH SarabunPSK" w:hAnsi="TH SarabunPSK" w:cs="TH SarabunPSK" w:hint="cs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(15)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ที่สำคัญต้องนึกถึงอาหารประเภทที่มีเส้นใยด้วยเสมอ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b/>
                      <w:bCs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D6542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วัฒนธรรม</w:t>
                  </w:r>
                  <w:r w:rsidR="00FA1C61" w:rsidRP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(16)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การกินอาหารแบบไทย เน้นการกินพืชผักเป็นส่วนใหญ่ อาหารคู่</w:t>
                  </w:r>
                  <w:r w:rsidRPr="00D6542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สำรับ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(17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ไทยที่ใครๆ </w:t>
                  </w:r>
                  <w:r w:rsidRPr="00D6542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รู้จัก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(18)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ดี ได้แก่ ผัก น้ำพริก ซึ่งโดยทั่วไปการตำ</w:t>
                  </w:r>
                  <w:r w:rsidRPr="00D6542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น้ำพริก</w:t>
                  </w:r>
                  <w:r w:rsid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(19)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จะมีการปรุงแต่งที่หลากหลาย</w:t>
                  </w:r>
                  <w:r w:rsidRPr="00D6542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รสชาติ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(20)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ของแต่ละท้องถิ่น แต่หัวใจสำคัญอยู่ที่การนำพืชผักพื้นบ้านสดๆ มาเป็น</w:t>
                  </w:r>
                  <w:r w:rsidRPr="00D504A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เครื่องเคียง</w:t>
                  </w:r>
                  <w:r w:rsid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(21)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D504A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เครื่องจิ้ม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(22)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หรือนำมาลวก อาจ</w:t>
                  </w:r>
                  <w:r w:rsidRPr="00D504A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ดัดแปลง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(23)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ราดกะทิตามความเหมาะสม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        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b/>
                      <w:bCs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AE23B5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ปริมาณ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(24)</w:t>
                  </w:r>
                  <w:r w:rsidR="00FA1C61">
                    <w:rPr>
                      <w:rStyle w:val="a8"/>
                      <w:rFonts w:ascii="TH SarabunPSK" w:hAnsi="TH SarabunPSK" w:cs="TH SarabunPSK" w:hint="cs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อาหารในแต่ละมื้อต้องพอเหมาะกับความต้องการของ</w:t>
                  </w:r>
                  <w:r w:rsidRPr="00AE23B5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ร่างกาย</w:t>
                  </w:r>
                  <w:r w:rsidR="00FA1C61" w:rsidRPr="00FA1C61">
                    <w:rPr>
                      <w:rStyle w:val="a8"/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(25)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 ไม่มากไม่น้อยจนเกินไป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การ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ปรุงอาหาร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(26)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ที่ดีต้องเน้นความสะอาดเป็นหลัก จัดเป็นสำรับที่มีคุณภาพและปลอดสารพิษ อาหารสมุนไพรส่วนใหญ่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ปลอดภัย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(27)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จากสารพิษ พืชผัก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เหล่านี้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(28)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ในชนบทจะไม่ต้องซื้อหาเพราะมีอยู่ทั่วไป 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สำหรับ</w:t>
                  </w:r>
                  <w:r w:rsidR="00FA1C61" w:rsidRP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(29)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ในเมืองก็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สามารถ</w:t>
                  </w:r>
                  <w:r w:rsidR="00FA1C61" w:rsidRP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(30)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หาซื้อได้ใน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ราคา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(31)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ถูก จึงเหมาะสมกับภาวะ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เศรษฐกิจ</w:t>
                  </w:r>
                  <w:r w:rsidR="00FA1C61" w:rsidRP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(32)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              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ในปัจจุบันที่จะหันมาพึ่งพาธรรมชาติ อาหาร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สมุนไพร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(33)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ให้</w:t>
                  </w:r>
                  <w:r w:rsidRPr="003357B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กำไร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(34)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หลายต่อ ทั้ง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อิ่มอร่อย</w:t>
                  </w:r>
                  <w:r w:rsidR="00FA1C61" w:rsidRP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(35)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ได้คุณค่า 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ประหยัด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(36)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6B340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เงินตรา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(37)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และเป็น</w:t>
                  </w:r>
                  <w:r w:rsidRPr="00E81C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ยาบำรุง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(38)</w:t>
                  </w:r>
                  <w:r w:rsid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 w:rsidRPr="00E81C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ร่างกาย</w:t>
                  </w:r>
                  <w:r w:rsidR="00FA1C61" w:rsidRP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(39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ช่วยป้องกันและ</w:t>
                  </w:r>
                  <w:r w:rsidRPr="00E81C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รักษา</w:t>
                  </w:r>
                  <w:r w:rsidR="00FA1C6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(40)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โรคได้อย่างคุ้มค่า ตัวอย่างอาหารบางประเภท เช่น แกงเลียงผักรวม ผัดสายบัว ตำลึงไฟแดง แกงขี้เหล็ก น้ำพริก</w:t>
                  </w:r>
                  <w:r w:rsidRPr="00E81C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ตะไคร้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(41)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 ยำใบบัวบก </w:t>
                  </w:r>
                  <w:r w:rsidRPr="000134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มะระขี้นก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(42)</w:t>
                  </w:r>
                  <w:r w:rsidR="00FA1C61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 xml:space="preserve">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ผัดไข่ เป็นต้น</w:t>
                  </w:r>
                </w:p>
              </w:txbxContent>
            </v:textbox>
          </v:shape>
        </w:pict>
      </w: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5F32FE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b w:val="0"/>
          <w:bCs w:val="0"/>
          <w:noProof/>
          <w:sz w:val="32"/>
          <w:szCs w:val="32"/>
        </w:rPr>
        <w:lastRenderedPageBreak/>
        <w:pict>
          <v:shape id="Text Box 6" o:spid="_x0000_s1031" type="#_x0000_t202" style="position:absolute;margin-left:10.75pt;margin-top:7.5pt;width:457.25pt;height:183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EpXmAIAALoFAAAOAAAAZHJzL2Uyb0RvYy54bWysVMFu2zAMvQ/YPwi6r47TJG2DOkXWosOA&#10;oi2WDj0rspQIlUVNUmJnXz9KttOk66XDLjYpPlLkE8nLq6bSZCucV2AKmp8MKBGGQ6nMqqA/n26/&#10;nFPiAzMl02BEQXfC06vZ50+XtZ2KIaxBl8IRDGL8tLYFXYdgp1nm+VpUzJ+AFQaNElzFAqpulZWO&#10;1Ri90tlwMJhkNbjSOuDCezy9aY10luJLKXh4kNKLQHRBMbeQvi59l/GbzS7ZdOWYXSvepcH+IYuK&#10;KYOX7kPdsMDIxqm/QlWKO/AgwwmHKgMpFRepBqwmH7ypZrFmVqRakBxv9zT5/xeW328fHVFlQSeU&#10;GFbhEz2JJpCv0JBJZKe2foqghUVYaPAYX7k/93gYi26kq+IfyyFoR553e25jMI6H4/PBWT4cUsLR&#10;ll+M88lpYj97dbfOh28CKhKFgjp8vMQp2975gKkgtIfE2zxoVd4qrZMSG0Zca0e2DJ9ah5Qkehyh&#10;tCE1Vno6HqTAR7YYeu+/1Iy/xDKPI6CmTbxOpNbq0ooUtVQkKey0iBhtfgiJ1CZG3smRcS7MPs+E&#10;jiiJFX3EscO/ZvUR57YO9Eg3gwl750oZcC1Lx9SWLz21ssUjSQd1RzE0yyb11LjvlCWUO2wgB+0A&#10;estvFfJ9x3x4ZA4nDnsGt0h4wI/UgI8EnUTJGtzv984jHgcBrZTUOMEF9b82zAlK9HeDI3KRj0Zx&#10;5JMyGp8NUXGHluWhxWyqa8DOyXFfWZ7EiA+6F6WD6hmXzTzeiiZmON5d0NCL16HdK7isuJjPEwiH&#10;3LJwZxaWx9CR5dhnT80zc7br84Ajcg/9rLPpm3ZvsdHTwHwTQKo0C5HnltWOf1wQqV27ZRY30KGe&#10;UK8rd/YHAAD//wMAUEsDBBQABgAIAAAAIQBQbIab3QAAAAkBAAAPAAAAZHJzL2Rvd25yZXYueG1s&#10;TI/BTsMwEETvSPyDtZW4UaeJWqUhTgWocOFEQZzdeGtbje3IdtPw9ywnuO3ujGbftLvZDWzCmGzw&#10;AlbLAhj6PijrtYDPj5f7GljK0is5BI8CvjHBrru9aWWjwtW/43TImlGIT40UYHIeG85Tb9DJtAwj&#10;etJOITqZaY2aqyivFO4GXhbFhjtpPX0wcsRng/35cHEC9k96q/taRrOvlbXT/HV6069C3C3mxwdg&#10;Gef8Z4ZffEKHjpiO4eJVYoOAcrUmJ93XVIn0bbWh4SigKssKeNfy/w26HwAAAP//AwBQSwECLQAU&#10;AAYACAAAACEAtoM4kv4AAADhAQAAEwAAAAAAAAAAAAAAAAAAAAAAW0NvbnRlbnRfVHlwZXNdLnht&#10;bFBLAQItABQABgAIAAAAIQA4/SH/1gAAAJQBAAALAAAAAAAAAAAAAAAAAC8BAABfcmVscy8ucmVs&#10;c1BLAQItABQABgAIAAAAIQCFpEpXmAIAALoFAAAOAAAAAAAAAAAAAAAAAC4CAABkcnMvZTJvRG9j&#10;LnhtbFBLAQItABQABgAIAAAAIQBQbIab3QAAAAkBAAAPAAAAAAAAAAAAAAAAAPIEAABkcnMvZG93&#10;bnJldi54bWxQSwUGAAAAAAQABADzAAAA/AUAAAAA&#10;" fillcolor="white [3201]" strokeweight=".5pt">
            <v:textbox>
              <w:txbxContent>
                <w:p w:rsidR="006B619F" w:rsidRDefault="006B619F" w:rsidP="0057328C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</w:pPr>
                  <w:r w:rsidRPr="0077463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shd w:val="clear" w:color="auto" w:fill="FFFFFF"/>
                    </w:rPr>
                    <w:t xml:space="preserve">         </w:t>
                  </w:r>
                  <w:r w:rsidRPr="000134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ประเภท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(43)</w:t>
                  </w:r>
                  <w:r w:rsidRPr="00774634"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ของ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อาหารควรมีความหลากหลาย ทั้งนี้เพื่อความ</w:t>
                  </w:r>
                  <w:r w:rsidRPr="00013471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สมดุล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(44)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 ของสารอาหารและ</w:t>
                  </w:r>
                  <w:r w:rsidRPr="00013471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แร่ธาตุ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(45)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 ที่ร่างกายต้องการ และเป็นการเพิ่มความเอร็ดอร่อยในการ</w:t>
                  </w:r>
                  <w:r w:rsidRPr="001E7B3C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รับประทาน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(46)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 xml:space="preserve"> อาหาร</w:t>
                  </w:r>
                  <w:r>
                    <w:rPr>
                      <w:rStyle w:val="apple-converted-space"/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และ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ไม่ควร</w:t>
                  </w:r>
                  <w:r w:rsidRPr="001E7B3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ปรุงแต่ง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(47)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อาหารโดยไม่จำเป็น ปัจจุบันพบว่าอาหารธรรมชาติที่มีการปรุงแต่งน้อยที่สุดจะเป็นสิ่งที่ให้</w:t>
                  </w:r>
                  <w:r w:rsidRPr="001E7B3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ประโยชน์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(48)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สูงสุดแก่ร่างกาย</w:t>
                  </w:r>
                </w:p>
                <w:p w:rsidR="006B619F" w:rsidRDefault="006B619F" w:rsidP="0057328C">
                  <w:pPr>
                    <w:spacing w:after="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</w:pP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        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>
                    <w:rPr>
                      <w:rStyle w:val="a8"/>
                      <w:rFonts w:ascii="TH SarabunPSK" w:hAnsi="TH SarabunPSK" w:cs="TH SarabunPSK" w:hint="cs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หลัก</w:t>
                  </w:r>
                  <w:r w:rsidRPr="00774634">
                    <w:rPr>
                      <w:rStyle w:val="a8"/>
                      <w:rFonts w:ascii="TH SarabunPSK" w:hAnsi="TH SarabunPSK" w:cs="TH SarabunPSK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การบริโภคอาหารที่ถูกต้องไม่มี</w:t>
                  </w:r>
                  <w:r w:rsidRPr="001E7B3C">
                    <w:rPr>
                      <w:rStyle w:val="a8"/>
                      <w:rFonts w:ascii="TH SarabunPSK" w:hAnsi="TH SarabunPSK" w:cs="TH SarabunPSK"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สูตรสำเร็จ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(49)</w:t>
                  </w:r>
                  <w:r w:rsidRPr="00774634">
                    <w:rPr>
                      <w:rStyle w:val="a8"/>
                      <w:rFonts w:ascii="TH SarabunPSK" w:hAnsi="TH SarabunPSK" w:cs="TH SarabunPSK" w:hint="cs"/>
                      <w:b w:val="0"/>
                      <w:bCs w:val="0"/>
                      <w:sz w:val="32"/>
                      <w:szCs w:val="32"/>
                      <w:shd w:val="clear" w:color="auto" w:fill="FFFFFF"/>
                      <w:cs/>
                    </w:rPr>
                    <w:t>...</w:t>
                  </w:r>
                  <w:r w:rsidRPr="00774634">
                    <w:rPr>
                      <w:rStyle w:val="apple-converted-space"/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สูตรอาหารต่างๆ ที่มีบางคน</w:t>
                  </w:r>
                  <w:r w:rsidRPr="001E7B3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u w:val="single"/>
                      <w:shd w:val="clear" w:color="auto" w:fill="FFFFFF"/>
                      <w:cs/>
                    </w:rPr>
                    <w:t>ประดิดประดอย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shd w:val="clear" w:color="auto" w:fill="FFFFFF"/>
                      <w:cs/>
                    </w:rPr>
                    <w:t>(50)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คิดค้นขึ้นมาเป็นสูตร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 xml:space="preserve">A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 xml:space="preserve">สูตร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</w:rPr>
                    <w:t xml:space="preserve">B </w:t>
                  </w:r>
                  <w:r w:rsidRPr="00774634">
                    <w:rPr>
                      <w:rFonts w:ascii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นั้นไม่มีความจำเป็นเลยแม้แต่น้อย ขอให้คิดเพียงว่าบริโภคอาหารด้วยจิตใจที่เป็นสุข สุขภาพที่ดีย่อมมาจากทั้งกายและใจ</w:t>
                  </w:r>
                </w:p>
                <w:p w:rsidR="006B619F" w:rsidRDefault="006B619F"/>
              </w:txbxContent>
            </v:textbox>
          </v:shape>
        </w:pict>
      </w: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D478BA" w:rsidRDefault="00D478BA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8F2C69" w:rsidRDefault="008F2C69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8F2C69" w:rsidRPr="008F2C69" w:rsidRDefault="008F2C69" w:rsidP="000069EB">
      <w:pPr>
        <w:pStyle w:val="1"/>
        <w:rPr>
          <w:rFonts w:ascii="TH SarabunPSK" w:hAnsi="TH SarabunPSK" w:cs="TH SarabunPSK"/>
          <w:b w:val="0"/>
          <w:bCs w:val="0"/>
          <w:sz w:val="4"/>
          <w:szCs w:val="4"/>
          <w:shd w:val="clear" w:color="auto" w:fill="FFFFFF"/>
        </w:rPr>
      </w:pPr>
    </w:p>
    <w:p w:rsidR="00CD3437" w:rsidRDefault="00CD3437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</w:rPr>
      </w:pPr>
    </w:p>
    <w:p w:rsidR="000069EB" w:rsidRPr="00436457" w:rsidRDefault="000069EB" w:rsidP="000069EB">
      <w:pPr>
        <w:pStyle w:val="1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436457">
        <w:rPr>
          <w:rFonts w:ascii="TH SarabunPSK" w:hAnsi="TH SarabunPSK" w:cs="TH SarabunPSK"/>
          <w:b w:val="0"/>
          <w:bCs w:val="0"/>
          <w:sz w:val="32"/>
          <w:szCs w:val="32"/>
          <w:shd w:val="clear" w:color="auto" w:fill="FFFFFF"/>
          <w:cs/>
        </w:rPr>
        <w:t>ศูนย์ข้อมูลสุขภาพกรุงเทพ</w:t>
      </w:r>
      <w:r w:rsidRPr="00436457">
        <w:rPr>
          <w:rFonts w:ascii="TH SarabunPSK" w:hAnsi="TH SarabunPSK" w:cs="TH SarabunPSK"/>
          <w:sz w:val="32"/>
          <w:szCs w:val="32"/>
        </w:rPr>
        <w:br/>
      </w:r>
      <w:r w:rsidRPr="00627E8C">
        <w:rPr>
          <w:rFonts w:ascii="TH SarabunPSK" w:hAnsi="TH SarabunPSK" w:cs="TH SarabunPSK"/>
          <w:sz w:val="32"/>
          <w:szCs w:val="32"/>
          <w:cs/>
        </w:rPr>
        <w:t xml:space="preserve">ที่มา </w:t>
      </w:r>
      <w:r w:rsidRPr="00627E8C">
        <w:rPr>
          <w:rFonts w:ascii="TH SarabunPSK" w:hAnsi="TH SarabunPSK" w:cs="TH SarabunPSK"/>
          <w:sz w:val="32"/>
          <w:szCs w:val="32"/>
        </w:rPr>
        <w:t>:</w:t>
      </w:r>
      <w:r w:rsidRPr="00436457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กินดีไม่มีสูตรสำเร็จ สำคัญกินด้วยใจเป็นสุข</w:t>
      </w:r>
      <w:r w:rsidRPr="0043645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,</w:t>
      </w:r>
      <w:r w:rsidR="004F4BC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2560. </w:t>
      </w:r>
      <w:hyperlink r:id="rId12" w:history="1">
        <w:r w:rsidRPr="00436457">
          <w:rPr>
            <w:rStyle w:val="a9"/>
            <w:rFonts w:ascii="TH SarabunPSK" w:hAnsi="TH SarabunPSK" w:cs="TH SarabunPSK"/>
            <w:b w:val="0"/>
            <w:bCs w:val="0"/>
            <w:color w:val="auto"/>
            <w:sz w:val="32"/>
            <w:szCs w:val="32"/>
          </w:rPr>
          <w:t>http://palungjit.org/threads/</w:t>
        </w:r>
        <w:r w:rsidRPr="00436457">
          <w:rPr>
            <w:rStyle w:val="a9"/>
            <w:rFonts w:ascii="TH SarabunPSK" w:hAnsi="TH SarabunPSK" w:cs="TH SarabunPSK"/>
            <w:b w:val="0"/>
            <w:bCs w:val="0"/>
            <w:color w:val="auto"/>
            <w:sz w:val="32"/>
            <w:szCs w:val="32"/>
            <w:cs/>
          </w:rPr>
          <w:t>กินดีไม่มีสูตรสำเร็จ-สำคัญกินด้วยใจเป็นสุข.</w:t>
        </w:r>
        <w:r w:rsidRPr="00436457">
          <w:rPr>
            <w:rStyle w:val="a9"/>
            <w:rFonts w:ascii="TH SarabunPSK" w:hAnsi="TH SarabunPSK" w:cs="TH SarabunPSK"/>
            <w:b w:val="0"/>
            <w:bCs w:val="0"/>
            <w:color w:val="auto"/>
            <w:sz w:val="32"/>
            <w:szCs w:val="32"/>
          </w:rPr>
          <w:t>194038/</w:t>
        </w:r>
      </w:hyperlink>
      <w:r w:rsidR="004F4BC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(ออนไลน์). </w:t>
      </w:r>
      <w:r w:rsidRPr="0043645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เข้าถึงเมื่อวันที่ 28 มิถุนายน 2560.</w:t>
      </w:r>
    </w:p>
    <w:p w:rsidR="00B900F2" w:rsidRPr="00436457" w:rsidRDefault="00B900F2" w:rsidP="0057328C">
      <w:pPr>
        <w:pStyle w:val="Default"/>
        <w:rPr>
          <w:sz w:val="32"/>
          <w:szCs w:val="32"/>
        </w:rPr>
      </w:pPr>
    </w:p>
    <w:p w:rsidR="00B900F2" w:rsidRPr="000069EB" w:rsidRDefault="005F32FE" w:rsidP="00B900F2">
      <w:pPr>
        <w:pStyle w:val="Default"/>
        <w:rPr>
          <w:b/>
          <w:bCs/>
          <w:color w:val="auto"/>
          <w:sz w:val="32"/>
          <w:szCs w:val="32"/>
        </w:rPr>
      </w:pPr>
      <w:r>
        <w:rPr>
          <w:noProof/>
          <w:sz w:val="32"/>
          <w:szCs w:val="32"/>
        </w:rPr>
        <w:pict>
          <v:shape id="Text Box 12" o:spid="_x0000_s1032" type="#_x0000_t202" style="position:absolute;margin-left:26.9pt;margin-top:.9pt;width:181.05pt;height:78.9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PdLgIAAFsEAAAOAAAAZHJzL2Uyb0RvYy54bWysVNtu2zAMfR+wfxD0vviCJEuNOEWXLsOA&#10;7gK0+wBFlm1hkqhJSuzu60fJaZpdsIdhehBIkzokD0mvr0etyFE4L8HUtJjllAjDoZGmq+mXh92r&#10;FSU+MNMwBUbU9FF4er15+WI92EqU0INqhCMIYnw12Jr2IdgqyzzvhWZ+BlYYNLbgNAuoui5rHBsQ&#10;XauszPNlNoBrrAMuvMevt5ORbhJ+2woePrWtF4GommJuId0u3ft4Z5s1qzrHbC/5KQ32D1loJg0G&#10;PUPdssDIwcnfoLTkDjy0YcZBZ9C2kotUA1ZT5L9Uc98zK1ItSI63Z5r8/4PlH4+fHZFNTctyQYlh&#10;Gpv0IMZA3sBIijISNFhfod+9Rc8w4ndsdCrW2zvgXz0xsO2Z6cSNczD0gjWYYBFfZhdPJxwfQfbD&#10;B2gwDjsESEBj63RkD/kgiI6Nejw3J+bCY8hVuVrlaOJoK/K8XC4XKQarnp5b58M7AZpEoaYOu5/g&#10;2fHOh5gOq55cYjQPSjY7qVRSXLffKkeODCdll84J/Sc3ZchQ06sFkvV3iDydP0FoGXDkldQ1xXrw&#10;RCdWRd7emibJgUk1yZiyMiciI3cTi2Hcj6lpy/g2kryH5hGZdTBNOG4kCj2475QMON019d8OzAlK&#10;1HuD3bkq5vO4DkmZL16XqLhLy/7SwgxHqJoGSiZxG6YVOlgnux4jTfNg4AY72srE9XNWp/RxglML&#10;TtsWV+RST17P/4TNDwAAAP//AwBQSwMEFAAGAAgAAAAhADRDEd7eAAAACQEAAA8AAABkcnMvZG93&#10;bnJldi54bWxMj8FOwzAQRO9I/IO1SFxQ60CLk4Y4FUIC0Ru0CK5u7CYR9jrYbhr+nuUEx9GMZt5U&#10;68lZNpoQe48SrucZMION1z22Et52j7MCWEwKtbIejYRvE2Fdn59VqtT+hK9m3KaWUQnGUknoUhpK&#10;zmPTGafi3A8GyTv44FQiGVqugzpRubP8JssEd6pHWujUYB4603xuj05CsXweP+Jm8fLeiINdpat8&#10;fPoKUl5eTPd3wJKZ0l8YfvEJHWpi2vsj6sisBLEs6EuSkOfAyF8tBOk9BcWtAF5X/P+D+gcAAP//&#10;AwBQSwECLQAUAAYACAAAACEAtoM4kv4AAADhAQAAEwAAAAAAAAAAAAAAAAAAAAAAW0NvbnRlbnRf&#10;VHlwZXNdLnhtbFBLAQItABQABgAIAAAAIQA4/SH/1gAAAJQBAAALAAAAAAAAAAAAAAAAAC8BAABf&#10;cmVscy8ucmVsc1BLAQItABQABgAIAAAAIQBVzaPdLgIAAFsEAAAOAAAAAAAAAAAAAAAAAC4CAABk&#10;cnMvZTJvRG9jLnhtbFBLAQItABQABgAIAAAAIQA0QxHe3gAAAAkBAAAPAAAAAAAAAAAAAAAAAIgE&#10;AABkcnMvZG93bnJldi54bWxQSwUGAAAAAAQABADzAAAAkwUAAAAA&#10;">
            <v:textbox>
              <w:txbxContent>
                <w:p w:rsidR="006B619F" w:rsidRPr="002F1423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6B619F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</w:p>
                <w:p w:rsidR="006B619F" w:rsidRPr="0057328C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szCs w:val="36"/>
                    </w:rPr>
                  </w:pPr>
                  <w:r w:rsidRPr="0057328C">
                    <w:rPr>
                      <w:rFonts w:ascii="TH SarabunPSK" w:hAnsi="TH SarabunPSK" w:cs="TH SarabunPSK"/>
                      <w:b/>
                      <w:bCs/>
                      <w:sz w:val="28"/>
                      <w:szCs w:val="36"/>
                      <w:cs/>
                    </w:rPr>
                    <w:t>รวมได้คะแนน......</w:t>
                  </w:r>
                  <w:r w:rsidRPr="0057328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</w:t>
                  </w:r>
                  <w:r w:rsidRPr="0057328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....</w:t>
                  </w:r>
                  <w:r w:rsidRPr="0057328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.............</w:t>
                  </w:r>
                </w:p>
                <w:p w:rsidR="006B619F" w:rsidRPr="002F1423" w:rsidRDefault="006B619F" w:rsidP="00B900F2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69EB" w:rsidRDefault="000069EB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27E8C" w:rsidRDefault="00627E8C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328C" w:rsidRDefault="0057328C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328C" w:rsidRDefault="0057328C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328C" w:rsidRDefault="0057328C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44BC" w:rsidRDefault="005F32FE" w:rsidP="0036168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shape id="_x0000_s1033" type="#_x0000_t202" style="position:absolute;left:0;text-align:left;margin-left:336.35pt;margin-top:-19.85pt;width:154.2pt;height:26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D8yLAIAAFgEAAAOAAAAZHJzL2Uyb0RvYy54bWysVNtu2zAMfR+wfxD0vjhJ4zUx4hRdugwD&#10;ugvQ7gNkWbaFSaImKbGzrx8lp2l2exnmB4EUqUPykPT6ZtCKHITzEkxJZ5MpJcJwqKVpS/rlcfdq&#10;SYkPzNRMgRElPQpPbzYvX6x7W4g5dKBq4QiCGF/0tqRdCLbIMs87oZmfgBUGjQ04zQKqrs1qx3pE&#10;1yqbT6evsx5cbR1w4T3e3o1Gukn4TSN4+NQ0XgSiSoq5hXS6dFbxzDZrVrSO2U7yUxrsH7LQTBoM&#10;eoa6Y4GRvZO/QWnJHXhowoSDzqBpJBepBqxmNv2lmoeOWZFqQXK8PdPk/x8s/3j47IissXc5JYZp&#10;7NGjGAJ5AwNZRnp66wv0erDoFwa8RtdUqrf3wL96YmDbMdOKW+eg7wSrMb1ZfJldPB1xfASp+g9Q&#10;Yxi2D5CAhsbpyB2yQRAd23Q8tyamwmPIVb5c5AtKONqurvIVphtDsOLptXU+vBOgSRRK6rD1CZ0d&#10;7n0YXZ9cYjAPStY7qVRSXFttlSMHhmOyS98J/Sc3ZUhf0lU+z0cC/goxTd+fILQMOO9K6pIuz06s&#10;iLS9NTWmyYrApBplrE6ZE4+RupHEMFRD6th1DBA5rqA+IrEOxvHGdUShA/edkh5Hu6T+2545QYl6&#10;b7A5q9liEXchKYv8eo6Ku7RUlxZmOEKVNFAyitsw7s/eOtl2GGkcBwO32NBGJq6fszqlj+ObunVa&#10;tbgfl3ryev4hbH4AAAD//wMAUEsDBBQABgAIAAAAIQBUgV1m3wAAAAgBAAAPAAAAZHJzL2Rvd25y&#10;ZXYueG1sTI/NTsMwEITvSLyDtUhcEHUSaJKGOBVCAsEN2gqubrxNIvwTbDcNb89ygtusZjTzbb2e&#10;jWYT+jA4KyBdJMDQtk4NthOw2z5el8BClFZJ7SwK+MYA6+b8rJaVcif7htMmdoxKbKikgD7GseI8&#10;tD0aGRZuREvewXkjI52+48rLE5UbzbMkybmRg6WFXo740GP7uTkaAeXt8/QRXm5e39v8oFfxqpie&#10;vrwQlxfz/R2wiHP8C8MvPqFDQ0x7d7QqMC0gL7KCogKyFBj5qzIlsRewXCbAm5r/f6D5AQAA//8D&#10;AFBLAQItABQABgAIAAAAIQC2gziS/gAAAOEBAAATAAAAAAAAAAAAAAAAAAAAAABbQ29udGVudF9U&#10;eXBlc10ueG1sUEsBAi0AFAAGAAgAAAAhADj9If/WAAAAlAEAAAsAAAAAAAAAAAAAAAAALwEAAF9y&#10;ZWxzLy5yZWxzUEsBAi0AFAAGAAgAAAAhAFOAPzIsAgAAWAQAAA4AAAAAAAAAAAAAAAAALgIAAGRy&#10;cy9lMm9Eb2MueG1sUEsBAi0AFAAGAAgAAAAhAFSBXWbfAAAACAEAAA8AAAAAAAAAAAAAAAAAhgQA&#10;AGRycy9kb3ducmV2LnhtbFBLBQYAAAAABAAEAPMAAACSBQAAAAA=&#10;">
            <v:textbox>
              <w:txbxContent>
                <w:p w:rsidR="006B619F" w:rsidRPr="001B7537" w:rsidRDefault="006B619F" w:rsidP="0031275C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1B7537">
                    <w:rPr>
                      <w:rFonts w:ascii="TH SarabunPSK" w:hAnsi="TH SarabunPSK" w:cs="TH SarabunPSK"/>
                      <w:cs/>
                    </w:rPr>
                    <w:t xml:space="preserve">แบบบันทึกผลการทดสอบ (สำหรับครู) </w:t>
                  </w:r>
                </w:p>
              </w:txbxContent>
            </v:textbox>
          </v:shape>
        </w:pict>
      </w:r>
      <w:r w:rsidR="009444B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ชุดที่ 1 การอ่านภาษาไทย</w:t>
      </w:r>
    </w:p>
    <w:p w:rsidR="002F1423" w:rsidRDefault="002F1423" w:rsidP="0036168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="000D3F1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0D3F19" w:rsidRPr="00D434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(การอ่านออกเขียนได้)</w:t>
      </w:r>
    </w:p>
    <w:p w:rsidR="00B900F2" w:rsidRDefault="00361687" w:rsidP="003616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ระดับมัธยมศึกษาตอนปลาย (ภาคเรียนที่ 2 ปีการศึกษา 2561)</w:t>
      </w:r>
    </w:p>
    <w:p w:rsidR="009444BC" w:rsidRPr="00436457" w:rsidRDefault="009444BC" w:rsidP="0036168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61687" w:rsidRPr="00436457" w:rsidRDefault="00361687" w:rsidP="00361687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</w:p>
    <w:p w:rsidR="00361687" w:rsidRPr="00436457" w:rsidRDefault="00361687" w:rsidP="003616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436457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436457">
        <w:rPr>
          <w:rFonts w:ascii="TH SarabunPSK" w:hAnsi="TH SarabunPSK" w:cs="TH SarabunPSK"/>
          <w:sz w:val="32"/>
          <w:szCs w:val="32"/>
          <w:cs/>
        </w:rPr>
        <w:t>.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แขวง</w:t>
      </w:r>
      <w:r w:rsidRPr="00436457">
        <w:rPr>
          <w:rFonts w:ascii="TH SarabunPSK" w:hAnsi="TH SarabunPSK" w:cs="TH SarabunPSK"/>
          <w:sz w:val="32"/>
          <w:szCs w:val="32"/>
          <w:cs/>
        </w:rPr>
        <w:t>/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 .....................................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เขต/</w:t>
      </w:r>
      <w:r w:rsidRPr="00436457">
        <w:rPr>
          <w:rFonts w:ascii="TH SarabunPSK" w:hAnsi="TH SarabunPSK" w:cs="TH SarabunPSK"/>
          <w:sz w:val="32"/>
          <w:szCs w:val="32"/>
          <w:cs/>
        </w:rPr>
        <w:t>อำเภอ....................................จังหวัด.........................................</w:t>
      </w:r>
    </w:p>
    <w:p w:rsidR="00361687" w:rsidRPr="00436457" w:rsidRDefault="00361687" w:rsidP="003616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 w:hint="cs"/>
          <w:sz w:val="32"/>
          <w:szCs w:val="32"/>
          <w:cs/>
        </w:rPr>
        <w:t xml:space="preserve">วันที่ทดสอบ............................. เดือน.................................. </w:t>
      </w:r>
      <w:proofErr w:type="spellStart"/>
      <w:r w:rsidRPr="00436457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Pr="00436457">
        <w:rPr>
          <w:rFonts w:ascii="TH SarabunPSK" w:hAnsi="TH SarabunPSK" w:cs="TH SarabunPSK" w:hint="cs"/>
          <w:sz w:val="32"/>
          <w:szCs w:val="32"/>
          <w:cs/>
        </w:rPr>
        <w:t>.........................</w:t>
      </w:r>
    </w:p>
    <w:p w:rsidR="00FF79D9" w:rsidRPr="00436457" w:rsidRDefault="00FF79D9" w:rsidP="00FF79D9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4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คำชี้แจง</w:t>
      </w:r>
      <w:r w:rsidR="00F52C5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Pr="00436457">
        <w:rPr>
          <w:rFonts w:ascii="TH SarabunPSK" w:eastAsia="Times New Roman" w:hAnsi="TH SarabunPSK" w:cs="TH SarabunPSK"/>
          <w:sz w:val="32"/>
          <w:szCs w:val="32"/>
          <w:cs/>
        </w:rPr>
        <w:t xml:space="preserve">ให้นักศึกษาอ่านคำต่อไปนี้ให้ถูกต้อง </w:t>
      </w:r>
      <w:r w:rsidR="006B619F" w:rsidRPr="00436457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6B619F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 w:rsidR="006B619F">
        <w:rPr>
          <w:rFonts w:ascii="TH SarabunPSK" w:hAnsi="TH SarabunPSK" w:cs="TH SarabunPSK" w:hint="cs"/>
          <w:sz w:val="32"/>
          <w:szCs w:val="32"/>
          <w:cs/>
        </w:rPr>
        <w:t>10</w:t>
      </w:r>
      <w:r w:rsidR="006B619F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6B61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50 คำ </w:t>
      </w:r>
    </w:p>
    <w:p w:rsidR="002F1423" w:rsidRDefault="00627E8C" w:rsidP="00FF79D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52C5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 </w:t>
      </w:r>
      <w:r w:rsidR="00FF79D9" w:rsidRPr="00436457">
        <w:rPr>
          <w:rFonts w:ascii="TH SarabunPSK" w:eastAsia="Times New Roman" w:hAnsi="TH SarabunPSK" w:cs="TH SarabunPSK"/>
          <w:sz w:val="32"/>
          <w:szCs w:val="32"/>
          <w:cs/>
        </w:rPr>
        <w:t>คำใด</w:t>
      </w:r>
      <w:r w:rsidR="00FF79D9" w:rsidRPr="00436457">
        <w:rPr>
          <w:rFonts w:ascii="TH SarabunPSK" w:eastAsia="Times New Roman" w:hAnsi="TH SarabunPSK" w:cs="TH SarabunPSK" w:hint="cs"/>
          <w:sz w:val="32"/>
          <w:szCs w:val="32"/>
          <w:cs/>
        </w:rPr>
        <w:t>ที่นักศึกษา</w:t>
      </w:r>
      <w:r w:rsidR="00FF79D9" w:rsidRPr="00436457">
        <w:rPr>
          <w:rFonts w:ascii="TH SarabunPSK" w:eastAsia="Times New Roman" w:hAnsi="TH SarabunPSK" w:cs="TH SarabunPSK"/>
          <w:sz w:val="32"/>
          <w:szCs w:val="32"/>
          <w:cs/>
        </w:rPr>
        <w:t xml:space="preserve">อ่านไม่ได้ ให้ผ่านไปอ่านคำถัดไป </w:t>
      </w:r>
      <w:r w:rsidR="009444BC" w:rsidRPr="00436457">
        <w:rPr>
          <w:rFonts w:ascii="TH SarabunPSK" w:eastAsia="Times New Roman" w:hAnsi="TH SarabunPSK" w:cs="TH SarabunPSK"/>
          <w:sz w:val="32"/>
          <w:szCs w:val="32"/>
          <w:cs/>
        </w:rPr>
        <w:t>คำละ 1 คะแนน</w:t>
      </w:r>
      <w:r w:rsidR="0017155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F79D9" w:rsidRPr="00436457">
        <w:rPr>
          <w:rFonts w:ascii="TH SarabunPSK" w:eastAsia="Times New Roman" w:hAnsi="TH SarabunPSK" w:cs="TH SarabunPSK"/>
          <w:sz w:val="32"/>
          <w:szCs w:val="32"/>
          <w:cs/>
        </w:rPr>
        <w:t xml:space="preserve">คะแนนเต็ม 50 คะแนน </w:t>
      </w:r>
      <w:r w:rsidR="0079674D">
        <w:rPr>
          <w:rFonts w:ascii="TH SarabunPSK" w:eastAsia="Times New Roman" w:hAnsi="TH SarabunPSK" w:cs="TH SarabunPSK" w:hint="cs"/>
          <w:sz w:val="32"/>
          <w:szCs w:val="32"/>
          <w:cs/>
        </w:rPr>
        <w:br/>
        <w:t>โดยคำใดที่อ่านไม่ได้ให้กลับมาอ่านซ้ำอีก 1 ครั้ง</w:t>
      </w:r>
    </w:p>
    <w:tbl>
      <w:tblPr>
        <w:tblStyle w:val="ac"/>
        <w:tblW w:w="8986" w:type="dxa"/>
        <w:jc w:val="center"/>
        <w:tblInd w:w="842" w:type="dxa"/>
        <w:tblLook w:val="04A0" w:firstRow="1" w:lastRow="0" w:firstColumn="1" w:lastColumn="0" w:noHBand="0" w:noVBand="1"/>
      </w:tblPr>
      <w:tblGrid>
        <w:gridCol w:w="448"/>
        <w:gridCol w:w="1975"/>
        <w:gridCol w:w="1976"/>
        <w:gridCol w:w="540"/>
        <w:gridCol w:w="2023"/>
        <w:gridCol w:w="2024"/>
      </w:tblGrid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A65CB7" w:rsidRDefault="00C01B5A" w:rsidP="00C01B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75" w:type="dxa"/>
          </w:tcPr>
          <w:p w:rsidR="00C01B5A" w:rsidRPr="00A65CB7" w:rsidRDefault="00C01B5A" w:rsidP="00C01B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1976" w:type="dxa"/>
          </w:tcPr>
          <w:p w:rsidR="00C01B5A" w:rsidRPr="00A65CB7" w:rsidRDefault="00C01B5A" w:rsidP="00C01B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คำอ่าน</w:t>
            </w:r>
          </w:p>
        </w:tc>
        <w:tc>
          <w:tcPr>
            <w:tcW w:w="540" w:type="dxa"/>
          </w:tcPr>
          <w:p w:rsidR="00C01B5A" w:rsidRPr="00A65CB7" w:rsidRDefault="00C01B5A" w:rsidP="00C01B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23" w:type="dxa"/>
          </w:tcPr>
          <w:p w:rsidR="00C01B5A" w:rsidRPr="00A65CB7" w:rsidRDefault="00C01B5A" w:rsidP="00C01B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</w:t>
            </w:r>
          </w:p>
        </w:tc>
        <w:tc>
          <w:tcPr>
            <w:tcW w:w="2024" w:type="dxa"/>
          </w:tcPr>
          <w:p w:rsidR="00C01B5A" w:rsidRPr="00A65CB7" w:rsidRDefault="00C01B5A" w:rsidP="00C01B5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65CB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คำอ่าน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บังสุกุล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บัง-สุ-กุน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รัฐศาสตร์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รัด-ถะ-สาด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กราฟเชิงซ้อน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กร๊าบ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-เชิง-ซ้อน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วัด-ถะ-นะ-ทำ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วิกเตอร์</w:t>
            </w:r>
            <w:proofErr w:type="spellEnd"/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ริก-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เตอ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สถาปัตยกรรม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สะ-ถา-ปัด-ตะ-ยะ-กำ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คาร์บอน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คา-บอน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ปราศรัย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ปรา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-ไส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ทัศนคติ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ทัด-สะ-นะ-คะ-ติ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ฉันมิตร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ฉัน-มิด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อารย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ธรรม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อา-ระ-ยะ-ทำ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บริสุทธิ์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บอ-ริ-สุด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วีรบุรุษ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วี-ระ-บุ-</w:t>
            </w:r>
            <w:proofErr w:type="spellStart"/>
            <w:r w:rsidR="00627E8C"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รุด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พันธุกรรม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พัน-ทุ-กำ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เนรเทศ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เน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-ระ-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เทด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ปะ-ติ-กิ-ริ-ยา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องศาเซลเซียส</w:t>
            </w:r>
          </w:p>
        </w:tc>
        <w:tc>
          <w:tcPr>
            <w:tcW w:w="1976" w:type="dxa"/>
          </w:tcPr>
          <w:p w:rsidR="00C01B5A" w:rsidRPr="00CB6F16" w:rsidRDefault="00C01B5A" w:rsidP="00627E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อง-สา-เซน-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เซีย</w:t>
            </w:r>
            <w:r w:rsidR="00627E8C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อวกาศ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-วะ-กาด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สมดุล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สม-ดุน, สะ-มะ-ดุน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วัคซีน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วัค-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ซีน</w:t>
            </w:r>
            <w:proofErr w:type="spellEnd"/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แร่ธาตุ</w:t>
            </w:r>
          </w:p>
        </w:tc>
        <w:tc>
          <w:tcPr>
            <w:tcW w:w="1976" w:type="dxa"/>
          </w:tcPr>
          <w:p w:rsidR="00C01B5A" w:rsidRPr="00CB6F16" w:rsidRDefault="00C01B5A" w:rsidP="00627E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แร่-</w:t>
            </w:r>
            <w:proofErr w:type="spellStart"/>
            <w:r w:rsidR="00627E8C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ทาด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ฝนกรด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ฝน-กรด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เอร็ดอร่อย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เหร็ด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หร่อย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วาทศิลป์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วา-ทะ-สิน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ประณีต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ประ-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นีด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สารวัตร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สา-ระ-วัด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เจตนา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เจด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-ตะ-นา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บรรพบุรุษ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บัน-พะ-บุ-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หรุด</w:t>
            </w:r>
            <w:proofErr w:type="spellEnd"/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สนทนา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สน-ทะ-นา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กาพย์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กาบ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ชีวภาพ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ชี-วะ-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พาบ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ครองราชย์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ครอง-ราด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วิ-ไส-ทัด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เนรเทศ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เน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-ระ-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เทด</w:t>
            </w:r>
            <w:proofErr w:type="spellEnd"/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กิจ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พัน-ทะ-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กิด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ภาพพจน์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พาบ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-พด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มัคคุเทศก์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มัก-คุ-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เทด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มุขปาฐะ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มุก-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ขะ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-ปา-ถะ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อุบาทว์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อุ-บาด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อัญประกาศ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อัน-ยะ-ประ-กาด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น้ำมันก๊าด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น้ำ-มัน-ก๊าด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46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คำแสลง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คำ-สะ-แลง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เครื่องสำอาง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เครื่อง-สำ-</w:t>
            </w: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อาง</w:t>
            </w:r>
            <w:proofErr w:type="spellEnd"/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อาณัติ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อา-นัด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23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บูชายัญ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บู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-ชา-ยัน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ผัดวันประกันพรุ่ง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ผัด-วัน-ประ-กัน-พรุ่ง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เวทมนตร์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เวด</w:t>
            </w:r>
            <w:proofErr w:type="spellEnd"/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-มน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49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ข้าวเหนียวมูล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ข้าว-เหนียว-มูน</w:t>
            </w:r>
          </w:p>
        </w:tc>
      </w:tr>
      <w:tr w:rsidR="00C01B5A" w:rsidRPr="00A65CB7" w:rsidTr="00464091">
        <w:trPr>
          <w:jc w:val="center"/>
        </w:trPr>
        <w:tc>
          <w:tcPr>
            <w:tcW w:w="448" w:type="dxa"/>
          </w:tcPr>
          <w:p w:rsidR="00C01B5A" w:rsidRPr="000340F4" w:rsidRDefault="00C01B5A" w:rsidP="00C01B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40F4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975" w:type="dxa"/>
          </w:tcPr>
          <w:p w:rsidR="00C01B5A" w:rsidRPr="00CB6F16" w:rsidRDefault="00C01B5A" w:rsidP="00464091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แมลงสาบ</w:t>
            </w:r>
          </w:p>
        </w:tc>
        <w:tc>
          <w:tcPr>
            <w:tcW w:w="1976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มะ-แลง-สาบ</w:t>
            </w:r>
          </w:p>
        </w:tc>
        <w:tc>
          <w:tcPr>
            <w:tcW w:w="540" w:type="dxa"/>
          </w:tcPr>
          <w:p w:rsidR="00C01B5A" w:rsidRPr="00CB6F16" w:rsidRDefault="00C01B5A" w:rsidP="00C01B5A">
            <w:pPr>
              <w:pStyle w:val="a7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2023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โอกาส</w:t>
            </w:r>
          </w:p>
        </w:tc>
        <w:tc>
          <w:tcPr>
            <w:tcW w:w="2024" w:type="dxa"/>
          </w:tcPr>
          <w:p w:rsidR="00C01B5A" w:rsidRPr="00CB6F16" w:rsidRDefault="00C01B5A" w:rsidP="0046409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F16">
              <w:rPr>
                <w:rFonts w:ascii="TH SarabunPSK" w:hAnsi="TH SarabunPSK" w:cs="TH SarabunPSK"/>
                <w:sz w:val="32"/>
                <w:szCs w:val="32"/>
                <w:cs/>
              </w:rPr>
              <w:t>โอ-กาด</w:t>
            </w:r>
          </w:p>
        </w:tc>
      </w:tr>
    </w:tbl>
    <w:p w:rsidR="00CB6F16" w:rsidRDefault="005F32FE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0" type="#_x0000_t202" style="position:absolute;margin-left:286.35pt;margin-top:14.4pt;width:166.2pt;height:61.2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PdLgIAAFsEAAAOAAAAZHJzL2Uyb0RvYy54bWysVNtu2zAMfR+wfxD0vviCJEuNOEWXLsOA&#10;7gK0+wBFlm1hkqhJSuzu60fJaZpdsIdhehBIkzokD0mvr0etyFE4L8HUtJjllAjDoZGmq+mXh92r&#10;FSU+MNMwBUbU9FF4er15+WI92EqU0INqhCMIYnw12Jr2IdgqyzzvhWZ+BlYYNLbgNAuoui5rHBsQ&#10;XauszPNlNoBrrAMuvMevt5ORbhJ+2woePrWtF4GommJuId0u3ft4Z5s1qzrHbC/5KQ32D1loJg0G&#10;PUPdssDIwcnfoLTkDjy0YcZBZ9C2kotUA1ZT5L9Uc98zK1ItSI63Z5r8/4PlH4+fHZFNTctyQYlh&#10;Gpv0IMZA3sBIijISNFhfod+9Rc8w4ndsdCrW2zvgXz0xsO2Z6cSNczD0gjWYYBFfZhdPJxwfQfbD&#10;B2gwDjsESEBj63RkD/kgiI6Nejw3J+bCY8hVuVrlaOJoK/K8XC4XKQarnp5b58M7AZpEoaYOu5/g&#10;2fHOh5gOq55cYjQPSjY7qVRSXLffKkeODCdll84J/Sc3ZchQ06sFkvV3iDydP0FoGXDkldQ1xXrw&#10;RCdWRd7emibJgUk1yZiyMiciI3cTi2Hcj6lpy/g2kryH5hGZdTBNOG4kCj2475QMON019d8OzAlK&#10;1HuD3bkq5vO4DkmZL16XqLhLy/7SwgxHqJoGSiZxG6YVOlgnux4jTfNg4AY72srE9XNWp/RxglML&#10;TtsWV+RST17P/4TNDwAAAP//AwBQSwMEFAAGAAgAAAAhADRDEd7eAAAACQEAAA8AAABkcnMvZG93&#10;bnJldi54bWxMj8FOwzAQRO9I/IO1SFxQ60CLk4Y4FUIC0Ru0CK5u7CYR9jrYbhr+nuUEx9GMZt5U&#10;68lZNpoQe48SrucZMION1z22Et52j7MCWEwKtbIejYRvE2Fdn59VqtT+hK9m3KaWUQnGUknoUhpK&#10;zmPTGafi3A8GyTv44FQiGVqugzpRubP8JssEd6pHWujUYB4603xuj05CsXweP+Jm8fLeiINdpat8&#10;fPoKUl5eTPd3wJKZ0l8YfvEJHWpi2vsj6sisBLEs6EuSkOfAyF8tBOk9BcWtAF5X/P+D+gcAAP//&#10;AwBQSwECLQAUAAYACAAAACEAtoM4kv4AAADhAQAAEwAAAAAAAAAAAAAAAAAAAAAAW0NvbnRlbnRf&#10;VHlwZXNdLnhtbFBLAQItABQABgAIAAAAIQA4/SH/1gAAAJQBAAALAAAAAAAAAAAAAAAAAC8BAABf&#10;cmVscy8ucmVsc1BLAQItABQABgAIAAAAIQBVzaPdLgIAAFsEAAAOAAAAAAAAAAAAAAAAAC4CAABk&#10;cnMvZTJvRG9jLnhtbFBLAQItABQABgAIAAAAIQA0QxHe3gAAAAkBAAAPAAAAAAAAAAAAAAAAAIgE&#10;AABkcnMvZG93bnJldi54bWxQSwUGAAAAAAQABADzAAAAkwUAAAAA&#10;">
            <v:textbox>
              <w:txbxContent>
                <w:p w:rsidR="006B619F" w:rsidRPr="002F1423" w:rsidRDefault="006B619F" w:rsidP="00332A2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6B619F" w:rsidRDefault="006B619F" w:rsidP="00332A2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</w:p>
                <w:p w:rsidR="006B619F" w:rsidRPr="00332A2C" w:rsidRDefault="006B619F" w:rsidP="00332A2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szCs w:val="36"/>
                    </w:rPr>
                  </w:pPr>
                  <w:r w:rsidRPr="0057328C">
                    <w:rPr>
                      <w:rFonts w:ascii="TH SarabunPSK" w:hAnsi="TH SarabunPSK" w:cs="TH SarabunPSK"/>
                      <w:b/>
                      <w:bCs/>
                      <w:sz w:val="28"/>
                      <w:szCs w:val="36"/>
                      <w:cs/>
                    </w:rPr>
                    <w:t>รวมได้คะแนน......</w:t>
                  </w:r>
                  <w:r w:rsidRPr="0057328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</w:t>
                  </w:r>
                  <w:r w:rsidRPr="0057328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....</w:t>
                  </w:r>
                  <w:r w:rsidRPr="0057328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.............</w:t>
                  </w:r>
                </w:p>
              </w:txbxContent>
            </v:textbox>
          </v:shape>
        </w:pict>
      </w:r>
    </w:p>
    <w:p w:rsidR="00464091" w:rsidRDefault="00464091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D3437" w:rsidRDefault="00CD3437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D3437" w:rsidRDefault="00CD3437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D3437" w:rsidRDefault="00CD3437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674D" w:rsidRDefault="00B237F6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นำคะแนนในตอนที่ 1 </w:t>
      </w:r>
      <w:r w:rsidR="004F4BCE" w:rsidRPr="00FF068B">
        <w:rPr>
          <w:rFonts w:ascii="TH SarabunPSK" w:hAnsi="TH SarabunPSK" w:cs="TH SarabunPSK"/>
          <w:b/>
          <w:bCs/>
          <w:sz w:val="32"/>
          <w:szCs w:val="32"/>
          <w:cs/>
        </w:rPr>
        <w:t>ตอนที่ 1 การอ่านออกเสียงข้อความ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และตอน</w:t>
      </w:r>
      <w:r w:rsidR="007967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2 </w:t>
      </w:r>
      <w:r w:rsidR="004F4B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การอ่านคำ </w:t>
      </w:r>
      <w:r w:rsidR="007967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มารวมกัน </w:t>
      </w:r>
    </w:p>
    <w:p w:rsidR="00B900F2" w:rsidRPr="00436457" w:rsidRDefault="005F32FE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noProof/>
          <w:sz w:val="24"/>
        </w:rPr>
        <w:pict>
          <v:shape id="_x0000_s1034" type="#_x0000_t202" style="position:absolute;margin-left:333.4pt;margin-top:6.15pt;width:2in;height:112.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4p7LQIAAFoEAAAOAAAAZHJzL2Uyb0RvYy54bWysVNtu2zAMfR+wfxD0vthxky414hRdugwD&#10;ugvQ7gNkWbaFSaImKbG7rx8lp2l2exnmB4EUqUPykPT6etSKHITzEkxF57OcEmE4NNJ0Ff3ysHu1&#10;osQHZhqmwIiKPgpPrzcvX6wHW4oCelCNcARBjC8HW9E+BFtmmee90MzPwAqDxhacZgFV12WNYwOi&#10;a5UVeX6ZDeAa64AL7/H2djLSTcJvW8HDp7b1IhBVUcwtpNOls45ntlmzsnPM9pIf02D/kIVm0mDQ&#10;E9QtC4zsnfwNSkvuwEMbZhx0Bm0ruUg1YDXz/Jdq7ntmRaoFyfH2RJP/f7D84+GzI7Kp6OqCEsM0&#10;9uhBjIG8gZHMi8jPYH2JbvcWHcOI99jnVKu3d8C/emJg2zPTiRvnYOgFazC/eXyZnT2dcHwEqYcP&#10;0GActg+QgMbW6Uge0kEQHfv0eOpNzIXHkKtitcrRxNE2zy/yRX6ZYrDy6bl1PrwToEkUKuqw+Qme&#10;He58iOmw8sklRvOgZLOTSiXFdfVWOXJgOCi79B3Rf3JThgwVvVoWy4mBv0Lk6fsThJYBJ15JjZSf&#10;nFgZeXtrmjSPgUk1yZiyMkciI3cTi2Gsx6lnMUAkuYbmEZl1MA04LiQKPbjvlAw43BX13/bMCUrU&#10;e4PduZovFnEbkrJYvi5QceeW+tzCDEeoigZKJnEbpg3aWye7HiNN82DgBjvaysT1c1bH9HGAUwuO&#10;yxY35FxPXs+/hM0PAAAA//8DAFBLAwQUAAYACAAAACEA22nVeOAAAAAKAQAADwAAAGRycy9kb3du&#10;cmV2LnhtbEyPy07DMBBF90j8gzVIbBB1SCuThDgVQgLBDkpVtm48TSL8CLabhr9nWMFyZo7unFuv&#10;Z2vYhCEO3km4WWTA0LVeD66TsH1/vC6AxaScVsY7lPCNEdbN+VmtKu1P7g2nTeoYhbhYKQl9SmPF&#10;eWx7tCou/IiObgcfrEo0ho7roE4Ubg3Ps0xwqwZHH3o14kOP7efmaCUUq+fpI74sX3etOJgyXd1O&#10;T19BysuL+f4OWMI5/cHwq0/q0JDT3h+djsxIEKuCuiQJuSiBEVAuBS32RBZlDryp+f8KzQ8AAAD/&#10;/wMAUEsBAi0AFAAGAAgAAAAhALaDOJL+AAAA4QEAABMAAAAAAAAAAAAAAAAAAAAAAFtDb250ZW50&#10;X1R5cGVzXS54bWxQSwECLQAUAAYACAAAACEAOP0h/9YAAACUAQAACwAAAAAAAAAAAAAAAAAvAQAA&#10;X3JlbHMvLnJlbHNQSwECLQAUAAYACAAAACEABn+Key0CAABaBAAADgAAAAAAAAAAAAAAAAAuAgAA&#10;ZHJzL2Uyb0RvYy54bWxQSwECLQAUAAYACAAAACEA22nVeOAAAAAKAQAADwAAAAAAAAAAAAAAAACH&#10;BAAAZHJzL2Rvd25yZXYueG1sUEsFBgAAAAAEAAQA8wAAAJQFAAAAAA==&#10;">
            <v:textbox>
              <w:txbxContent>
                <w:p w:rsidR="006B619F" w:rsidRPr="002F1423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6B619F" w:rsidRPr="002F1423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ม</w:t>
                  </w:r>
                  <w:r w:rsidRPr="002F1423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คะแนน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ทั้งหมด</w:t>
                  </w:r>
                  <w:r w:rsidRPr="002F1423">
                    <w:rPr>
                      <w:rFonts w:ascii="TH SarabunPSK" w:hAnsi="TH SarabunPSK" w:cs="TH SarabunPSK"/>
                      <w:b/>
                      <w:bCs/>
                      <w:cs/>
                    </w:rPr>
                    <w:t>......</w:t>
                  </w:r>
                  <w:r w:rsidRPr="002F1423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Pr="002F1423">
                    <w:rPr>
                      <w:rFonts w:ascii="TH SarabunPSK" w:hAnsi="TH SarabunPSK" w:cs="TH SarabunPSK"/>
                      <w:sz w:val="28"/>
                    </w:rPr>
                    <w:t>....</w:t>
                  </w:r>
                  <w:r w:rsidRPr="002F1423">
                    <w:rPr>
                      <w:rFonts w:ascii="TH SarabunPSK" w:hAnsi="TH SarabunPSK" w:cs="TH SarabunPSK"/>
                      <w:sz w:val="28"/>
                      <w:cs/>
                    </w:rPr>
                    <w:t>.............</w:t>
                  </w:r>
                </w:p>
                <w:p w:rsidR="004F4BCE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cs/>
                    </w:rPr>
                    <w:t xml:space="preserve">อ่านได้ดีมากและอ่านคล่อง    </w:t>
                  </w: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cs/>
                    </w:rPr>
                    <w:t xml:space="preserve">อ่านได้ดี </w:t>
                  </w:r>
                </w:p>
                <w:p w:rsidR="004F4BCE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cs/>
                    </w:rPr>
                    <w:t xml:space="preserve">อ่านได้แต่ไม่คล่อง     </w:t>
                  </w:r>
                </w:p>
                <w:p w:rsidR="004F4BCE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อ่านพอได้ </w:t>
                  </w:r>
                </w:p>
                <w:p w:rsidR="006B619F" w:rsidRPr="002F1423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2F1423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F1423">
                    <w:rPr>
                      <w:rFonts w:ascii="TH SarabunPSK" w:hAnsi="TH SarabunPSK" w:cs="TH SarabunPSK"/>
                      <w:cs/>
                    </w:rPr>
                    <w:t>อ่านไม่ได้</w:t>
                  </w:r>
                </w:p>
                <w:p w:rsidR="006B619F" w:rsidRPr="002F1423" w:rsidRDefault="006B619F" w:rsidP="00B900F2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</w:p>
                <w:p w:rsidR="006B619F" w:rsidRPr="002F1423" w:rsidRDefault="006B619F" w:rsidP="00B900F2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="00B900F2" w:rsidRPr="0043645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เกณฑ์การประเมินสรุปผลการประเมินการอ่าน</w:t>
      </w:r>
    </w:p>
    <w:p w:rsidR="00B900F2" w:rsidRPr="00436457" w:rsidRDefault="00B900F2" w:rsidP="00B900F2">
      <w:pPr>
        <w:pStyle w:val="Default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ab/>
        <w:t>80 - 100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อ่านได้ดีมากและอ่านคล่อง </w:t>
      </w:r>
    </w:p>
    <w:p w:rsidR="00B900F2" w:rsidRPr="00436457" w:rsidRDefault="00B900F2" w:rsidP="00B900F2">
      <w:pPr>
        <w:pStyle w:val="Default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ab/>
        <w:t>60 – 79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อ่านได้ดี</w:t>
      </w:r>
      <w:r w:rsidRPr="00436457">
        <w:rPr>
          <w:color w:val="auto"/>
          <w:sz w:val="32"/>
          <w:szCs w:val="32"/>
          <w:cs/>
        </w:rPr>
        <w:tab/>
      </w:r>
    </w:p>
    <w:p w:rsidR="00B900F2" w:rsidRPr="00436457" w:rsidRDefault="00B900F2" w:rsidP="00B900F2">
      <w:pPr>
        <w:pStyle w:val="Default"/>
        <w:ind w:left="720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>40 – 59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อ่านได้แต่ไม่คล่อง</w:t>
      </w:r>
    </w:p>
    <w:p w:rsidR="00B900F2" w:rsidRPr="00436457" w:rsidRDefault="00B900F2" w:rsidP="00B900F2">
      <w:pPr>
        <w:pStyle w:val="Default"/>
        <w:ind w:left="720"/>
        <w:rPr>
          <w:color w:val="auto"/>
          <w:sz w:val="32"/>
          <w:szCs w:val="32"/>
        </w:rPr>
      </w:pPr>
      <w:r w:rsidRPr="00436457">
        <w:rPr>
          <w:color w:val="auto"/>
          <w:sz w:val="32"/>
          <w:szCs w:val="32"/>
          <w:cs/>
        </w:rPr>
        <w:t>20 – 39  คะแนน</w:t>
      </w:r>
      <w:r w:rsidRPr="00436457">
        <w:rPr>
          <w:color w:val="auto"/>
          <w:sz w:val="32"/>
          <w:szCs w:val="32"/>
          <w:cs/>
        </w:rPr>
        <w:tab/>
        <w:t>หมายถึง</w:t>
      </w:r>
      <w:r w:rsidRPr="00436457">
        <w:rPr>
          <w:color w:val="auto"/>
          <w:sz w:val="32"/>
          <w:szCs w:val="32"/>
          <w:cs/>
        </w:rPr>
        <w:tab/>
        <w:t xml:space="preserve">  อ่านพอได้</w:t>
      </w:r>
    </w:p>
    <w:p w:rsidR="00B900F2" w:rsidRPr="00436457" w:rsidRDefault="00B900F2" w:rsidP="00B900F2">
      <w:pPr>
        <w:pStyle w:val="a7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0 – 19    คะแนน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หมายถึง  อ่านไม่ได้</w:t>
      </w:r>
    </w:p>
    <w:p w:rsidR="00B900F2" w:rsidRPr="00436457" w:rsidRDefault="00B900F2" w:rsidP="00B900F2">
      <w:pPr>
        <w:pStyle w:val="Default"/>
        <w:rPr>
          <w:b/>
          <w:bCs/>
          <w:color w:val="auto"/>
          <w:sz w:val="32"/>
          <w:szCs w:val="32"/>
        </w:rPr>
      </w:pPr>
    </w:p>
    <w:p w:rsidR="00B900F2" w:rsidRPr="00436457" w:rsidRDefault="00B900F2" w:rsidP="00B900F2">
      <w:pPr>
        <w:pStyle w:val="Default"/>
        <w:rPr>
          <w:b/>
          <w:bCs/>
          <w:color w:val="auto"/>
          <w:sz w:val="32"/>
          <w:szCs w:val="32"/>
        </w:rPr>
      </w:pPr>
      <w:r w:rsidRPr="00436457">
        <w:rPr>
          <w:b/>
          <w:bCs/>
          <w:color w:val="auto"/>
          <w:sz w:val="32"/>
          <w:szCs w:val="32"/>
          <w:cs/>
        </w:rPr>
        <w:t>เกณฑ์การตัดสินการประเมิน</w:t>
      </w:r>
      <w:r w:rsidR="0017155A">
        <w:rPr>
          <w:rFonts w:hint="cs"/>
          <w:b/>
          <w:bCs/>
          <w:color w:val="auto"/>
          <w:sz w:val="32"/>
          <w:szCs w:val="32"/>
          <w:cs/>
        </w:rPr>
        <w:t>ระดับ</w:t>
      </w:r>
      <w:r w:rsidRPr="00436457">
        <w:rPr>
          <w:b/>
          <w:bCs/>
          <w:color w:val="auto"/>
          <w:sz w:val="32"/>
          <w:szCs w:val="32"/>
          <w:cs/>
        </w:rPr>
        <w:t>การ</w:t>
      </w:r>
      <w:r w:rsidR="00361687" w:rsidRPr="00436457">
        <w:rPr>
          <w:rFonts w:hint="cs"/>
          <w:b/>
          <w:bCs/>
          <w:color w:val="auto"/>
          <w:sz w:val="32"/>
          <w:szCs w:val="32"/>
          <w:cs/>
        </w:rPr>
        <w:t>รู้หนังสือ</w:t>
      </w:r>
      <w:r w:rsidRPr="00436457">
        <w:rPr>
          <w:b/>
          <w:bCs/>
          <w:color w:val="auto"/>
          <w:sz w:val="32"/>
          <w:szCs w:val="32"/>
          <w:cs/>
        </w:rPr>
        <w:t xml:space="preserve">ของนักศึกษา </w:t>
      </w:r>
      <w:proofErr w:type="spellStart"/>
      <w:r w:rsidRPr="00436457">
        <w:rPr>
          <w:b/>
          <w:bCs/>
          <w:color w:val="auto"/>
          <w:sz w:val="32"/>
          <w:szCs w:val="32"/>
          <w:cs/>
        </w:rPr>
        <w:t>กศน</w:t>
      </w:r>
      <w:proofErr w:type="spellEnd"/>
      <w:r w:rsidRPr="00436457">
        <w:rPr>
          <w:b/>
          <w:bCs/>
          <w:color w:val="auto"/>
          <w:sz w:val="32"/>
          <w:szCs w:val="32"/>
          <w:cs/>
        </w:rPr>
        <w:t xml:space="preserve">. </w:t>
      </w:r>
      <w:r w:rsidR="000D3F19" w:rsidRPr="00D434C3">
        <w:rPr>
          <w:rFonts w:hint="cs"/>
          <w:b/>
          <w:bCs/>
          <w:sz w:val="32"/>
          <w:szCs w:val="32"/>
          <w:cs/>
        </w:rPr>
        <w:t>(การอ่านออกเขียนได้)</w:t>
      </w:r>
    </w:p>
    <w:p w:rsidR="00B900F2" w:rsidRPr="00436457" w:rsidRDefault="00B900F2" w:rsidP="00B900F2">
      <w:pPr>
        <w:pStyle w:val="Default"/>
        <w:rPr>
          <w:color w:val="auto"/>
          <w:sz w:val="32"/>
          <w:szCs w:val="32"/>
          <w:cs/>
        </w:rPr>
      </w:pPr>
      <w:r w:rsidRPr="00436457">
        <w:rPr>
          <w:color w:val="auto"/>
          <w:sz w:val="32"/>
          <w:szCs w:val="32"/>
          <w:cs/>
        </w:rPr>
        <w:t>ต้องผ่านเกณฑ์การประเมิน</w:t>
      </w:r>
      <w:r w:rsidR="000D3F19">
        <w:rPr>
          <w:rFonts w:hint="cs"/>
          <w:color w:val="auto"/>
          <w:sz w:val="32"/>
          <w:szCs w:val="32"/>
          <w:cs/>
        </w:rPr>
        <w:t>ทั้ง 2 ข้อต่อไปนี้</w:t>
      </w:r>
    </w:p>
    <w:p w:rsidR="00B900F2" w:rsidRPr="00436457" w:rsidRDefault="00B900F2" w:rsidP="00B900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1.  การอ่านภาษาไทย  ได้คะแนนรวมการอ่าน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ไม่ต่ำกว่าร้อยละ 60</w:t>
      </w:r>
    </w:p>
    <w:p w:rsidR="00B900F2" w:rsidRPr="00436457" w:rsidRDefault="00B900F2" w:rsidP="00B900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2.  การเขียนภาษาไทย</w:t>
      </w:r>
      <w:r w:rsidR="001715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/>
          <w:sz w:val="32"/>
          <w:szCs w:val="32"/>
          <w:cs/>
        </w:rPr>
        <w:t>ได้คะแนนรวมการเขียน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ไม่ต่ำกว่าร้อยละ 60</w:t>
      </w: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</w:p>
    <w:p w:rsidR="008756B3" w:rsidRPr="000E5F98" w:rsidRDefault="005F32FE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24"/>
        </w:rPr>
        <w:lastRenderedPageBreak/>
        <w:pict>
          <v:shape id="_x0000_s1035" type="#_x0000_t202" style="position:absolute;left:0;text-align:left;margin-left:395.8pt;margin-top:-10.35pt;width:81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QhAhAIAABYFAAAOAAAAZHJzL2Uyb0RvYy54bWysVNtu2zAMfR+wfxD0nvoSp02MOkVmx8OA&#10;7gK0+wDFkmNhsuRJSuxu2L+Pkp00XV+GYXlQJJM65CEPdXs3tAIdmTZcyQxHVyFGTFaKcrnP8NfH&#10;crbEyFgiKRFKsgw/MYPv1m/f3PZdymLVKEGZRgAiTdp3GW6s7dIgMFXDWmKuVMckGGulW2LhqPcB&#10;1aQH9FYEcRheB73StNOqYsbA12I04rXHr2tW2c91bZhFIsOQm/Wr9uvOrcH6lqR7TbqGV1Ma5B+y&#10;aAmXEPQMVRBL0EHzV1Atr7QyqrZXlWoDVde8Yp4DsInCP9g8NKRjngsUx3TnMpn/B1t9On7RiNMM&#10;rzCSpIUWPbLBondqQHNXnb4zKTg9dOBmB/gMXfZMTXevqm8GSZU3RO7ZRmvVN4xQyC5yN4OLqyOO&#10;cSC7/qOiEIYcrPJAQ61bVzooBgJ06NLTuTMulcqFDOPlTQimCmzzJF7B3oUg6el2p419z1SL3CbD&#10;Gjrv0cnx3tjR9eTigklVciHgO0mFRD3QX8SLkZcSnDqjsxm93+VCoyNx+vG/Ka65dGu5BRUL3mZ4&#10;eXYiqavGVlIfxRIuxj0kLaQDB3KQ27Qb1fJzFa62y+0ymSXx9XaWhEUx25R5Mrsuo5tFMS/yvIh+&#10;uTyjJG04pUy6VE/KjZK/U8Y0Q6Pmztp9QekF87LM87J8zTx4mYZvCLA6/Xt2Xgau86MG7LAbJr1B&#10;XZxEdoo+gS60GocTHhPYNEr/wKiHwcyw+X4gmmEkPkjQ1ipKEjfJ/pAsbmI46EvL7tJCZAVQGbYY&#10;jdvcjtN/6DTfNxBpVLNUG9Bjzb1UnrOaVAzD5zlND4Wb7suz93p+zta/AQAA//8DAFBLAwQUAAYA&#10;CAAAACEA9QjMwOEAAAAKAQAADwAAAGRycy9kb3ducmV2LnhtbEyPy07DMBBF90j8gzVI7Fq7TUlJ&#10;yKSiUKRuKQjUnRs7DxGPo9htzN9jVrCcmaM75xabYHp20aPrLCEs5gKYpsqqjhqE97eX2T0w5yUp&#10;2VvSCN/awaa8vipkruxEr/py8A2LIeRyidB6P+Scu6rVRrq5HTTFW21HI30cx4arUU4x3PR8KUTK&#10;jewofmjloJ9aXX0dzgahSvfbegq78JEdn6d6J1bbz+MK8fYmPD4A8zr4Pxh+9aM6lNHpZM+kHOsR&#10;1tkijSjCbCnWwCKR3SVxc0JIkgR4WfD/FcofAAAA//8DAFBLAQItABQABgAIAAAAIQC2gziS/gAA&#10;AOEBAAATAAAAAAAAAAAAAAAAAAAAAABbQ29udGVudF9UeXBlc10ueG1sUEsBAi0AFAAGAAgAAAAh&#10;ADj9If/WAAAAlAEAAAsAAAAAAAAAAAAAAAAALwEAAF9yZWxzLy5yZWxzUEsBAi0AFAAGAAgAAAAh&#10;AI3FCECEAgAAFgUAAA4AAAAAAAAAAAAAAAAALgIAAGRycy9lMm9Eb2MueG1sUEsBAi0AFAAGAAgA&#10;AAAhAPUIzMDhAAAACgEAAA8AAAAAAAAAAAAAAAAA3gQAAGRycy9kb3ducmV2LnhtbFBLBQYAAAAA&#10;BAAEAPMAAADsBQAAAAA=&#10;" filled="f" fillcolor="#fcf">
            <v:textbox>
              <w:txbxContent>
                <w:p w:rsidR="006B619F" w:rsidRDefault="006B619F" w:rsidP="00B900F2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B900F2" w:rsidRPr="000E5F98">
        <w:rPr>
          <w:rFonts w:ascii="TH SarabunPSK" w:hAnsi="TH SarabunPSK" w:cs="TH SarabunPSK"/>
          <w:b/>
          <w:bCs/>
          <w:sz w:val="32"/>
          <w:szCs w:val="32"/>
          <w:cs/>
        </w:rPr>
        <w:t>ชุดที่ 2 การเขียน</w:t>
      </w:r>
      <w:r w:rsidR="008756B3" w:rsidRPr="000E5F98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B900F2" w:rsidRPr="000E5F98" w:rsidRDefault="008756B3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F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0E5F98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0E5F9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D3F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D3F19" w:rsidRPr="00D434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(การอ่านออกเขียนได้)</w:t>
      </w:r>
    </w:p>
    <w:p w:rsidR="00B900F2" w:rsidRPr="00436457" w:rsidRDefault="00B900F2" w:rsidP="00B900F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0E5F98">
        <w:rPr>
          <w:rFonts w:ascii="TH SarabunPSK" w:hAnsi="TH SarabunPSK" w:cs="TH SarabunPSK"/>
          <w:b/>
          <w:bCs/>
          <w:sz w:val="32"/>
          <w:szCs w:val="32"/>
          <w:cs/>
        </w:rPr>
        <w:t>ระดับมัธยมศึกษาตอนปลาย</w:t>
      </w:r>
      <w:r w:rsidR="000D3F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444B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8756B3" w:rsidRPr="000E5F98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 ปีการศึกษา 2561</w:t>
      </w:r>
      <w:r w:rsidR="009444B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0E5F98" w:rsidRDefault="000E5F98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436457" w:rsidRDefault="00B900F2" w:rsidP="00B900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B900F2" w:rsidRPr="00436457" w:rsidRDefault="00B900F2" w:rsidP="004F4BCE">
      <w:pPr>
        <w:spacing w:after="0" w:line="240" w:lineRule="auto"/>
        <w:ind w:left="99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1. แบบทดสอบนี้ต้องการวัดความสามารถในการเขียน</w:t>
      </w:r>
      <w:r w:rsidR="00F67DE6" w:rsidRPr="00436457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E354A5" w:rsidRPr="00436457">
        <w:rPr>
          <w:rFonts w:ascii="TH SarabunPSK" w:hAnsi="TH SarabunPSK" w:cs="TH SarabunPSK" w:hint="cs"/>
          <w:sz w:val="32"/>
          <w:szCs w:val="32"/>
          <w:cs/>
        </w:rPr>
        <w:t>จากภาพ</w:t>
      </w:r>
      <w:r w:rsidRPr="00436457">
        <w:rPr>
          <w:rFonts w:ascii="TH SarabunPSK" w:hAnsi="TH SarabunPSK" w:cs="TH SarabunPSK"/>
          <w:sz w:val="32"/>
          <w:szCs w:val="32"/>
          <w:cs/>
        </w:rPr>
        <w:t>ของ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3F6CFE">
        <w:rPr>
          <w:rFonts w:ascii="TH SarabunPSK" w:hAnsi="TH SarabunPSK" w:cs="TH SarabunPSK" w:hint="cs"/>
          <w:sz w:val="32"/>
          <w:szCs w:val="32"/>
          <w:cs/>
        </w:rPr>
        <w:t xml:space="preserve">ภายในเวลา </w:t>
      </w:r>
      <w:r w:rsidR="004F4BC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3F6CFE">
        <w:rPr>
          <w:rFonts w:ascii="TH SarabunPSK" w:hAnsi="TH SarabunPSK" w:cs="TH SarabunPSK" w:hint="cs"/>
          <w:sz w:val="32"/>
          <w:szCs w:val="32"/>
          <w:cs/>
        </w:rPr>
        <w:t>40 นาที</w:t>
      </w:r>
      <w:r w:rsidR="006B61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/>
          <w:sz w:val="32"/>
          <w:szCs w:val="32"/>
          <w:cs/>
        </w:rPr>
        <w:t>คะแนนเต็ม 100 คะแนน</w:t>
      </w:r>
    </w:p>
    <w:p w:rsidR="00B900F2" w:rsidRDefault="00B900F2" w:rsidP="004F4BCE">
      <w:pPr>
        <w:spacing w:after="0" w:line="240" w:lineRule="auto"/>
        <w:ind w:left="990" w:hanging="270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2. การเขียนให้เขียนในกระดาษที่แจกให้เท่านั้น  โดยเขียนตัวบรรจงครึ่งบรรทัด ความยาวไม่ต่ำกว่า 15 บรรทัด</w:t>
      </w:r>
    </w:p>
    <w:p w:rsidR="000B1703" w:rsidRDefault="00DF79C6" w:rsidP="000B17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เขียน</w:t>
      </w:r>
      <w:r w:rsidR="000B1703">
        <w:rPr>
          <w:rFonts w:ascii="TH SarabunPSK" w:hAnsi="TH SarabunPSK" w:cs="TH SarabunPSK" w:hint="cs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>จากภาพที่กำหนด เพียง 1 เรื่อง จากภาพต่อไปนี้</w:t>
      </w:r>
    </w:p>
    <w:p w:rsidR="000B1703" w:rsidRDefault="000B1703" w:rsidP="000B17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126" w:type="dxa"/>
        <w:jc w:val="center"/>
        <w:tblLook w:val="04A0" w:firstRow="1" w:lastRow="0" w:firstColumn="1" w:lastColumn="0" w:noHBand="0" w:noVBand="1"/>
      </w:tblPr>
      <w:tblGrid>
        <w:gridCol w:w="5211"/>
        <w:gridCol w:w="4915"/>
      </w:tblGrid>
      <w:tr w:rsidR="000B1703" w:rsidTr="006B619F">
        <w:trPr>
          <w:trHeight w:val="3107"/>
          <w:jc w:val="center"/>
        </w:trPr>
        <w:tc>
          <w:tcPr>
            <w:tcW w:w="5211" w:type="dxa"/>
          </w:tcPr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B1703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146524</wp:posOffset>
                  </wp:positionV>
                  <wp:extent cx="3152632" cy="2893325"/>
                  <wp:effectExtent l="0" t="0" r="0" b="0"/>
                  <wp:wrapNone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632" cy="2893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B1703" w:rsidRPr="00DF79C6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9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 1</w:t>
            </w:r>
          </w:p>
        </w:tc>
        <w:tc>
          <w:tcPr>
            <w:tcW w:w="4915" w:type="dxa"/>
          </w:tcPr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B1703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159859</wp:posOffset>
                  </wp:positionV>
                  <wp:extent cx="2982036" cy="2872853"/>
                  <wp:effectExtent l="0" t="0" r="0" b="0"/>
                  <wp:wrapNone/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2036" cy="2872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 2</w:t>
            </w:r>
          </w:p>
        </w:tc>
      </w:tr>
    </w:tbl>
    <w:p w:rsidR="000B1703" w:rsidRDefault="000B1703" w:rsidP="00B900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07B4" w:rsidRPr="00F43121" w:rsidRDefault="009A07B4" w:rsidP="009A07B4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F79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เขียนเรื่องที่ให้คำนึงถึงข้อกำหนด ดังนี้</w:t>
      </w:r>
    </w:p>
    <w:p w:rsidR="009A07B4" w:rsidRPr="00F43121" w:rsidRDefault="009A07B4" w:rsidP="009A07B4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F79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.1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มีชื่อเรื่อง คำนำ เนื้อเรื่อง และบทสรุป</w:t>
      </w:r>
    </w:p>
    <w:p w:rsidR="009A07B4" w:rsidRPr="00F43121" w:rsidRDefault="009A07B4" w:rsidP="009A07B4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F79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.2</w:t>
      </w:r>
      <w:r w:rsidR="004F4B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เนื้อหาสาระสอดคล้องกับเรื่อง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ที่เขียน </w:t>
      </w:r>
    </w:p>
    <w:p w:rsidR="009A07B4" w:rsidRPr="00F43121" w:rsidRDefault="009A07B4" w:rsidP="009A07B4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F79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.3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มีความเชื่อมโยงระหว่างคำนำ เนื้อเรื่อง และบทสรุป                       </w:t>
      </w:r>
    </w:p>
    <w:p w:rsidR="009A07B4" w:rsidRPr="00F43121" w:rsidRDefault="009A07B4" w:rsidP="009A07B4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F79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.4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ใช้ภาษาได้กระชับ สละสลวย สื่อความหมายได้ดี </w:t>
      </w:r>
    </w:p>
    <w:p w:rsidR="009A07B4" w:rsidRPr="00F43121" w:rsidRDefault="009A07B4" w:rsidP="009A07B4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F79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.5</w:t>
      </w:r>
      <w:r w:rsidR="004F4B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มีการสอดแทรกคติ  หรือข้อคิดเห็น  หรือแสดงความคิดเห็นที่เป็นประโยชน์</w:t>
      </w:r>
    </w:p>
    <w:p w:rsidR="009A07B4" w:rsidRPr="00F43121" w:rsidRDefault="009A07B4" w:rsidP="009A07B4">
      <w:pPr>
        <w:spacing w:after="0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F79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.6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เขียน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ความยาวไม่ต่ำกว่า 15 บรรทัด</w:t>
      </w:r>
    </w:p>
    <w:p w:rsidR="000B1703" w:rsidRPr="00CD3437" w:rsidRDefault="00DF79C6" w:rsidP="00CD34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B900F2" w:rsidRPr="0043645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756B3" w:rsidRPr="00436457">
        <w:rPr>
          <w:rFonts w:ascii="TH SarabunPSK" w:hAnsi="TH SarabunPSK" w:cs="TH SarabunPSK"/>
          <w:sz w:val="32"/>
          <w:szCs w:val="32"/>
          <w:cs/>
        </w:rPr>
        <w:t>ให้หยุดเขียน</w:t>
      </w:r>
      <w:r w:rsidR="00B900F2" w:rsidRPr="00436457">
        <w:rPr>
          <w:rFonts w:ascii="TH SarabunPSK" w:hAnsi="TH SarabunPSK" w:cs="TH SarabunPSK"/>
          <w:sz w:val="32"/>
          <w:szCs w:val="32"/>
          <w:cs/>
        </w:rPr>
        <w:t xml:space="preserve">เมื่อหมดเวลา </w:t>
      </w:r>
    </w:p>
    <w:p w:rsidR="008756B3" w:rsidRPr="00436457" w:rsidRDefault="005F32FE" w:rsidP="008756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24"/>
        </w:rPr>
        <w:lastRenderedPageBreak/>
        <w:pict>
          <v:shape id="_x0000_s1036" type="#_x0000_t202" style="position:absolute;left:0;text-align:left;margin-left:381.5pt;margin-top:-20.4pt;width:8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nwhgIAABgFAAAOAAAAZHJzL2Uyb0RvYy54bWysVNtu2zAMfR+wfxD0nvpSp02MOkVnx8OA&#10;7gK0+wBFkmNhsuRJSuxu2L+PkpM0XV+GYXlQKJM65BEPdXM7dhLtubFCqwInFzFGXFHNhNoW+Otj&#10;PVtgZB1RjEiteIGfuMW3q7dvboY+56lutWTcIABRNh/6ArfO9XkUWdryjtgL3XMFzkabjjjYmm3E&#10;DBkAvZNRGsdX0aAN642m3Fr4Wk1OvAr4TcOp+9w0ljskCwy1ubCasG78Gq1uSL41pG8FPZRB/qGK&#10;jggFSU9QFXEE7Yx4BdUJarTVjbuguot00wjKAwdgk8R/sHloSc8DF7gc25+uyf4/WPpp/8UgwQqc&#10;QqcU6aBHj3x06J0e0aW/nqG3OUQ99BDnRvgMbQ5UbX+v6TeLlC5borb8zhg9tJwwKC/xJ6OzoxOO&#10;9SCb4aNmkIbsnA5AY2M6f3dwGwjQoU1Pp9b4UqhPGaeL6xhcFHyXWboE26cg+fF0b6x7z3WHvFFg&#10;A60P6GR/b90UegzxyZSuhZTwneRSoaHAy3k6n3hpKZh3ep81200pDdoTL6DwO+S152GdcCBjKboC&#10;L05BJPe3sVYsZHFEyMmGoqXy4EAOajtYk1x+LuPlerFeZLMsvVrPsriqZnd1mc2u6uR6Xl1WZVkl&#10;v3ydSZa3gjGufKlH6SbZ30njMEST6E7ifUHpBfO6Lsu6fs08ellGaAiwOv4HdkEGvvOTBty4GYPg&#10;ktBBr5GNZk8gDKOn8YTnBIxWmx8YDTCaBbbfd8RwjOQHBeJaJlnmZzlssvl1Chtz7tmce4iiAFVg&#10;h9Fklm6a/11vxLaFTJOclb4DQTYiaOW5qoOMYfwCqcNT4ef7fB+inh+01W8AAAD//wMAUEsDBBQA&#10;BgAIAAAAIQCx6pi34AAAAAoBAAAPAAAAZHJzL2Rvd25yZXYueG1sTI/LTsMwEEX3SPyDNUjsWps0&#10;BBriVBSK1C2lKurOjScPEdtR7Dbm7xlWsJyZozvnFqtoenbB0XfOSribC2BoK6c720jYf7zNHoH5&#10;oKxWvbMo4Rs9rMrrq0Ll2k32HS+70DAKsT5XEtoQhpxzX7VolJ+7AS3dajcaFWgcG65HNVG46Xki&#10;RMaN6ix9aNWALy1WX7uzkVBl23U9xU08LI+vU70R6frzmEp5exOfn4AFjOEPhl99UoeSnE7ubLVn&#10;vYSHbEFdgoRZKqgDEcvknjYnQhcJ8LLg/yuUPwAAAP//AwBQSwECLQAUAAYACAAAACEAtoM4kv4A&#10;AADhAQAAEwAAAAAAAAAAAAAAAAAAAAAAW0NvbnRlbnRfVHlwZXNdLnhtbFBLAQItABQABgAIAAAA&#10;IQA4/SH/1gAAAJQBAAALAAAAAAAAAAAAAAAAAC8BAABfcmVscy8ucmVsc1BLAQItABQABgAIAAAA&#10;IQAySunwhgIAABgFAAAOAAAAAAAAAAAAAAAAAC4CAABkcnMvZTJvRG9jLnhtbFBLAQItABQABgAI&#10;AAAAIQCx6pi34AAAAAoBAAAPAAAAAAAAAAAAAAAAAOAEAABkcnMvZG93bnJldi54bWxQSwUGAAAA&#10;AAQABADzAAAA7QUAAAAA&#10;" filled="f" fillcolor="#fcf">
            <v:textbox>
              <w:txbxContent>
                <w:p w:rsidR="006B619F" w:rsidRDefault="006B619F" w:rsidP="00B900F2">
                  <w:pPr>
                    <w:jc w:val="center"/>
                  </w:pPr>
                  <w:r>
                    <w:rPr>
                      <w:cs/>
                    </w:rPr>
                    <w:t>สำหรับ</w:t>
                  </w:r>
                  <w:r>
                    <w:rPr>
                      <w:rFonts w:hint="cs"/>
                      <w:cs/>
                    </w:rPr>
                    <w:t>นักศึกษา</w:t>
                  </w:r>
                </w:p>
              </w:txbxContent>
            </v:textbox>
          </v:shape>
        </w:pict>
      </w:r>
      <w:r w:rsidR="008756B3" w:rsidRPr="00436457">
        <w:rPr>
          <w:rFonts w:ascii="TH SarabunPSK" w:hAnsi="TH SarabunPSK" w:cs="TH SarabunPSK"/>
          <w:b/>
          <w:bCs/>
          <w:sz w:val="32"/>
          <w:szCs w:val="32"/>
          <w:cs/>
        </w:rPr>
        <w:t>ชุดที่ 2 การเขียน</w:t>
      </w:r>
      <w:r w:rsidR="008756B3"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8756B3" w:rsidRPr="00436457" w:rsidRDefault="008756B3" w:rsidP="008756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D3F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D3F19" w:rsidRPr="00D434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(การอ่านออกเขียนได้)</w:t>
      </w:r>
    </w:p>
    <w:p w:rsidR="008756B3" w:rsidRPr="00436457" w:rsidRDefault="008756B3" w:rsidP="008756B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>ระดับมัธยมศึกษาตอนปลาย</w:t>
      </w:r>
      <w:r w:rsidR="00F0793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 ปีการศึกษา 2561</w:t>
      </w:r>
      <w:r w:rsidR="00F0793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900F2" w:rsidRPr="00436457" w:rsidRDefault="00B900F2" w:rsidP="00B90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56B3" w:rsidRPr="00436457" w:rsidRDefault="008756B3" w:rsidP="008756B3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ชื่อ-นามสกุล...................................................................รหัสประจำตัว...............................................................</w:t>
      </w:r>
    </w:p>
    <w:p w:rsidR="008756B3" w:rsidRPr="00436457" w:rsidRDefault="008756B3" w:rsidP="008756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436457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436457">
        <w:rPr>
          <w:rFonts w:ascii="TH SarabunPSK" w:hAnsi="TH SarabunPSK" w:cs="TH SarabunPSK"/>
          <w:sz w:val="32"/>
          <w:szCs w:val="32"/>
          <w:cs/>
        </w:rPr>
        <w:t>.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แขวง</w:t>
      </w:r>
      <w:r w:rsidRPr="00436457">
        <w:rPr>
          <w:rFonts w:ascii="TH SarabunPSK" w:hAnsi="TH SarabunPSK" w:cs="TH SarabunPSK"/>
          <w:sz w:val="32"/>
          <w:szCs w:val="32"/>
          <w:cs/>
        </w:rPr>
        <w:t>/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 .....................................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เขต/</w:t>
      </w:r>
      <w:r w:rsidRPr="00436457">
        <w:rPr>
          <w:rFonts w:ascii="TH SarabunPSK" w:hAnsi="TH SarabunPSK" w:cs="TH SarabunPSK"/>
          <w:sz w:val="32"/>
          <w:szCs w:val="32"/>
          <w:cs/>
        </w:rPr>
        <w:t>อำเภอ....................................จังหวัด.........................................</w:t>
      </w:r>
    </w:p>
    <w:p w:rsidR="008756B3" w:rsidRPr="00436457" w:rsidRDefault="008756B3" w:rsidP="008756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 w:hint="cs"/>
          <w:sz w:val="32"/>
          <w:szCs w:val="32"/>
          <w:cs/>
        </w:rPr>
        <w:t xml:space="preserve">วันที่ทดสอบ............................. เดือน.................................. </w:t>
      </w:r>
      <w:proofErr w:type="spellStart"/>
      <w:r w:rsidRPr="00436457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Pr="00436457">
        <w:rPr>
          <w:rFonts w:ascii="TH SarabunPSK" w:hAnsi="TH SarabunPSK" w:cs="TH SarabunPSK" w:hint="cs"/>
          <w:sz w:val="32"/>
          <w:szCs w:val="32"/>
          <w:cs/>
        </w:rPr>
        <w:t>.........................</w:t>
      </w:r>
    </w:p>
    <w:p w:rsidR="00B900F2" w:rsidRPr="00436457" w:rsidRDefault="00B900F2" w:rsidP="00B900F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FB1E52" w:rsidRPr="00F70699" w:rsidRDefault="00FB1E52" w:rsidP="00FB1E52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  <w:r w:rsidRPr="00F70699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 w:rsidRPr="00F70699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  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B1E52" w:rsidRPr="00436457" w:rsidRDefault="00FB1E52" w:rsidP="00FB1E52">
      <w:pPr>
        <w:spacing w:line="240" w:lineRule="auto"/>
        <w:rPr>
          <w:rFonts w:ascii="TH SarabunPSK" w:hAnsi="TH SarabunPSK" w:cs="TH SarabunPSK"/>
          <w:sz w:val="28"/>
        </w:rPr>
      </w:pPr>
      <w:r w:rsidRPr="00436457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B5D26" w:rsidRPr="00447E8F" w:rsidRDefault="005F32FE" w:rsidP="009B5D26">
      <w:pPr>
        <w:spacing w:line="240" w:lineRule="auto"/>
        <w:rPr>
          <w:rFonts w:ascii="TH SarabunPSK" w:hAnsi="TH SarabunPSK" w:cs="TH SarabunPSK"/>
          <w:color w:val="000000" w:themeColor="text1"/>
          <w:sz w:val="28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7" type="#_x0000_t202" style="position:absolute;margin-left:326.7pt;margin-top:23.9pt;width:160.15pt;height:93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A9LwIAAFoEAAAOAAAAZHJzL2Uyb0RvYy54bWysVNtu2zAMfR+wfxD0vvjSpG2MOEWXLsOA&#10;7gK0+wBZlm1hsqhJSuzs60vJaRp028swPwiiSB2R55Be3Yy9InthnQRd0myWUiI0h1rqtqTfH7fv&#10;rilxnumaKdCipAfh6M367ZvVYAqRQweqFpYgiHbFYEraeW+KJHG8Ez1zMzBCo7MB2zOPpm2T2rIB&#10;0XuV5Gl6mQxga2OBC+fw9G5y0nXEbxrB/demccITVVLMzcfVxrUKa7JesaK1zHSSH9Ng/5BFz6TG&#10;R09Qd8wzsrPyN6hecgsOGj/j0CfQNJKLWANWk6WvqnnomBGxFiTHmRNN7v/B8i/7b5bIuqRXlGjW&#10;o0SPYvTkPYwkywM9g3EFRj0YjPMjnqPMsVRn7oH/cETDpmO6FbfWwtAJVmN6WbiZnF2dcFwAqYbP&#10;UOM7bOchAo2N7QN3yAZBdJTpcJIm5MLxME8vLpbpghKOvixNl5eLKF7Ciufrxjr/UUBPwqakFrWP&#10;8Gx/73xIhxXPIeE1B0rWW6lUNGxbbZQle4Z9so1frOBVmNJkKOlykS8mBv4KkcbvTxC99NjwSvYl&#10;vT4FsSLw9kHXsR09k2raY8pKH4kM3E0s+rEao2RZpDmwXEF9QGotTA2OA4mbDuwvSgZs7pK6nztm&#10;BSXqk0Z5ltl8HqYhGvPFVY6GPfdU5x6mOUKV1FMybTd+mqCdsbLt8KWpITTcoqSNjGS/ZHXMHxs4&#10;anActjAh53aMevklrJ8AAAD//wMAUEsDBBQABgAIAAAAIQBNa0+X4QAAAAoBAAAPAAAAZHJzL2Rv&#10;d25yZXYueG1sTI/BTsMwEETvSPyDtUhcEHVoQpKGbCqEBIIbtBVc3dhNIux1sN00/D3mBMfVPs28&#10;qdez0WxSzg+WEG4WCTBFrZUDdQi77eN1CcwHQVJoSwrhW3lYN+dntaikPdGbmjahYzGEfCUQ+hDG&#10;inPf9soIv7Cjovg7WGdEiKfruHTiFMON5sskybkRA8WGXozqoVft5+ZoEMrsefrwL+nre5sf9Cpc&#10;FdPTl0O8vJjv74AFNYc/GH71ozo00WlvjyQ90wj5bZpFFCEr4oQIrIq0ALZHWCZ5Cbyp+f8JzQ8A&#10;AAD//wMAUEsBAi0AFAAGAAgAAAAhALaDOJL+AAAA4QEAABMAAAAAAAAAAAAAAAAAAAAAAFtDb250&#10;ZW50X1R5cGVzXS54bWxQSwECLQAUAAYACAAAACEAOP0h/9YAAACUAQAACwAAAAAAAAAAAAAAAAAv&#10;AQAAX3JlbHMvLnJlbHNQSwECLQAUAAYACAAAACEA7jaAPS8CAABaBAAADgAAAAAAAAAAAAAAAAAu&#10;AgAAZHJzL2Uyb0RvYy54bWxQSwECLQAUAAYACAAAACEATWtPl+EAAAAKAQAADwAAAAAAAAAAAAAA&#10;AACJBAAAZHJzL2Rvd25yZXYueG1sUEsFBgAAAAAEAAQA8wAAAJcFAAAAAA==&#10;">
            <v:textbox style="mso-next-textbox:#_x0000_s1037">
              <w:txbxContent>
                <w:p w:rsidR="006B619F" w:rsidRPr="002274BF" w:rsidRDefault="006B619F" w:rsidP="009B5D2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8"/>
                      <w:szCs w:val="8"/>
                    </w:rPr>
                  </w:pPr>
                </w:p>
                <w:p w:rsidR="006B619F" w:rsidRPr="002274BF" w:rsidRDefault="006B619F" w:rsidP="009B5D2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2274B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รวมได้คะแนน......</w:t>
                  </w:r>
                  <w:r w:rsidRPr="002274BF">
                    <w:rPr>
                      <w:rFonts w:ascii="TH SarabunPSK" w:hAnsi="TH SarabunPSK" w:cs="TH SarabunPSK"/>
                      <w:sz w:val="28"/>
                      <w:cs/>
                    </w:rPr>
                    <w:t>.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t>....</w:t>
                  </w:r>
                  <w:r w:rsidRPr="002274BF">
                    <w:rPr>
                      <w:rFonts w:ascii="TH SarabunPSK" w:hAnsi="TH SarabunPSK" w:cs="TH SarabunPSK"/>
                      <w:sz w:val="28"/>
                      <w:cs/>
                    </w:rPr>
                    <w:t>.............</w:t>
                  </w:r>
                </w:p>
                <w:p w:rsidR="006B619F" w:rsidRPr="002274BF" w:rsidRDefault="006B619F" w:rsidP="009B5D26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cs/>
                    </w:rPr>
                    <w:t xml:space="preserve"> เขียนได้ดีมากและคล่อง   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cs/>
                    </w:rPr>
                    <w:t xml:space="preserve">เขียนได้ดี   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cs/>
                    </w:rPr>
                    <w:t xml:space="preserve">เขียนได้แต่ไม่คล่อง     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เขียนพอได้ </w:t>
                  </w:r>
                  <w:r w:rsidRPr="002274BF">
                    <w:rPr>
                      <w:rFonts w:ascii="TH SarabunPSK" w:hAnsi="TH SarabunPSK" w:cs="TH SarabunPSK"/>
                      <w:sz w:val="28"/>
                    </w:rPr>
                    <w:sym w:font="Times New Roman" w:char="F00E"/>
                  </w:r>
                  <w:r w:rsidRPr="002274BF">
                    <w:rPr>
                      <w:rFonts w:ascii="TH SarabunPSK" w:hAnsi="TH SarabunPSK" w:cs="TH SarabunPSK"/>
                      <w:cs/>
                    </w:rPr>
                    <w:t>เขียนไม่ได้</w:t>
                  </w:r>
                </w:p>
                <w:p w:rsidR="006B619F" w:rsidRPr="002274BF" w:rsidRDefault="006B619F" w:rsidP="009B5D26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</w:p>
                <w:p w:rsidR="006B619F" w:rsidRPr="002274BF" w:rsidRDefault="006B619F" w:rsidP="009B5D26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  <w:r w:rsidR="009B5D26" w:rsidRPr="00447E8F">
        <w:rPr>
          <w:rFonts w:ascii="TH SarabunPSK" w:hAnsi="TH SarabunPSK" w:cs="TH SarabunPSK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B5D26" w:rsidRDefault="009B5D26" w:rsidP="00FB1E52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BF777B">
        <w:rPr>
          <w:rFonts w:ascii="TH SarabunPSK" w:hAnsi="TH SarabunPSK" w:cs="TH SarabunPSK" w:hint="cs"/>
          <w:color w:val="000000" w:themeColor="text1"/>
          <w:sz w:val="20"/>
          <w:szCs w:val="20"/>
          <w:cs/>
        </w:rPr>
        <w:tab/>
      </w: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คะแนน</w:t>
      </w:r>
      <w:r w:rsidRPr="00B637B2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...................................คะแนน</w:t>
      </w:r>
    </w:p>
    <w:p w:rsidR="000B1703" w:rsidRPr="00CD3437" w:rsidRDefault="009B5D26" w:rsidP="00CD3437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  <w:t>ลงชื่อ.......................................ผู้ควบคุมการทดสอบ</w:t>
      </w:r>
    </w:p>
    <w:p w:rsidR="008756B3" w:rsidRPr="00436457" w:rsidRDefault="005F32FE" w:rsidP="008756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8" type="#_x0000_t202" style="position:absolute;left:0;text-align:left;margin-left:385.35pt;margin-top:-12.4pt;width:84.45pt;height:23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+/LQIAAFkEAAAOAAAAZHJzL2Uyb0RvYy54bWysVNuO2yAQfa/Uf0C8N74o2U2sOKtttqkq&#10;bS/Sbj8AY2yjYoYCiZ1+fQecpNG2fanqB8Qww5mZcwav78ZekYOwToIuaTZLKRGaQy11W9Kvz7s3&#10;S0qcZ7pmCrQo6VE4erd5/Wo9mELk0IGqhSUIol0xmJJ23psiSRzvRM/cDIzQ6GzA9syjaduktmxA&#10;9F4leZreJAPY2ljgwjk8fZicdBPxm0Zw/7lpnPBElRRr83G1ca3CmmzWrGgtM53kpzLYP1TRM6kx&#10;6QXqgXlG9lb+BtVLbsFB42cc+gSaRnIRe8BusvRFN08dMyL2guQ4c6HJ/T9Y/unwxRJZo3YZJZr1&#10;qNGzGD15CyNZBnoG4wqMejIY50c8xtDYqjOPwL85omHbMd2Ke2th6ASrsbws3Eyurk44LoBUw0eo&#10;MQ3be4hAY2P7wB2yQRAdZTpepAml8JAyvc0X2YISjr58Nb+ZR+0SVpxvG+v8ewE9CZuSWpQ+orPD&#10;o/OhGlacQ0IyB0rWO6lUNGxbbZUlB4ZjsotfbOBFmNJkKOlqkS8mAv4KkcbvTxC99DjvSvYlXV6C&#10;WBFoe6frOI2eSTXtsWSlTzwG6iYS/ViNk2L5WZ8K6iMya2Gab3yPuOnA/qBkwNkuqfu+Z1ZQoj5o&#10;VGeVzZE+4qMxX9zmaNhrT3XtYZojVEk9JdN266cHtDdWth1mmuZBwz0q2shIdpB+qupUP85v1OD0&#10;1sIDubZj1K8/wuYnAAAA//8DAFBLAwQUAAYACAAAACEA1aRspeEAAAAKAQAADwAAAGRycy9kb3du&#10;cmV2LnhtbEyPy07DMBBF90j8gzVIbFDrNK2SJmRSISQQ7EpB7daN3STCj2C7afh7hhUsR3N077nV&#10;ZjKajcqH3lmExTwBpmzjZG9bhI/3p9kaWIjCSqGdVQjfKsCmvr6qRCndxb6pcRdbRiE2lAKhi3Eo&#10;OQ9Np4wIczcoS7+T80ZEOn3LpRcXCjeap0mScSN6Sw2dGNRjp5rP3dkgrFcv4yG8Lrf7JjvpIt7l&#10;4/OXR7y9mR7ugUU1xT8YfvVJHWpyOrqzlYFphDxPckIRZumKNhBRLIsM2BEhXWTA64r/n1D/AAAA&#10;//8DAFBLAQItABQABgAIAAAAIQC2gziS/gAAAOEBAAATAAAAAAAAAAAAAAAAAAAAAABbQ29udGVu&#10;dF9UeXBlc10ueG1sUEsBAi0AFAAGAAgAAAAhADj9If/WAAAAlAEAAAsAAAAAAAAAAAAAAAAALwEA&#10;AF9yZWxzLy5yZWxzUEsBAi0AFAAGAAgAAAAhAI8Qj78tAgAAWQQAAA4AAAAAAAAAAAAAAAAALgIA&#10;AGRycy9lMm9Eb2MueG1sUEsBAi0AFAAGAAgAAAAhANWkbKXhAAAACgEAAA8AAAAAAAAAAAAAAAAA&#10;hwQAAGRycy9kb3ducmV2LnhtbFBLBQYAAAAABAAEAPMAAACVBQAAAAA=&#10;">
            <v:textbox>
              <w:txbxContent>
                <w:p w:rsidR="006B619F" w:rsidRDefault="006B619F" w:rsidP="00B900F2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สำหรับครู </w:t>
                  </w:r>
                </w:p>
              </w:txbxContent>
            </v:textbox>
          </v:shape>
        </w:pict>
      </w:r>
      <w:r w:rsidR="008756B3" w:rsidRPr="00436457">
        <w:rPr>
          <w:rFonts w:ascii="TH SarabunPSK" w:hAnsi="TH SarabunPSK" w:cs="TH SarabunPSK"/>
          <w:b/>
          <w:bCs/>
          <w:sz w:val="32"/>
          <w:szCs w:val="32"/>
          <w:cs/>
        </w:rPr>
        <w:t>ชุดที่ 2 การเขียน</w:t>
      </w:r>
      <w:r w:rsidR="008756B3"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8756B3" w:rsidRPr="00436457" w:rsidRDefault="008756B3" w:rsidP="008756B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D3F1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D3F19" w:rsidRPr="00D434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(การอ่านออกเขียนได้)</w:t>
      </w:r>
    </w:p>
    <w:p w:rsidR="008756B3" w:rsidRPr="00436457" w:rsidRDefault="008756B3" w:rsidP="008756B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>ระดับมัธยมศึกษาตอนปลาย</w:t>
      </w:r>
      <w:r w:rsidR="00F0793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43645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 ปีการศึกษา 2561</w:t>
      </w:r>
      <w:r w:rsidR="00F0793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8756B3" w:rsidRPr="00436457" w:rsidRDefault="008756B3" w:rsidP="008756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900F2" w:rsidRPr="00436457" w:rsidRDefault="00B900F2" w:rsidP="008756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4F4BCE" w:rsidRDefault="000B1703" w:rsidP="004F4BCE">
      <w:pPr>
        <w:spacing w:after="0" w:line="240" w:lineRule="auto"/>
        <w:ind w:left="99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1. แบบทดสอบนี้ต้องการวัดความสามารถในการเขียน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เรื่องจากภาพ</w:t>
      </w:r>
      <w:r w:rsidRPr="00436457">
        <w:rPr>
          <w:rFonts w:ascii="TH SarabunPSK" w:hAnsi="TH SarabunPSK" w:cs="TH SarabunPSK"/>
          <w:sz w:val="32"/>
          <w:szCs w:val="32"/>
          <w:cs/>
        </w:rPr>
        <w:t>ของ</w:t>
      </w:r>
      <w:r w:rsidRPr="00436457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ภายในเวลา </w:t>
      </w:r>
      <w:r w:rsidR="004F4BCE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40 นาที </w:t>
      </w:r>
      <w:r w:rsidRPr="00436457">
        <w:rPr>
          <w:rFonts w:ascii="TH SarabunPSK" w:hAnsi="TH SarabunPSK" w:cs="TH SarabunPSK"/>
          <w:sz w:val="32"/>
          <w:szCs w:val="32"/>
          <w:cs/>
        </w:rPr>
        <w:t>คะแนนเต็ม 100 คะแนน</w:t>
      </w:r>
    </w:p>
    <w:p w:rsidR="000B1703" w:rsidRDefault="000B1703" w:rsidP="004F4BCE">
      <w:pPr>
        <w:spacing w:after="0" w:line="240" w:lineRule="auto"/>
        <w:ind w:left="99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>2. การเขียนให้เขียนในกระดาษที่แจกให้เท่านั้น  โดยเขียนตัวบรรจงครึ่งบรรทัด ความยาวไม่ต่ำกว่า 15 บรรทัด</w:t>
      </w:r>
    </w:p>
    <w:p w:rsidR="000B1703" w:rsidRDefault="000B1703" w:rsidP="000B17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เขียนเรื่องจากภาพที่กำหนด เพียง 1 เรื่อง จากภาพต่อไปนี้</w:t>
      </w:r>
    </w:p>
    <w:p w:rsidR="000B1703" w:rsidRDefault="000B1703" w:rsidP="000B17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126" w:type="dxa"/>
        <w:jc w:val="center"/>
        <w:tblLook w:val="04A0" w:firstRow="1" w:lastRow="0" w:firstColumn="1" w:lastColumn="0" w:noHBand="0" w:noVBand="1"/>
      </w:tblPr>
      <w:tblGrid>
        <w:gridCol w:w="5211"/>
        <w:gridCol w:w="4915"/>
      </w:tblGrid>
      <w:tr w:rsidR="000B1703" w:rsidTr="006B619F">
        <w:trPr>
          <w:trHeight w:val="3107"/>
          <w:jc w:val="center"/>
        </w:trPr>
        <w:tc>
          <w:tcPr>
            <w:tcW w:w="5211" w:type="dxa"/>
          </w:tcPr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B1703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146524</wp:posOffset>
                  </wp:positionV>
                  <wp:extent cx="3152632" cy="289332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632" cy="2893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B1703" w:rsidRPr="00DF79C6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9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 1</w:t>
            </w:r>
          </w:p>
        </w:tc>
        <w:tc>
          <w:tcPr>
            <w:tcW w:w="4915" w:type="dxa"/>
          </w:tcPr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B1703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159859</wp:posOffset>
                  </wp:positionV>
                  <wp:extent cx="2982036" cy="2872853"/>
                  <wp:effectExtent l="0" t="0" r="0" b="0"/>
                  <wp:wrapNone/>
                  <wp:docPr id="1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2036" cy="2872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B1703" w:rsidRDefault="000B1703" w:rsidP="006B61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ภาพที่ 2</w:t>
            </w:r>
          </w:p>
        </w:tc>
      </w:tr>
    </w:tbl>
    <w:p w:rsidR="000B1703" w:rsidRDefault="000B1703" w:rsidP="000B17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03" w:rsidRPr="00F43121" w:rsidRDefault="000B1703" w:rsidP="000B1703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4.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เขียนเรื่องที่ให้คำนึงถึงข้อกำหนด ดังนี้</w:t>
      </w:r>
    </w:p>
    <w:p w:rsidR="000B1703" w:rsidRPr="00F43121" w:rsidRDefault="000B1703" w:rsidP="000B1703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4.1 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มีชื่อเรื่อง คำนำ เนื้อเรื่อง และบทสรุป</w:t>
      </w:r>
    </w:p>
    <w:p w:rsidR="000B1703" w:rsidRPr="00F43121" w:rsidRDefault="000B1703" w:rsidP="000B1703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4.2</w:t>
      </w:r>
      <w:r w:rsidR="004F4B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เนื้อหาสาระสอดคล้องกับเรื่อง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ที่เขียน </w:t>
      </w:r>
    </w:p>
    <w:p w:rsidR="000B1703" w:rsidRPr="00F43121" w:rsidRDefault="000B1703" w:rsidP="000B1703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4.3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มีความเชื่อมโยงระหว่างคำนำ เนื้อเรื่อง และบทสรุป                       </w:t>
      </w:r>
    </w:p>
    <w:p w:rsidR="000B1703" w:rsidRPr="00F43121" w:rsidRDefault="000B1703" w:rsidP="000B1703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4.4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ใช้ภาษาได้กระชับ สละสลวย สื่อความหมายได้ดี </w:t>
      </w:r>
    </w:p>
    <w:p w:rsidR="000B1703" w:rsidRPr="00F43121" w:rsidRDefault="000B1703" w:rsidP="000B1703">
      <w:pPr>
        <w:pStyle w:val="a7"/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4.5</w:t>
      </w:r>
      <w:r w:rsidR="004F4B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มีการสอดแทรกคติ  หรือข้อคิดเห็น  หรือแสดงความคิดเห็นที่เป็นประโยชน์</w:t>
      </w:r>
    </w:p>
    <w:p w:rsidR="000B1703" w:rsidRPr="00F43121" w:rsidRDefault="000B1703" w:rsidP="000B1703">
      <w:pPr>
        <w:spacing w:after="0"/>
        <w:rPr>
          <w:rFonts w:ascii="TH SarabunPSK" w:hAnsi="TH SarabunPSK" w:cs="TH SarabunPSK"/>
          <w:noProof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4.6</w:t>
      </w:r>
      <w:r w:rsidRPr="00F431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เขียน</w:t>
      </w:r>
      <w:r w:rsidRPr="00F4312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ความยาวไม่ต่ำกว่า 15 บรรทัด</w:t>
      </w:r>
    </w:p>
    <w:p w:rsidR="000B1703" w:rsidRPr="00436457" w:rsidRDefault="000B1703" w:rsidP="000B17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436457">
        <w:rPr>
          <w:rFonts w:ascii="TH SarabunPSK" w:hAnsi="TH SarabunPSK" w:cs="TH SarabunPSK"/>
          <w:sz w:val="32"/>
          <w:szCs w:val="32"/>
          <w:cs/>
        </w:rPr>
        <w:t xml:space="preserve">. ให้หยุดเขียนเมื่อหมดเวลา </w:t>
      </w:r>
    </w:p>
    <w:p w:rsidR="00AB3068" w:rsidRDefault="00B900F2" w:rsidP="00D22374">
      <w:pPr>
        <w:tabs>
          <w:tab w:val="left" w:pos="4130"/>
        </w:tabs>
        <w:spacing w:after="0" w:line="240" w:lineRule="auto"/>
        <w:rPr>
          <w:b/>
          <w:bCs/>
          <w:sz w:val="32"/>
          <w:szCs w:val="32"/>
        </w:rPr>
      </w:pPr>
      <w:bookmarkStart w:id="0" w:name="_GoBack"/>
      <w:bookmarkEnd w:id="0"/>
      <w:r w:rsidRPr="004364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เกณฑ์การให้คะแนน 100 คะแนน</w:t>
      </w:r>
    </w:p>
    <w:p w:rsidR="00D617B8" w:rsidRDefault="00D617B8" w:rsidP="00D22374">
      <w:pPr>
        <w:tabs>
          <w:tab w:val="left" w:pos="4130"/>
        </w:tabs>
        <w:spacing w:after="0" w:line="240" w:lineRule="auto"/>
        <w:rPr>
          <w:b/>
          <w:bCs/>
          <w:sz w:val="32"/>
          <w:szCs w:val="32"/>
        </w:rPr>
      </w:pPr>
    </w:p>
    <w:tbl>
      <w:tblPr>
        <w:tblW w:w="97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598"/>
        <w:gridCol w:w="4140"/>
      </w:tblGrid>
      <w:tr w:rsidR="00D22374" w:rsidRPr="00447E8F" w:rsidTr="00BD4D9C">
        <w:tc>
          <w:tcPr>
            <w:tcW w:w="5598" w:type="dxa"/>
            <w:hideMark/>
          </w:tcPr>
          <w:p w:rsidR="00D22374" w:rsidRPr="00447E8F" w:rsidRDefault="00D22374" w:rsidP="00BD4D9C">
            <w:pPr>
              <w:tabs>
                <w:tab w:val="left" w:pos="413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4140" w:type="dxa"/>
            <w:hideMark/>
          </w:tcPr>
          <w:p w:rsidR="00D22374" w:rsidRPr="00447E8F" w:rsidRDefault="00D22374" w:rsidP="00BD4D9C">
            <w:pPr>
              <w:tabs>
                <w:tab w:val="left" w:pos="413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ระดับคุณภาพ</w:t>
            </w:r>
          </w:p>
        </w:tc>
      </w:tr>
      <w:tr w:rsidR="00D22374" w:rsidRPr="00447E8F" w:rsidTr="00BD4D9C">
        <w:tc>
          <w:tcPr>
            <w:tcW w:w="5598" w:type="dxa"/>
          </w:tcPr>
          <w:p w:rsidR="00D22374" w:rsidRPr="00447E8F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1.มี</w:t>
            </w:r>
            <w:r w:rsidR="00372E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ชื่อเรื่อง 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คำนำ เนื้อเรื่อง และบทสรุป (30 คะแนน)</w:t>
            </w:r>
          </w:p>
          <w:p w:rsidR="00D22374" w:rsidRPr="00447E8F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-  </w:t>
            </w:r>
            <w:r w:rsidR="00372E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ชื่อเรื่อง 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คำนำ (10 คะแนน)</w:t>
            </w:r>
          </w:p>
          <w:p w:rsidR="00D22374" w:rsidRPr="00447E8F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-  เนื้อเรื่อง (10 คะแนน)</w:t>
            </w:r>
          </w:p>
          <w:p w:rsidR="00D22374" w:rsidRPr="00447E8F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-  บทสรุป (10 คะแนน)</w:t>
            </w:r>
          </w:p>
        </w:tc>
        <w:tc>
          <w:tcPr>
            <w:tcW w:w="4140" w:type="dxa"/>
            <w:vMerge w:val="restart"/>
            <w:hideMark/>
          </w:tcPr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cs/>
              </w:rPr>
              <w:t xml:space="preserve"> เขียนได้ดีมากและคล่อง 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(80 - 100 คะแนน)</w:t>
            </w:r>
          </w:p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cs/>
              </w:rPr>
              <w:t xml:space="preserve">เขียนได้ดี 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(60 – 79 คะแนน)</w:t>
            </w:r>
          </w:p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cs/>
              </w:rPr>
              <w:t xml:space="preserve">เขียนได้แต่ไม่คล่อง 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(40 – 59 คะแนน)</w:t>
            </w:r>
          </w:p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เขียนพอได้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(20 – 39 คะแนน)</w:t>
            </w:r>
          </w:p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28"/>
              </w:rPr>
              <w:sym w:font="Times New Roman" w:char="F00E"/>
            </w:r>
            <w:r w:rsidRPr="00447E8F">
              <w:rPr>
                <w:rFonts w:ascii="TH SarabunPSK" w:hAnsi="TH SarabunPSK" w:cs="TH SarabunPSK"/>
                <w:color w:val="000000" w:themeColor="text1"/>
                <w:cs/>
              </w:rPr>
              <w:t xml:space="preserve">เขียนไม่ได้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(0 –19 คะแนน)</w:t>
            </w:r>
          </w:p>
        </w:tc>
      </w:tr>
      <w:tr w:rsidR="00D22374" w:rsidRPr="00447E8F" w:rsidTr="00BD4D9C">
        <w:tc>
          <w:tcPr>
            <w:tcW w:w="5598" w:type="dxa"/>
          </w:tcPr>
          <w:p w:rsidR="00D22374" w:rsidRPr="00447E8F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เนื้อหาสาระสอดคล้องกับเรื่อง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ที่เขียน(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D22374" w:rsidRPr="00447E8F" w:rsidTr="00BD4D9C">
        <w:tc>
          <w:tcPr>
            <w:tcW w:w="5598" w:type="dxa"/>
          </w:tcPr>
          <w:p w:rsidR="00D22374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มีความเชื่อมโยงระหว่างคำนำ เนื้อเรื่อง และบทสรุป                      </w:t>
            </w:r>
          </w:p>
          <w:p w:rsidR="00D22374" w:rsidRPr="00447E8F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D22374" w:rsidRPr="00447E8F" w:rsidTr="00BD4D9C">
        <w:tc>
          <w:tcPr>
            <w:tcW w:w="5598" w:type="dxa"/>
          </w:tcPr>
          <w:p w:rsidR="00D22374" w:rsidRPr="00447E8F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 ใช้ภาษาได้กระชับ สละสลวย สื่อความหมายได้ดี (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4140" w:type="dxa"/>
            <w:vMerge/>
          </w:tcPr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D22374" w:rsidRPr="00447E8F" w:rsidTr="00BD4D9C">
        <w:tc>
          <w:tcPr>
            <w:tcW w:w="5598" w:type="dxa"/>
          </w:tcPr>
          <w:p w:rsidR="00D22374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47E8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มีการสอดแทรกคติ  หรือข้อคิดเห็น  หรือแสดงความคิดเห็นที่</w:t>
            </w:r>
          </w:p>
          <w:p w:rsidR="00D22374" w:rsidRPr="00447E8F" w:rsidRDefault="00D22374" w:rsidP="00BD4D9C">
            <w:pPr>
              <w:pStyle w:val="a7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เป็นประโยชน์</w:t>
            </w:r>
            <w:r w:rsidR="006B619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(10  คะแนน)</w:t>
            </w:r>
          </w:p>
        </w:tc>
        <w:tc>
          <w:tcPr>
            <w:tcW w:w="4140" w:type="dxa"/>
            <w:vMerge/>
          </w:tcPr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D22374" w:rsidRPr="00447E8F" w:rsidTr="00BD4D9C">
        <w:tc>
          <w:tcPr>
            <w:tcW w:w="5598" w:type="dxa"/>
          </w:tcPr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6. เขียน</w:t>
            </w:r>
            <w:r w:rsidRPr="00447E8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ความยาวไม่ต่ำกว่า 15 บรรทัด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(15 คะแนน)</w:t>
            </w:r>
          </w:p>
        </w:tc>
        <w:tc>
          <w:tcPr>
            <w:tcW w:w="4140" w:type="dxa"/>
          </w:tcPr>
          <w:p w:rsidR="00D22374" w:rsidRPr="00447E8F" w:rsidRDefault="00D22374" w:rsidP="00BD4D9C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</w:tbl>
    <w:p w:rsidR="00D22374" w:rsidRPr="00D22374" w:rsidRDefault="00D22374" w:rsidP="00D22374">
      <w:pPr>
        <w:tabs>
          <w:tab w:val="left" w:pos="4130"/>
        </w:tabs>
        <w:spacing w:after="0" w:line="240" w:lineRule="auto"/>
        <w:rPr>
          <w:b/>
          <w:bCs/>
          <w:sz w:val="32"/>
          <w:szCs w:val="32"/>
        </w:rPr>
      </w:pPr>
    </w:p>
    <w:p w:rsidR="00B900F2" w:rsidRPr="00436457" w:rsidRDefault="00B900F2" w:rsidP="00B900F2">
      <w:pPr>
        <w:pStyle w:val="Default"/>
        <w:rPr>
          <w:b/>
          <w:bCs/>
          <w:color w:val="auto"/>
          <w:sz w:val="32"/>
          <w:szCs w:val="32"/>
        </w:rPr>
      </w:pPr>
      <w:r w:rsidRPr="00436457">
        <w:rPr>
          <w:b/>
          <w:bCs/>
          <w:color w:val="auto"/>
          <w:sz w:val="32"/>
          <w:szCs w:val="32"/>
          <w:cs/>
        </w:rPr>
        <w:t>เกณฑ์การตัดสินการประเมิน</w:t>
      </w:r>
      <w:r w:rsidR="006B619F">
        <w:rPr>
          <w:rFonts w:hint="cs"/>
          <w:b/>
          <w:bCs/>
          <w:color w:val="auto"/>
          <w:sz w:val="32"/>
          <w:szCs w:val="32"/>
          <w:cs/>
        </w:rPr>
        <w:t>ระดับ</w:t>
      </w:r>
      <w:r w:rsidRPr="00436457">
        <w:rPr>
          <w:b/>
          <w:bCs/>
          <w:color w:val="auto"/>
          <w:sz w:val="32"/>
          <w:szCs w:val="32"/>
          <w:cs/>
        </w:rPr>
        <w:t>การ</w:t>
      </w:r>
      <w:r w:rsidR="003E18E2" w:rsidRPr="00436457">
        <w:rPr>
          <w:rFonts w:hint="cs"/>
          <w:b/>
          <w:bCs/>
          <w:color w:val="auto"/>
          <w:sz w:val="32"/>
          <w:szCs w:val="32"/>
          <w:cs/>
        </w:rPr>
        <w:t>รู้หนังสือ</w:t>
      </w:r>
      <w:r w:rsidRPr="00436457">
        <w:rPr>
          <w:b/>
          <w:bCs/>
          <w:color w:val="auto"/>
          <w:sz w:val="32"/>
          <w:szCs w:val="32"/>
          <w:cs/>
        </w:rPr>
        <w:t xml:space="preserve">ของนักศึกษา </w:t>
      </w:r>
      <w:proofErr w:type="spellStart"/>
      <w:r w:rsidRPr="00436457">
        <w:rPr>
          <w:b/>
          <w:bCs/>
          <w:color w:val="auto"/>
          <w:sz w:val="32"/>
          <w:szCs w:val="32"/>
          <w:cs/>
        </w:rPr>
        <w:t>กศน</w:t>
      </w:r>
      <w:proofErr w:type="spellEnd"/>
      <w:r w:rsidRPr="00436457">
        <w:rPr>
          <w:b/>
          <w:bCs/>
          <w:color w:val="auto"/>
          <w:sz w:val="32"/>
          <w:szCs w:val="32"/>
          <w:cs/>
        </w:rPr>
        <w:t xml:space="preserve">. </w:t>
      </w:r>
      <w:r w:rsidR="000D3F19" w:rsidRPr="00D434C3">
        <w:rPr>
          <w:rFonts w:hint="cs"/>
          <w:b/>
          <w:bCs/>
          <w:sz w:val="32"/>
          <w:szCs w:val="32"/>
          <w:cs/>
        </w:rPr>
        <w:t>(การอ่านออกเขียนได้)</w:t>
      </w:r>
      <w:r w:rsidR="000D3F19" w:rsidRPr="00F40401">
        <w:rPr>
          <w:b/>
          <w:bCs/>
          <w:sz w:val="32"/>
          <w:szCs w:val="32"/>
          <w:cs/>
        </w:rPr>
        <w:t xml:space="preserve"> </w:t>
      </w:r>
      <w:r w:rsidR="000D3F19">
        <w:rPr>
          <w:b/>
          <w:bCs/>
          <w:color w:val="auto"/>
          <w:sz w:val="32"/>
          <w:szCs w:val="32"/>
        </w:rPr>
        <w:t xml:space="preserve"> </w:t>
      </w:r>
    </w:p>
    <w:p w:rsidR="00B900F2" w:rsidRPr="00436457" w:rsidRDefault="00B900F2" w:rsidP="00B900F2">
      <w:pPr>
        <w:pStyle w:val="Default"/>
        <w:rPr>
          <w:color w:val="auto"/>
          <w:sz w:val="32"/>
          <w:szCs w:val="32"/>
          <w:cs/>
        </w:rPr>
      </w:pPr>
      <w:r w:rsidRPr="00436457">
        <w:rPr>
          <w:color w:val="auto"/>
          <w:sz w:val="32"/>
          <w:szCs w:val="32"/>
          <w:cs/>
        </w:rPr>
        <w:t>ต้องผ่านเกณฑ์การประเมิน</w:t>
      </w:r>
      <w:r w:rsidR="000D3F19">
        <w:rPr>
          <w:rFonts w:hint="cs"/>
          <w:color w:val="auto"/>
          <w:sz w:val="32"/>
          <w:szCs w:val="32"/>
          <w:cs/>
        </w:rPr>
        <w:t xml:space="preserve"> 2 ข้อต่อไป</w:t>
      </w:r>
      <w:r w:rsidRPr="00436457">
        <w:rPr>
          <w:color w:val="auto"/>
          <w:sz w:val="32"/>
          <w:szCs w:val="32"/>
          <w:cs/>
        </w:rPr>
        <w:t>นี้</w:t>
      </w:r>
    </w:p>
    <w:p w:rsidR="003E7DD6" w:rsidRPr="00436457" w:rsidRDefault="00B900F2" w:rsidP="00B900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1.  การอ่านภาษาไทย  ได้คะแนนรวมการอ่าน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ไม่ต่ำกว่าร้อยละ 60</w:t>
      </w:r>
    </w:p>
    <w:p w:rsidR="00B900F2" w:rsidRPr="00436457" w:rsidRDefault="00B900F2" w:rsidP="00B900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  <w:t>2.  การเขียนภาษาไทย</w:t>
      </w:r>
      <w:r w:rsidR="003E7D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6457">
        <w:rPr>
          <w:rFonts w:ascii="TH SarabunPSK" w:hAnsi="TH SarabunPSK" w:cs="TH SarabunPSK"/>
          <w:sz w:val="32"/>
          <w:szCs w:val="32"/>
          <w:cs/>
        </w:rPr>
        <w:t>ได้คะแนนรวมการเขียน</w:t>
      </w:r>
      <w:r w:rsidRPr="00436457">
        <w:rPr>
          <w:rFonts w:ascii="TH SarabunPSK" w:hAnsi="TH SarabunPSK" w:cs="TH SarabunPSK"/>
          <w:sz w:val="32"/>
          <w:szCs w:val="32"/>
          <w:cs/>
        </w:rPr>
        <w:tab/>
        <w:t>ไม่ต่ำกว่าร้อยละ 60</w:t>
      </w:r>
    </w:p>
    <w:p w:rsidR="00B900F2" w:rsidRPr="00436457" w:rsidRDefault="00B900F2" w:rsidP="00B900F2">
      <w:pPr>
        <w:spacing w:after="0" w:line="240" w:lineRule="auto"/>
        <w:ind w:right="-64"/>
        <w:rPr>
          <w:rFonts w:ascii="TH SarabunPSK" w:hAnsi="TH SarabunPSK" w:cs="TH SarabunPSK"/>
          <w:sz w:val="32"/>
          <w:szCs w:val="32"/>
        </w:rPr>
      </w:pPr>
      <w:r w:rsidRPr="00436457">
        <w:rPr>
          <w:rFonts w:ascii="TH SarabunPSK" w:hAnsi="TH SarabunPSK" w:cs="TH SarabunPSK"/>
          <w:sz w:val="32"/>
          <w:szCs w:val="32"/>
          <w:cs/>
        </w:rPr>
        <w:tab/>
      </w:r>
    </w:p>
    <w:p w:rsidR="001F6566" w:rsidRPr="00436457" w:rsidRDefault="001F6566"/>
    <w:sectPr w:rsidR="001F6566" w:rsidRPr="00436457" w:rsidSect="0059638C">
      <w:pgSz w:w="11906" w:h="16838"/>
      <w:pgMar w:top="1170" w:right="1440" w:bottom="1138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FE" w:rsidRDefault="005F32FE" w:rsidP="00B900F2">
      <w:pPr>
        <w:spacing w:after="0" w:line="240" w:lineRule="auto"/>
      </w:pPr>
      <w:r>
        <w:separator/>
      </w:r>
    </w:p>
  </w:endnote>
  <w:endnote w:type="continuationSeparator" w:id="0">
    <w:p w:rsidR="005F32FE" w:rsidRDefault="005F32FE" w:rsidP="00B9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FE" w:rsidRDefault="005F32FE" w:rsidP="00B900F2">
      <w:pPr>
        <w:spacing w:after="0" w:line="240" w:lineRule="auto"/>
      </w:pPr>
      <w:r>
        <w:separator/>
      </w:r>
    </w:p>
  </w:footnote>
  <w:footnote w:type="continuationSeparator" w:id="0">
    <w:p w:rsidR="005F32FE" w:rsidRDefault="005F32FE" w:rsidP="00B9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472"/>
    <w:multiLevelType w:val="hybridMultilevel"/>
    <w:tmpl w:val="602A83DE"/>
    <w:lvl w:ilvl="0" w:tplc="E9FC23B6">
      <w:start w:val="2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8191F"/>
    <w:multiLevelType w:val="hybridMultilevel"/>
    <w:tmpl w:val="D5129F70"/>
    <w:lvl w:ilvl="0" w:tplc="295E8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996B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B8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8C4B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58AA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0EB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84A0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C4AB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604E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D6C0A36"/>
    <w:multiLevelType w:val="hybridMultilevel"/>
    <w:tmpl w:val="FDA42850"/>
    <w:lvl w:ilvl="0" w:tplc="0524804A">
      <w:start w:val="1"/>
      <w:numFmt w:val="decimal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D43F77"/>
    <w:multiLevelType w:val="hybridMultilevel"/>
    <w:tmpl w:val="1CF0AE88"/>
    <w:lvl w:ilvl="0" w:tplc="33EAF27C">
      <w:start w:val="6"/>
      <w:numFmt w:val="decimal"/>
      <w:lvlText w:val="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C6480E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35C39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60751"/>
    <w:multiLevelType w:val="multilevel"/>
    <w:tmpl w:val="DA6CDA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color w:val="auto"/>
        <w:sz w:val="32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color w:val="auto"/>
        <w:sz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color w:val="auto"/>
        <w:sz w:val="32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  <w:color w:val="auto"/>
        <w:sz w:val="32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color w:val="auto"/>
        <w:sz w:val="32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  <w:color w:val="auto"/>
        <w:sz w:val="32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  <w:color w:val="auto"/>
        <w:sz w:val="32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  <w:color w:val="auto"/>
        <w:sz w:val="32"/>
      </w:rPr>
    </w:lvl>
  </w:abstractNum>
  <w:abstractNum w:abstractNumId="7">
    <w:nsid w:val="120B549C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16806F5A"/>
    <w:multiLevelType w:val="hybridMultilevel"/>
    <w:tmpl w:val="8A348778"/>
    <w:lvl w:ilvl="0" w:tplc="41E8E2C6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178623B0"/>
    <w:multiLevelType w:val="hybridMultilevel"/>
    <w:tmpl w:val="D758FD04"/>
    <w:lvl w:ilvl="0" w:tplc="0630C1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42946"/>
    <w:multiLevelType w:val="multilevel"/>
    <w:tmpl w:val="DA6CDA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color w:val="auto"/>
        <w:sz w:val="32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color w:val="auto"/>
        <w:sz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color w:val="auto"/>
        <w:sz w:val="32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  <w:color w:val="auto"/>
        <w:sz w:val="32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color w:val="auto"/>
        <w:sz w:val="32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  <w:color w:val="auto"/>
        <w:sz w:val="32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  <w:color w:val="auto"/>
        <w:sz w:val="32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  <w:color w:val="auto"/>
        <w:sz w:val="32"/>
      </w:rPr>
    </w:lvl>
  </w:abstractNum>
  <w:abstractNum w:abstractNumId="11">
    <w:nsid w:val="1BA5455D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205C0E42"/>
    <w:multiLevelType w:val="hybridMultilevel"/>
    <w:tmpl w:val="DE783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394502"/>
    <w:multiLevelType w:val="multilevel"/>
    <w:tmpl w:val="1E6A34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260E3256"/>
    <w:multiLevelType w:val="hybridMultilevel"/>
    <w:tmpl w:val="D5164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D7380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30334E4F"/>
    <w:multiLevelType w:val="hybridMultilevel"/>
    <w:tmpl w:val="D758FD04"/>
    <w:lvl w:ilvl="0" w:tplc="0630C1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731B1"/>
    <w:multiLevelType w:val="hybridMultilevel"/>
    <w:tmpl w:val="C8D0515A"/>
    <w:lvl w:ilvl="0" w:tplc="68447C44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DA2625"/>
    <w:multiLevelType w:val="hybridMultilevel"/>
    <w:tmpl w:val="C7DA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F21BA"/>
    <w:multiLevelType w:val="hybridMultilevel"/>
    <w:tmpl w:val="EDCC5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2B5FE9"/>
    <w:multiLevelType w:val="hybridMultilevel"/>
    <w:tmpl w:val="BD9483D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368A2"/>
    <w:multiLevelType w:val="hybridMultilevel"/>
    <w:tmpl w:val="A57E5174"/>
    <w:lvl w:ilvl="0" w:tplc="0194047E">
      <w:start w:val="8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33D37A0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F078D6"/>
    <w:multiLevelType w:val="hybridMultilevel"/>
    <w:tmpl w:val="D758FD04"/>
    <w:lvl w:ilvl="0" w:tplc="0630C1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E165D4"/>
    <w:multiLevelType w:val="multilevel"/>
    <w:tmpl w:val="BA643F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82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5">
    <w:nsid w:val="48994986"/>
    <w:multiLevelType w:val="hybridMultilevel"/>
    <w:tmpl w:val="31283EF0"/>
    <w:lvl w:ilvl="0" w:tplc="12EC4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D10A3"/>
    <w:multiLevelType w:val="hybridMultilevel"/>
    <w:tmpl w:val="7822312E"/>
    <w:lvl w:ilvl="0" w:tplc="25EE8A98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ECC21E3"/>
    <w:multiLevelType w:val="hybridMultilevel"/>
    <w:tmpl w:val="8026D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B51347"/>
    <w:multiLevelType w:val="hybridMultilevel"/>
    <w:tmpl w:val="63BCA9A2"/>
    <w:lvl w:ilvl="0" w:tplc="ACB8BD4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237FA1"/>
    <w:multiLevelType w:val="hybridMultilevel"/>
    <w:tmpl w:val="16480DD0"/>
    <w:lvl w:ilvl="0" w:tplc="52284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E9A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9DEF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BDAB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554A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B0A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FA3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36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BE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55183442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55FE2639"/>
    <w:multiLevelType w:val="hybridMultilevel"/>
    <w:tmpl w:val="5CEEB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A0E22"/>
    <w:multiLevelType w:val="multilevel"/>
    <w:tmpl w:val="7BCE1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10" w:hanging="39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>
    <w:nsid w:val="6409677E"/>
    <w:multiLevelType w:val="hybridMultilevel"/>
    <w:tmpl w:val="2C3663A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>
    <w:nsid w:val="68F419CA"/>
    <w:multiLevelType w:val="hybridMultilevel"/>
    <w:tmpl w:val="38BE224A"/>
    <w:lvl w:ilvl="0" w:tplc="DB3AC0A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70317D"/>
    <w:multiLevelType w:val="hybridMultilevel"/>
    <w:tmpl w:val="490EFF08"/>
    <w:lvl w:ilvl="0" w:tplc="2572F0CC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8F10BC"/>
    <w:multiLevelType w:val="hybridMultilevel"/>
    <w:tmpl w:val="60D06BFE"/>
    <w:lvl w:ilvl="0" w:tplc="6046CAC8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857D20"/>
    <w:multiLevelType w:val="hybridMultilevel"/>
    <w:tmpl w:val="23D89794"/>
    <w:lvl w:ilvl="0" w:tplc="419A1488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>
    <w:nsid w:val="7469242C"/>
    <w:multiLevelType w:val="hybridMultilevel"/>
    <w:tmpl w:val="88D82834"/>
    <w:lvl w:ilvl="0" w:tplc="86D86E58">
      <w:start w:val="2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A11487"/>
    <w:multiLevelType w:val="hybridMultilevel"/>
    <w:tmpl w:val="45D08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F155C4"/>
    <w:multiLevelType w:val="hybridMultilevel"/>
    <w:tmpl w:val="D758FD04"/>
    <w:lvl w:ilvl="0" w:tplc="0630C1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4846E8"/>
    <w:multiLevelType w:val="hybridMultilevel"/>
    <w:tmpl w:val="A6C8D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E0429F"/>
    <w:multiLevelType w:val="hybridMultilevel"/>
    <w:tmpl w:val="1BB8D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0"/>
  </w:num>
  <w:num w:numId="3">
    <w:abstractNumId w:val="35"/>
  </w:num>
  <w:num w:numId="4">
    <w:abstractNumId w:val="2"/>
  </w:num>
  <w:num w:numId="5">
    <w:abstractNumId w:val="25"/>
  </w:num>
  <w:num w:numId="6">
    <w:abstractNumId w:val="33"/>
  </w:num>
  <w:num w:numId="7">
    <w:abstractNumId w:val="24"/>
  </w:num>
  <w:num w:numId="8">
    <w:abstractNumId w:val="32"/>
  </w:num>
  <w:num w:numId="9">
    <w:abstractNumId w:val="21"/>
  </w:num>
  <w:num w:numId="10">
    <w:abstractNumId w:val="17"/>
  </w:num>
  <w:num w:numId="11">
    <w:abstractNumId w:val="3"/>
  </w:num>
  <w:num w:numId="12">
    <w:abstractNumId w:val="34"/>
  </w:num>
  <w:num w:numId="13">
    <w:abstractNumId w:val="28"/>
  </w:num>
  <w:num w:numId="14">
    <w:abstractNumId w:val="22"/>
  </w:num>
  <w:num w:numId="15">
    <w:abstractNumId w:val="41"/>
  </w:num>
  <w:num w:numId="16">
    <w:abstractNumId w:val="29"/>
  </w:num>
  <w:num w:numId="17">
    <w:abstractNumId w:val="1"/>
  </w:num>
  <w:num w:numId="18">
    <w:abstractNumId w:val="39"/>
  </w:num>
  <w:num w:numId="19">
    <w:abstractNumId w:val="26"/>
  </w:num>
  <w:num w:numId="20">
    <w:abstractNumId w:val="18"/>
  </w:num>
  <w:num w:numId="21">
    <w:abstractNumId w:val="27"/>
  </w:num>
  <w:num w:numId="22">
    <w:abstractNumId w:val="31"/>
  </w:num>
  <w:num w:numId="23">
    <w:abstractNumId w:val="20"/>
  </w:num>
  <w:num w:numId="24">
    <w:abstractNumId w:val="12"/>
  </w:num>
  <w:num w:numId="25">
    <w:abstractNumId w:val="14"/>
  </w:num>
  <w:num w:numId="26">
    <w:abstractNumId w:val="42"/>
  </w:num>
  <w:num w:numId="27">
    <w:abstractNumId w:val="36"/>
  </w:num>
  <w:num w:numId="28">
    <w:abstractNumId w:val="38"/>
  </w:num>
  <w:num w:numId="29">
    <w:abstractNumId w:val="19"/>
  </w:num>
  <w:num w:numId="30">
    <w:abstractNumId w:val="0"/>
  </w:num>
  <w:num w:numId="31">
    <w:abstractNumId w:val="37"/>
  </w:num>
  <w:num w:numId="32">
    <w:abstractNumId w:val="8"/>
  </w:num>
  <w:num w:numId="33">
    <w:abstractNumId w:val="15"/>
  </w:num>
  <w:num w:numId="34">
    <w:abstractNumId w:val="30"/>
  </w:num>
  <w:num w:numId="35">
    <w:abstractNumId w:val="7"/>
  </w:num>
  <w:num w:numId="36">
    <w:abstractNumId w:val="11"/>
  </w:num>
  <w:num w:numId="37">
    <w:abstractNumId w:val="13"/>
  </w:num>
  <w:num w:numId="38">
    <w:abstractNumId w:val="4"/>
  </w:num>
  <w:num w:numId="39">
    <w:abstractNumId w:val="16"/>
  </w:num>
  <w:num w:numId="40">
    <w:abstractNumId w:val="23"/>
  </w:num>
  <w:num w:numId="41">
    <w:abstractNumId w:val="9"/>
  </w:num>
  <w:num w:numId="42">
    <w:abstractNumId w:val="6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00F2"/>
    <w:rsid w:val="000069EB"/>
    <w:rsid w:val="000538EF"/>
    <w:rsid w:val="000A5ACA"/>
    <w:rsid w:val="000B1703"/>
    <w:rsid w:val="000B34EC"/>
    <w:rsid w:val="000B78F0"/>
    <w:rsid w:val="000D3F19"/>
    <w:rsid w:val="000D51A2"/>
    <w:rsid w:val="000E5F98"/>
    <w:rsid w:val="000E7E83"/>
    <w:rsid w:val="00121D90"/>
    <w:rsid w:val="001372AF"/>
    <w:rsid w:val="0017155A"/>
    <w:rsid w:val="001A1336"/>
    <w:rsid w:val="001B7748"/>
    <w:rsid w:val="001E5C65"/>
    <w:rsid w:val="001F6566"/>
    <w:rsid w:val="00242ECF"/>
    <w:rsid w:val="00251FA2"/>
    <w:rsid w:val="00253EAC"/>
    <w:rsid w:val="00276A87"/>
    <w:rsid w:val="002A5910"/>
    <w:rsid w:val="002C34D5"/>
    <w:rsid w:val="002F1423"/>
    <w:rsid w:val="003005EE"/>
    <w:rsid w:val="0031275C"/>
    <w:rsid w:val="00322C93"/>
    <w:rsid w:val="00332A2C"/>
    <w:rsid w:val="00361687"/>
    <w:rsid w:val="00372E3B"/>
    <w:rsid w:val="0039027C"/>
    <w:rsid w:val="003929AD"/>
    <w:rsid w:val="003C6870"/>
    <w:rsid w:val="003E18E2"/>
    <w:rsid w:val="003E7DD6"/>
    <w:rsid w:val="003F5F57"/>
    <w:rsid w:val="003F6CFE"/>
    <w:rsid w:val="00436457"/>
    <w:rsid w:val="00464091"/>
    <w:rsid w:val="004C16B4"/>
    <w:rsid w:val="004D0912"/>
    <w:rsid w:val="004F4BCE"/>
    <w:rsid w:val="0050262E"/>
    <w:rsid w:val="00513A4F"/>
    <w:rsid w:val="00570733"/>
    <w:rsid w:val="0057328C"/>
    <w:rsid w:val="005802DF"/>
    <w:rsid w:val="0059638C"/>
    <w:rsid w:val="005A4811"/>
    <w:rsid w:val="005A7CFF"/>
    <w:rsid w:val="005B0EA2"/>
    <w:rsid w:val="005B7F93"/>
    <w:rsid w:val="005C3D7E"/>
    <w:rsid w:val="005E2051"/>
    <w:rsid w:val="005F32FE"/>
    <w:rsid w:val="0060063D"/>
    <w:rsid w:val="0060560C"/>
    <w:rsid w:val="006105CE"/>
    <w:rsid w:val="00627E8C"/>
    <w:rsid w:val="0063163D"/>
    <w:rsid w:val="00645EB5"/>
    <w:rsid w:val="00645FDC"/>
    <w:rsid w:val="00651944"/>
    <w:rsid w:val="006734D7"/>
    <w:rsid w:val="006B619F"/>
    <w:rsid w:val="006E13DC"/>
    <w:rsid w:val="006E1C8E"/>
    <w:rsid w:val="006E5E0F"/>
    <w:rsid w:val="006E6BDE"/>
    <w:rsid w:val="00710905"/>
    <w:rsid w:val="0072119C"/>
    <w:rsid w:val="007246CD"/>
    <w:rsid w:val="00736581"/>
    <w:rsid w:val="00774634"/>
    <w:rsid w:val="00777CC5"/>
    <w:rsid w:val="00785B55"/>
    <w:rsid w:val="0079674D"/>
    <w:rsid w:val="007D55C2"/>
    <w:rsid w:val="007E0B2E"/>
    <w:rsid w:val="00801683"/>
    <w:rsid w:val="00864B53"/>
    <w:rsid w:val="008756B3"/>
    <w:rsid w:val="00884872"/>
    <w:rsid w:val="008D160A"/>
    <w:rsid w:val="008E3C32"/>
    <w:rsid w:val="008F2C69"/>
    <w:rsid w:val="008F60D2"/>
    <w:rsid w:val="0093564B"/>
    <w:rsid w:val="0093643E"/>
    <w:rsid w:val="009444BC"/>
    <w:rsid w:val="00965CF0"/>
    <w:rsid w:val="009707CA"/>
    <w:rsid w:val="0098039E"/>
    <w:rsid w:val="009A07B4"/>
    <w:rsid w:val="009A332D"/>
    <w:rsid w:val="009B3439"/>
    <w:rsid w:val="009B5D26"/>
    <w:rsid w:val="009C5193"/>
    <w:rsid w:val="00A771D6"/>
    <w:rsid w:val="00A968C5"/>
    <w:rsid w:val="00AA6A3B"/>
    <w:rsid w:val="00AB3068"/>
    <w:rsid w:val="00AD0153"/>
    <w:rsid w:val="00B07AA3"/>
    <w:rsid w:val="00B237F6"/>
    <w:rsid w:val="00B23B80"/>
    <w:rsid w:val="00B8041D"/>
    <w:rsid w:val="00B900F2"/>
    <w:rsid w:val="00BD4D9C"/>
    <w:rsid w:val="00BE0025"/>
    <w:rsid w:val="00C01B5A"/>
    <w:rsid w:val="00C02C3E"/>
    <w:rsid w:val="00C143A7"/>
    <w:rsid w:val="00C23D65"/>
    <w:rsid w:val="00C46165"/>
    <w:rsid w:val="00C847A1"/>
    <w:rsid w:val="00C8677B"/>
    <w:rsid w:val="00CB6F16"/>
    <w:rsid w:val="00CD0E3B"/>
    <w:rsid w:val="00CD3437"/>
    <w:rsid w:val="00CF4DC6"/>
    <w:rsid w:val="00CF7B88"/>
    <w:rsid w:val="00D22374"/>
    <w:rsid w:val="00D478BA"/>
    <w:rsid w:val="00D6098E"/>
    <w:rsid w:val="00D617B8"/>
    <w:rsid w:val="00D7287F"/>
    <w:rsid w:val="00DA716E"/>
    <w:rsid w:val="00DB1F24"/>
    <w:rsid w:val="00DB2818"/>
    <w:rsid w:val="00DC4B27"/>
    <w:rsid w:val="00DC54A6"/>
    <w:rsid w:val="00DF79C6"/>
    <w:rsid w:val="00E354A5"/>
    <w:rsid w:val="00E55CD4"/>
    <w:rsid w:val="00EA0E74"/>
    <w:rsid w:val="00EA7319"/>
    <w:rsid w:val="00EE0010"/>
    <w:rsid w:val="00F07939"/>
    <w:rsid w:val="00F24E5F"/>
    <w:rsid w:val="00F302CE"/>
    <w:rsid w:val="00F3793C"/>
    <w:rsid w:val="00F510EA"/>
    <w:rsid w:val="00F52C5F"/>
    <w:rsid w:val="00F548A3"/>
    <w:rsid w:val="00F67DE6"/>
    <w:rsid w:val="00F70699"/>
    <w:rsid w:val="00F818D9"/>
    <w:rsid w:val="00FA1C61"/>
    <w:rsid w:val="00FB1E52"/>
    <w:rsid w:val="00FE6D88"/>
    <w:rsid w:val="00FF068B"/>
    <w:rsid w:val="00FF0F9B"/>
    <w:rsid w:val="00FF1AF8"/>
    <w:rsid w:val="00FF73E0"/>
    <w:rsid w:val="00FF7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0F2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05CE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05CE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B90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900F2"/>
  </w:style>
  <w:style w:type="paragraph" w:styleId="a5">
    <w:name w:val="footer"/>
    <w:basedOn w:val="a"/>
    <w:link w:val="a6"/>
    <w:uiPriority w:val="99"/>
    <w:unhideWhenUsed/>
    <w:rsid w:val="00B90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900F2"/>
  </w:style>
  <w:style w:type="paragraph" w:styleId="a7">
    <w:name w:val="List Paragraph"/>
    <w:basedOn w:val="a"/>
    <w:uiPriority w:val="34"/>
    <w:qFormat/>
    <w:rsid w:val="00B900F2"/>
    <w:pPr>
      <w:ind w:left="720"/>
      <w:contextualSpacing/>
    </w:pPr>
  </w:style>
  <w:style w:type="paragraph" w:customStyle="1" w:styleId="Default">
    <w:name w:val="Default"/>
    <w:rsid w:val="00B900F2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774634"/>
    <w:rPr>
      <w:b/>
      <w:bCs/>
    </w:rPr>
  </w:style>
  <w:style w:type="character" w:customStyle="1" w:styleId="apple-converted-space">
    <w:name w:val="apple-converted-space"/>
    <w:basedOn w:val="a0"/>
    <w:rsid w:val="00774634"/>
  </w:style>
  <w:style w:type="character" w:styleId="a9">
    <w:name w:val="Hyperlink"/>
    <w:basedOn w:val="a0"/>
    <w:uiPriority w:val="99"/>
    <w:unhideWhenUsed/>
    <w:rsid w:val="00774634"/>
    <w:rPr>
      <w:color w:val="0000FF"/>
      <w:u w:val="single"/>
    </w:rPr>
  </w:style>
  <w:style w:type="character" w:customStyle="1" w:styleId="11">
    <w:name w:val="ท้ายกระดาษ อักขระ1"/>
    <w:basedOn w:val="a0"/>
    <w:uiPriority w:val="99"/>
    <w:semiHidden/>
    <w:rsid w:val="006105CE"/>
    <w:rPr>
      <w:rFonts w:ascii="Calibri" w:eastAsia="Calibri" w:hAnsi="Calibri" w:cs="Cordia New"/>
    </w:rPr>
  </w:style>
  <w:style w:type="character" w:customStyle="1" w:styleId="aa">
    <w:name w:val="ข้อความบอลลูน อักขระ"/>
    <w:basedOn w:val="a0"/>
    <w:link w:val="ab"/>
    <w:uiPriority w:val="99"/>
    <w:semiHidden/>
    <w:rsid w:val="006105CE"/>
    <w:rPr>
      <w:rFonts w:ascii="Tahoma" w:hAnsi="Tahoma" w:cs="Angsana New"/>
      <w:sz w:val="16"/>
      <w:szCs w:val="20"/>
    </w:rPr>
  </w:style>
  <w:style w:type="paragraph" w:styleId="ab">
    <w:name w:val="Balloon Text"/>
    <w:basedOn w:val="a"/>
    <w:link w:val="aa"/>
    <w:uiPriority w:val="99"/>
    <w:semiHidden/>
    <w:unhideWhenUsed/>
    <w:rsid w:val="006105CE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BalloonTextChar1">
    <w:name w:val="Balloon Text Char1"/>
    <w:basedOn w:val="a0"/>
    <w:uiPriority w:val="99"/>
    <w:semiHidden/>
    <w:rsid w:val="006105CE"/>
    <w:rPr>
      <w:rFonts w:ascii="Segoe UI" w:eastAsia="Calibri" w:hAnsi="Segoe UI" w:cs="Angsana New"/>
      <w:sz w:val="18"/>
      <w:szCs w:val="22"/>
    </w:rPr>
  </w:style>
  <w:style w:type="table" w:styleId="ac">
    <w:name w:val="Table Grid"/>
    <w:basedOn w:val="a1"/>
    <w:uiPriority w:val="59"/>
    <w:rsid w:val="006105C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6105CE"/>
    <w:rPr>
      <w:i/>
      <w:iCs/>
    </w:rPr>
  </w:style>
  <w:style w:type="character" w:customStyle="1" w:styleId="st">
    <w:name w:val="st"/>
    <w:rsid w:val="006105CE"/>
  </w:style>
  <w:style w:type="paragraph" w:styleId="ae">
    <w:name w:val="No Spacing"/>
    <w:uiPriority w:val="1"/>
    <w:qFormat/>
    <w:rsid w:val="006105CE"/>
    <w:pPr>
      <w:spacing w:after="0" w:line="240" w:lineRule="auto"/>
    </w:pPr>
    <w:rPr>
      <w:rFonts w:ascii="Calibri" w:eastAsia="Times New Roma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0F2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05CE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05CE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B90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900F2"/>
  </w:style>
  <w:style w:type="paragraph" w:styleId="a5">
    <w:name w:val="footer"/>
    <w:basedOn w:val="a"/>
    <w:link w:val="a6"/>
    <w:uiPriority w:val="99"/>
    <w:unhideWhenUsed/>
    <w:rsid w:val="00B90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900F2"/>
  </w:style>
  <w:style w:type="paragraph" w:styleId="a7">
    <w:name w:val="List Paragraph"/>
    <w:basedOn w:val="a"/>
    <w:uiPriority w:val="34"/>
    <w:qFormat/>
    <w:rsid w:val="00B900F2"/>
    <w:pPr>
      <w:ind w:left="720"/>
      <w:contextualSpacing/>
    </w:pPr>
  </w:style>
  <w:style w:type="paragraph" w:customStyle="1" w:styleId="Default">
    <w:name w:val="Default"/>
    <w:rsid w:val="00B900F2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774634"/>
    <w:rPr>
      <w:b/>
      <w:bCs/>
    </w:rPr>
  </w:style>
  <w:style w:type="character" w:customStyle="1" w:styleId="apple-converted-space">
    <w:name w:val="apple-converted-space"/>
    <w:basedOn w:val="a0"/>
    <w:rsid w:val="00774634"/>
  </w:style>
  <w:style w:type="character" w:styleId="a9">
    <w:name w:val="Hyperlink"/>
    <w:basedOn w:val="a0"/>
    <w:uiPriority w:val="99"/>
    <w:unhideWhenUsed/>
    <w:rsid w:val="00774634"/>
    <w:rPr>
      <w:color w:val="0000FF"/>
      <w:u w:val="single"/>
    </w:rPr>
  </w:style>
  <w:style w:type="character" w:customStyle="1" w:styleId="11">
    <w:name w:val="ท้ายกระดาษ อักขระ1"/>
    <w:basedOn w:val="a0"/>
    <w:uiPriority w:val="99"/>
    <w:semiHidden/>
    <w:rsid w:val="006105CE"/>
    <w:rPr>
      <w:rFonts w:ascii="Calibri" w:eastAsia="Calibri" w:hAnsi="Calibri" w:cs="Cordia New"/>
    </w:rPr>
  </w:style>
  <w:style w:type="character" w:customStyle="1" w:styleId="aa">
    <w:name w:val="ข้อความบอลลูน อักขระ"/>
    <w:basedOn w:val="a0"/>
    <w:link w:val="ab"/>
    <w:uiPriority w:val="99"/>
    <w:semiHidden/>
    <w:rsid w:val="006105CE"/>
    <w:rPr>
      <w:rFonts w:ascii="Tahoma" w:hAnsi="Tahoma" w:cs="Angsana New"/>
      <w:sz w:val="16"/>
      <w:szCs w:val="20"/>
    </w:rPr>
  </w:style>
  <w:style w:type="paragraph" w:styleId="ab">
    <w:name w:val="Balloon Text"/>
    <w:basedOn w:val="a"/>
    <w:link w:val="aa"/>
    <w:uiPriority w:val="99"/>
    <w:semiHidden/>
    <w:unhideWhenUsed/>
    <w:rsid w:val="006105CE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BalloonTextChar1">
    <w:name w:val="Balloon Text Char1"/>
    <w:basedOn w:val="a0"/>
    <w:uiPriority w:val="99"/>
    <w:semiHidden/>
    <w:rsid w:val="006105CE"/>
    <w:rPr>
      <w:rFonts w:ascii="Segoe UI" w:eastAsia="Calibri" w:hAnsi="Segoe UI" w:cs="Angsana New"/>
      <w:sz w:val="18"/>
      <w:szCs w:val="22"/>
    </w:rPr>
  </w:style>
  <w:style w:type="table" w:styleId="ac">
    <w:name w:val="Table Grid"/>
    <w:basedOn w:val="a1"/>
    <w:uiPriority w:val="59"/>
    <w:rsid w:val="006105C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6105CE"/>
    <w:rPr>
      <w:i/>
      <w:iCs/>
    </w:rPr>
  </w:style>
  <w:style w:type="character" w:customStyle="1" w:styleId="st">
    <w:name w:val="st"/>
    <w:rsid w:val="006105CE"/>
  </w:style>
  <w:style w:type="paragraph" w:styleId="ae">
    <w:name w:val="No Spacing"/>
    <w:uiPriority w:val="1"/>
    <w:qFormat/>
    <w:rsid w:val="006105CE"/>
    <w:pPr>
      <w:spacing w:after="0" w:line="240" w:lineRule="auto"/>
    </w:pPr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alungjit.org/threads/&#3585;&#3636;&#3609;&#3604;&#3637;&#3652;&#3617;&#3656;&#3617;&#3637;&#3626;&#3641;&#3605;&#3619;&#3626;&#3635;&#3648;&#3619;&#3655;&#3592;-&#3626;&#3635;&#3588;&#3633;&#3597;&#3585;&#3636;&#3609;&#3604;&#3657;&#3623;&#3618;&#3651;&#3592;&#3648;&#3611;&#3655;&#3609;&#3626;&#3640;&#3586;.194038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lungjit.org/threads/&#3585;&#3636;&#3609;&#3604;&#3637;&#3652;&#3617;&#3656;&#3617;&#3637;&#3626;&#3641;&#3605;&#3619;&#3626;&#3635;&#3648;&#3619;&#3655;&#3592;-&#3626;&#3635;&#3588;&#3633;&#3597;&#3585;&#3636;&#3609;&#3604;&#3657;&#3623;&#3618;&#3651;&#3592;&#3648;&#3611;&#3655;&#3609;&#3626;&#3640;&#3586;.194038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74.125.155.132/search?q=cache:k7mofu6EtosJ:www.thairath.co.th/content/life/14737+%E0%B8%81%E0%B8%B4%E0%B8%99%E0%B8%94%E0%B8%B5%E0%B9%84%E0%B8%A1%E0%B9%88%E0%B8%A1%E0%B8%B5%E0%B8%AA%E0%B8%B9%E0%B8%95%E0%B8%A3%E0%B8%AA%E0%B8%B3%E0%B9%80%E0%B8%A3%E0%B9%87%E0%B8%88+%E0%B8%AA%E0%B8%B3%E0%B8%84%E0%B8%B1%E0%B8%8D%E0%B8%81%E0%B8%B4%E0%B8%99%E0%B8%94%E0%B9%89%E0%B8%A7%E0%B8%A2%E0%B9%83%E0%B8%88%E0%B9%80%E0%B8%9B%E0%B9%87%E0%B8%99%E0%B8%AA%E0%B8%B8%E0%B8%82&amp;cd=1&amp;hl=th&amp;ct=clnk&amp;gl=th" TargetMode="External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0D143-4875-4700-8378-EC0005CB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12</Pages>
  <Words>1860</Words>
  <Characters>10605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NFE54</Company>
  <LinksUpToDate>false</LinksUpToDate>
  <CharactersWithSpaces>12441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Beer</cp:lastModifiedBy>
  <cp:revision>44</cp:revision>
  <cp:lastPrinted>2017-07-14T08:15:00Z</cp:lastPrinted>
  <dcterms:created xsi:type="dcterms:W3CDTF">2017-07-25T04:39:00Z</dcterms:created>
  <dcterms:modified xsi:type="dcterms:W3CDTF">2018-10-10T04:30:00Z</dcterms:modified>
</cp:coreProperties>
</file>